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1E" w:rsidRDefault="00FD113C" w:rsidP="00FD113C">
      <w:pPr>
        <w:widowControl w:val="0"/>
        <w:suppressAutoHyphens/>
        <w:autoSpaceDN w:val="0"/>
        <w:spacing w:after="0" w:line="240" w:lineRule="atLeast"/>
        <w:contextualSpacing/>
        <w:jc w:val="right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noProof/>
          <w:color w:val="000000"/>
          <w:kern w:val="3"/>
          <w:sz w:val="24"/>
          <w:szCs w:val="24"/>
          <w:lang w:eastAsia="ru-RU"/>
        </w:rPr>
        <w:drawing>
          <wp:inline distT="0" distB="0" distL="0" distR="0">
            <wp:extent cx="6119495" cy="8655155"/>
            <wp:effectExtent l="19050" t="0" r="0" b="0"/>
            <wp:docPr id="1" name="Рисунок 1" descr="F:\ф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ф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5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</w:t>
      </w:r>
    </w:p>
    <w:p w:rsidR="006C1A5C" w:rsidRDefault="006C1A5C" w:rsidP="00FB3A30">
      <w:pPr>
        <w:widowControl w:val="0"/>
        <w:suppressAutoHyphens/>
        <w:autoSpaceDN w:val="0"/>
        <w:spacing w:after="0" w:line="240" w:lineRule="atLeast"/>
        <w:contextualSpacing/>
        <w:jc w:val="center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</w:p>
    <w:p w:rsidR="006C1A5C" w:rsidRPr="006C1A5C" w:rsidRDefault="006C1A5C" w:rsidP="00FD113C">
      <w:pPr>
        <w:widowControl w:val="0"/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</w:p>
    <w:p w:rsidR="006A381E" w:rsidRDefault="006A381E" w:rsidP="006C1A5C">
      <w:pPr>
        <w:widowControl w:val="0"/>
        <w:suppressAutoHyphens/>
        <w:autoSpaceDN w:val="0"/>
        <w:spacing w:after="0" w:line="240" w:lineRule="atLeast"/>
        <w:contextualSpacing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  <w:r w:rsidRPr="00FB3A30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  <w:lastRenderedPageBreak/>
        <w:t>Годовые задачи МБДОУ №9  «Аленушка»</w:t>
      </w:r>
      <w:r w:rsidR="00FD113C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 xml:space="preserve"> </w:t>
      </w:r>
      <w:r w:rsidRPr="00FB3A30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  <w:t>на 201</w:t>
      </w:r>
      <w:r w:rsidR="0098097E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6</w:t>
      </w:r>
      <w:r w:rsidRPr="00FB3A30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  <w:t>-201</w:t>
      </w:r>
      <w:r w:rsidR="0098097E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7</w:t>
      </w:r>
      <w:r w:rsidRPr="00FB3A30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  <w:t>учебный год</w:t>
      </w:r>
    </w:p>
    <w:p w:rsidR="000F4B3D" w:rsidRDefault="000F4B3D" w:rsidP="006C1A5C">
      <w:pPr>
        <w:widowControl w:val="0"/>
        <w:suppressAutoHyphens/>
        <w:autoSpaceDN w:val="0"/>
        <w:spacing w:after="0" w:line="240" w:lineRule="atLeast"/>
        <w:contextualSpacing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F4B3D" w:rsidRPr="000F4B3D" w:rsidRDefault="000F4B3D" w:rsidP="006C1A5C">
      <w:pPr>
        <w:widowControl w:val="0"/>
        <w:suppressAutoHyphens/>
        <w:autoSpaceDN w:val="0"/>
        <w:spacing w:after="0" w:line="240" w:lineRule="atLeast"/>
        <w:contextualSpacing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6A381E" w:rsidRPr="00FB3A30" w:rsidRDefault="006A381E" w:rsidP="00FB3A30">
      <w:pPr>
        <w:widowControl w:val="0"/>
        <w:suppressAutoHyphens/>
        <w:autoSpaceDN w:val="0"/>
        <w:spacing w:after="0" w:line="240" w:lineRule="atLeast"/>
        <w:ind w:firstLine="708"/>
        <w:contextualSpacing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</w:pPr>
    </w:p>
    <w:p w:rsidR="00804E28" w:rsidRPr="00E676C1" w:rsidRDefault="003C1CB3" w:rsidP="00E676C1">
      <w:pPr>
        <w:pStyle w:val="a9"/>
        <w:numPr>
          <w:ilvl w:val="0"/>
          <w:numId w:val="31"/>
        </w:numPr>
        <w:spacing w:line="240" w:lineRule="atLeast"/>
        <w:contextualSpacing/>
        <w:jc w:val="both"/>
        <w:rPr>
          <w:rFonts w:cs="Times New Roman"/>
          <w:color w:val="000000"/>
        </w:rPr>
      </w:pPr>
      <w:r w:rsidRPr="00E676C1">
        <w:rPr>
          <w:rFonts w:cs="Times New Roman"/>
          <w:color w:val="000000"/>
        </w:rPr>
        <w:t>Создать условия для освоения педагогами</w:t>
      </w:r>
      <w:r w:rsidR="00804E28" w:rsidRPr="00E676C1">
        <w:rPr>
          <w:rFonts w:cs="Times New Roman"/>
          <w:color w:val="000000"/>
        </w:rPr>
        <w:t xml:space="preserve"> инновационных </w:t>
      </w:r>
      <w:r w:rsidRPr="00E676C1">
        <w:rPr>
          <w:rFonts w:cs="Times New Roman"/>
          <w:color w:val="000000"/>
        </w:rPr>
        <w:t xml:space="preserve"> методов и приёмов  по познавательно-исследовательской деятельности</w:t>
      </w:r>
      <w:r w:rsidR="000F4B3D" w:rsidRPr="00E676C1">
        <w:rPr>
          <w:rFonts w:cs="Times New Roman"/>
          <w:color w:val="000000"/>
        </w:rPr>
        <w:t xml:space="preserve"> при ознакомлении  дошкольников с окружающим миром.</w:t>
      </w:r>
    </w:p>
    <w:p w:rsidR="00E676C1" w:rsidRPr="00E676C1" w:rsidRDefault="00E676C1" w:rsidP="00E676C1">
      <w:pPr>
        <w:spacing w:line="240" w:lineRule="atLeast"/>
        <w:ind w:left="660"/>
        <w:contextualSpacing/>
        <w:jc w:val="both"/>
        <w:rPr>
          <w:rFonts w:cs="Times New Roman"/>
          <w:color w:val="000000"/>
        </w:rPr>
      </w:pPr>
    </w:p>
    <w:p w:rsidR="006A381E" w:rsidRPr="00E676C1" w:rsidRDefault="006A381E" w:rsidP="00E676C1">
      <w:pPr>
        <w:pStyle w:val="a9"/>
        <w:numPr>
          <w:ilvl w:val="0"/>
          <w:numId w:val="31"/>
        </w:numPr>
        <w:spacing w:line="240" w:lineRule="atLeast"/>
        <w:contextualSpacing/>
        <w:jc w:val="both"/>
        <w:rPr>
          <w:rFonts w:cs="Times New Roman"/>
          <w:color w:val="000000"/>
        </w:rPr>
      </w:pPr>
      <w:r w:rsidRPr="00E676C1">
        <w:rPr>
          <w:rFonts w:cs="Times New Roman"/>
          <w:color w:val="000000"/>
        </w:rPr>
        <w:t xml:space="preserve">Расширить рамки интегрированного обучения </w:t>
      </w:r>
      <w:r w:rsidR="00804E28" w:rsidRPr="00E676C1">
        <w:rPr>
          <w:rFonts w:cs="Times New Roman"/>
          <w:color w:val="000000"/>
        </w:rPr>
        <w:t>и</w:t>
      </w:r>
      <w:r w:rsidR="000F4B3D" w:rsidRPr="00E676C1">
        <w:rPr>
          <w:rFonts w:cs="Times New Roman"/>
          <w:color w:val="000000"/>
        </w:rPr>
        <w:t xml:space="preserve">добиться </w:t>
      </w:r>
      <w:r w:rsidRPr="00E676C1">
        <w:rPr>
          <w:rFonts w:cs="Times New Roman"/>
          <w:color w:val="000000"/>
        </w:rPr>
        <w:t xml:space="preserve">улучшения результатов </w:t>
      </w:r>
      <w:r w:rsidR="000F4B3D" w:rsidRPr="00E676C1">
        <w:rPr>
          <w:rFonts w:cs="Times New Roman"/>
          <w:color w:val="000000"/>
        </w:rPr>
        <w:t xml:space="preserve">детей </w:t>
      </w:r>
      <w:r w:rsidRPr="00E676C1">
        <w:rPr>
          <w:rFonts w:cs="Times New Roman"/>
          <w:color w:val="000000"/>
        </w:rPr>
        <w:t xml:space="preserve">в </w:t>
      </w:r>
      <w:r w:rsidR="00A873B3" w:rsidRPr="00E676C1">
        <w:rPr>
          <w:rFonts w:cs="Times New Roman"/>
          <w:color w:val="000000"/>
        </w:rPr>
        <w:t>поисково-исследовательской деятельности</w:t>
      </w:r>
      <w:r w:rsidRPr="00E676C1">
        <w:rPr>
          <w:rFonts w:cs="Times New Roman"/>
          <w:color w:val="000000"/>
        </w:rPr>
        <w:t>.</w:t>
      </w:r>
    </w:p>
    <w:p w:rsidR="00E676C1" w:rsidRPr="00E676C1" w:rsidRDefault="00E676C1" w:rsidP="00E676C1">
      <w:pPr>
        <w:pStyle w:val="a9"/>
        <w:rPr>
          <w:rFonts w:cs="Times New Roman"/>
          <w:color w:val="000000"/>
        </w:rPr>
      </w:pPr>
    </w:p>
    <w:p w:rsidR="00E676C1" w:rsidRPr="00E676C1" w:rsidRDefault="00E676C1" w:rsidP="00E676C1">
      <w:pPr>
        <w:spacing w:line="240" w:lineRule="atLeast"/>
        <w:ind w:left="660"/>
        <w:contextualSpacing/>
        <w:jc w:val="both"/>
        <w:rPr>
          <w:rFonts w:cs="Times New Roman"/>
          <w:color w:val="000000"/>
        </w:rPr>
      </w:pPr>
    </w:p>
    <w:p w:rsidR="006A381E" w:rsidRPr="00E676C1" w:rsidRDefault="000F4B3D" w:rsidP="00E676C1">
      <w:pPr>
        <w:pStyle w:val="a9"/>
        <w:numPr>
          <w:ilvl w:val="0"/>
          <w:numId w:val="31"/>
        </w:numPr>
        <w:spacing w:line="240" w:lineRule="atLeast"/>
        <w:contextualSpacing/>
        <w:jc w:val="both"/>
        <w:textAlignment w:val="baseline"/>
        <w:rPr>
          <w:rFonts w:cs="Times New Roman"/>
          <w:color w:val="000000"/>
        </w:rPr>
      </w:pPr>
      <w:r w:rsidRPr="00E676C1">
        <w:rPr>
          <w:rFonts w:cs="Times New Roman"/>
          <w:color w:val="000000"/>
        </w:rPr>
        <w:t>Создать благоприятные условия для сохранения здоровья детей, их физического и психического развития.  Активизировать  деятельность педагогов  по физическому воспитанию  и использованию здоровьесберегающ</w:t>
      </w:r>
      <w:r w:rsidR="00E676C1" w:rsidRPr="00E676C1">
        <w:rPr>
          <w:rFonts w:cs="Times New Roman"/>
          <w:color w:val="000000"/>
        </w:rPr>
        <w:t>их технологий в работе с детьми.</w:t>
      </w:r>
    </w:p>
    <w:p w:rsidR="00E676C1" w:rsidRPr="00E676C1" w:rsidRDefault="00E676C1" w:rsidP="00E676C1">
      <w:pPr>
        <w:spacing w:line="240" w:lineRule="atLeast"/>
        <w:ind w:left="660"/>
        <w:contextualSpacing/>
        <w:jc w:val="both"/>
        <w:textAlignment w:val="baseline"/>
        <w:rPr>
          <w:rFonts w:cs="Times New Roman"/>
          <w:color w:val="000000"/>
        </w:rPr>
      </w:pPr>
    </w:p>
    <w:p w:rsidR="006A381E" w:rsidRDefault="007856C2" w:rsidP="007856C2">
      <w:pPr>
        <w:widowControl w:val="0"/>
        <w:suppressAutoHyphens/>
        <w:autoSpaceDN w:val="0"/>
        <w:spacing w:after="0" w:line="240" w:lineRule="atLeast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         4. </w:t>
      </w:r>
      <w:r w:rsidR="000F4B3D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Продолжить работу по воспитанию </w:t>
      </w:r>
      <w:r w:rsidR="000F4B3D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у д</w:t>
      </w:r>
      <w:r w:rsidR="000F4B3D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етейчувства патриотизма</w:t>
      </w:r>
      <w:r w:rsidR="000F4B3D" w:rsidRPr="00FB3A3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через </w:t>
      </w:r>
      <w:r w:rsidR="000F4B3D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ознакомление с героическим прошлым и настоящим страны, по    п</w:t>
      </w:r>
      <w:r w:rsidR="000F4B3D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риобщ</w:t>
      </w:r>
      <w:r w:rsidR="000F4B3D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ению  детей </w:t>
      </w:r>
      <w:r w:rsidR="000F4B3D" w:rsidRPr="00FB3A3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к истокам народной культуры, к народным </w:t>
      </w:r>
      <w:r w:rsidR="000F4B3D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обычаям и </w:t>
      </w:r>
      <w:r w:rsidR="000F4B3D" w:rsidRPr="00FB3A3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традициям.</w:t>
      </w:r>
    </w:p>
    <w:p w:rsidR="00E676C1" w:rsidRPr="00E676C1" w:rsidRDefault="00E676C1" w:rsidP="007856C2">
      <w:pPr>
        <w:widowControl w:val="0"/>
        <w:suppressAutoHyphens/>
        <w:autoSpaceDN w:val="0"/>
        <w:spacing w:after="0" w:line="240" w:lineRule="atLeast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</w:p>
    <w:p w:rsidR="006A381E" w:rsidRDefault="007856C2" w:rsidP="007856C2">
      <w:pPr>
        <w:widowControl w:val="0"/>
        <w:suppressAutoHyphens/>
        <w:autoSpaceDN w:val="0"/>
        <w:spacing w:after="0" w:line="240" w:lineRule="atLeast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         5. </w:t>
      </w:r>
      <w:r w:rsidR="000F4B3D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Продолжать  </w:t>
      </w:r>
      <w:r w:rsidR="000F4B3D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работ</w:t>
      </w:r>
      <w:r w:rsidR="000F4B3D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у</w:t>
      </w:r>
      <w:r w:rsidR="000F4B3D" w:rsidRPr="00FB3A3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с родителями по гражданско-патриотическому воспитанию дошкольников посредством внедрения новых, нетрадиционных форм взаимодействия</w:t>
      </w:r>
      <w:r w:rsidR="000F4B3D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.</w:t>
      </w:r>
    </w:p>
    <w:p w:rsidR="00E676C1" w:rsidRPr="000F4B3D" w:rsidRDefault="00E676C1" w:rsidP="007856C2">
      <w:pPr>
        <w:widowControl w:val="0"/>
        <w:suppressAutoHyphens/>
        <w:autoSpaceDN w:val="0"/>
        <w:spacing w:after="0" w:line="240" w:lineRule="atLeast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</w:p>
    <w:p w:rsidR="009F3A1A" w:rsidRPr="00FB3A30" w:rsidRDefault="007856C2" w:rsidP="007856C2">
      <w:pPr>
        <w:widowControl w:val="0"/>
        <w:suppressAutoHyphens/>
        <w:autoSpaceDN w:val="0"/>
        <w:spacing w:after="0" w:line="240" w:lineRule="atLeast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         6. </w:t>
      </w:r>
      <w:r w:rsidR="00517425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Совершенствовать  предметно-развивающее пространство</w:t>
      </w:r>
      <w:r w:rsidR="0055173F" w:rsidRPr="00FB3A3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в группах и </w:t>
      </w:r>
      <w:r w:rsidR="00517425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на территории ДОУ в соответствии</w:t>
      </w:r>
      <w:r w:rsidR="0055173F" w:rsidRPr="00FB3A3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с требованиями ФГОС </w:t>
      </w:r>
      <w:proofErr w:type="gramStart"/>
      <w:r w:rsidR="0055173F" w:rsidRPr="00FB3A3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ДО</w:t>
      </w:r>
      <w:proofErr w:type="gramEnd"/>
      <w:r w:rsidR="0055173F" w:rsidRPr="00FB3A3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.</w:t>
      </w:r>
    </w:p>
    <w:p w:rsidR="004343EE" w:rsidRPr="00FB3A30" w:rsidRDefault="004343EE" w:rsidP="007856C2">
      <w:pPr>
        <w:widowControl w:val="0"/>
        <w:suppressAutoHyphens/>
        <w:autoSpaceDN w:val="0"/>
        <w:spacing w:after="0" w:line="240" w:lineRule="atLeast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</w:p>
    <w:p w:rsidR="004343EE" w:rsidRPr="00FB3A30" w:rsidRDefault="004343EE" w:rsidP="00FB3A30">
      <w:pPr>
        <w:widowControl w:val="0"/>
        <w:suppressAutoHyphens/>
        <w:autoSpaceDN w:val="0"/>
        <w:spacing w:after="0" w:line="240" w:lineRule="atLeast"/>
        <w:ind w:left="1080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</w:p>
    <w:p w:rsidR="00973EB5" w:rsidRPr="00FB3A30" w:rsidRDefault="00973EB5" w:rsidP="00FB3A30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B3A3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765060" w:rsidRDefault="00765060" w:rsidP="00FB3A30">
      <w:pPr>
        <w:shd w:val="clear" w:color="auto" w:fill="FFFFFF"/>
        <w:spacing w:after="0" w:line="240" w:lineRule="atLeast"/>
        <w:contextualSpacing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765060" w:rsidRDefault="00765060" w:rsidP="00FB3A30">
      <w:pPr>
        <w:shd w:val="clear" w:color="auto" w:fill="FFFFFF"/>
        <w:spacing w:after="0" w:line="240" w:lineRule="atLeast"/>
        <w:contextualSpacing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765060" w:rsidRDefault="00765060" w:rsidP="00FB3A30">
      <w:pPr>
        <w:shd w:val="clear" w:color="auto" w:fill="FFFFFF"/>
        <w:spacing w:after="0" w:line="240" w:lineRule="atLeast"/>
        <w:contextualSpacing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6A381E" w:rsidRPr="00FB3A30" w:rsidRDefault="0055173F" w:rsidP="00FB3A30">
      <w:pPr>
        <w:shd w:val="clear" w:color="auto" w:fill="FFFFFF"/>
        <w:spacing w:after="0" w:line="240" w:lineRule="atLeast"/>
        <w:contextualSpacing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FB3A30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О</w:t>
      </w:r>
      <w:r w:rsidR="006A381E" w:rsidRPr="00FB3A30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  <w:t>бразовательн</w:t>
      </w:r>
      <w:r w:rsidRPr="00FB3A30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ая</w:t>
      </w:r>
      <w:r w:rsidR="006A381E" w:rsidRPr="00FB3A30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  деятельност</w:t>
      </w:r>
      <w:r w:rsidRPr="00FB3A30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ь</w:t>
      </w:r>
    </w:p>
    <w:p w:rsidR="006A381E" w:rsidRPr="00FB3A30" w:rsidRDefault="006A381E" w:rsidP="00FB3A30">
      <w:pPr>
        <w:widowControl w:val="0"/>
        <w:suppressAutoHyphens/>
        <w:autoSpaceDN w:val="0"/>
        <w:spacing w:after="0" w:line="240" w:lineRule="atLeast"/>
        <w:contextualSpacing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</w:pPr>
      <w:r w:rsidRPr="00FB3A30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 муниципального бюджетного дошкольного  образовательного учреждения Курагинский детский сад №9 «Аленушка» </w:t>
      </w:r>
    </w:p>
    <w:p w:rsidR="006A381E" w:rsidRPr="00FB3A30" w:rsidRDefault="006A381E" w:rsidP="00FB3A30">
      <w:pPr>
        <w:widowControl w:val="0"/>
        <w:suppressAutoHyphens/>
        <w:autoSpaceDN w:val="0"/>
        <w:spacing w:after="0" w:line="240" w:lineRule="atLeast"/>
        <w:contextualSpacing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</w:pPr>
      <w:r w:rsidRPr="00FB3A30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  <w:t>по  реализации основной общеобразовательной программы дошкольного образования</w:t>
      </w:r>
    </w:p>
    <w:p w:rsidR="006A381E" w:rsidRPr="00FB3A30" w:rsidRDefault="006A381E" w:rsidP="00FB3A30">
      <w:pPr>
        <w:widowControl w:val="0"/>
        <w:suppressAutoHyphens/>
        <w:autoSpaceDN w:val="0"/>
        <w:spacing w:after="0" w:line="240" w:lineRule="atLeast"/>
        <w:contextualSpacing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  <w:r w:rsidRPr="00FB3A30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  <w:t>на 201</w:t>
      </w:r>
      <w:r w:rsidR="0098097E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6</w:t>
      </w:r>
      <w:r w:rsidRPr="00FB3A30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  <w:t>-201</w:t>
      </w:r>
      <w:r w:rsidR="0098097E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7</w:t>
      </w:r>
      <w:r w:rsidRPr="00FB3A30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 учебный год</w:t>
      </w:r>
      <w:r w:rsidR="0055173F" w:rsidRPr="00FB3A30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 xml:space="preserve"> осуществляется по следующим направлениям:</w:t>
      </w:r>
    </w:p>
    <w:p w:rsidR="006A381E" w:rsidRPr="00FB3A30" w:rsidRDefault="006A381E" w:rsidP="00FB3A30">
      <w:pPr>
        <w:widowControl w:val="0"/>
        <w:suppressAutoHyphens/>
        <w:autoSpaceDN w:val="0"/>
        <w:spacing w:after="0" w:line="240" w:lineRule="atLeast"/>
        <w:contextualSpacing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</w:pPr>
    </w:p>
    <w:p w:rsidR="006A381E" w:rsidRPr="00FB3A30" w:rsidRDefault="006A381E" w:rsidP="00FB3A30">
      <w:pPr>
        <w:widowControl w:val="0"/>
        <w:numPr>
          <w:ilvl w:val="0"/>
          <w:numId w:val="7"/>
        </w:numPr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FB3A3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Социально-коммуникативное развитие.</w:t>
      </w:r>
    </w:p>
    <w:p w:rsidR="006A381E" w:rsidRPr="007856C2" w:rsidRDefault="006A381E" w:rsidP="007856C2">
      <w:pPr>
        <w:pStyle w:val="a9"/>
        <w:numPr>
          <w:ilvl w:val="0"/>
          <w:numId w:val="7"/>
        </w:numPr>
        <w:spacing w:line="240" w:lineRule="atLeast"/>
        <w:contextualSpacing/>
        <w:rPr>
          <w:rFonts w:cs="Times New Roman"/>
          <w:color w:val="000000"/>
        </w:rPr>
      </w:pPr>
      <w:r w:rsidRPr="007856C2">
        <w:rPr>
          <w:rFonts w:cs="Times New Roman"/>
          <w:color w:val="000000"/>
        </w:rPr>
        <w:t>Познавательное развитие.</w:t>
      </w:r>
    </w:p>
    <w:p w:rsidR="006A381E" w:rsidRPr="00FB3A30" w:rsidRDefault="006A381E" w:rsidP="00FB3A30">
      <w:pPr>
        <w:widowControl w:val="0"/>
        <w:numPr>
          <w:ilvl w:val="0"/>
          <w:numId w:val="8"/>
        </w:numPr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FB3A3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Речевое развитие.</w:t>
      </w:r>
    </w:p>
    <w:p w:rsidR="006A381E" w:rsidRPr="00FB3A30" w:rsidRDefault="006A381E" w:rsidP="00FB3A30">
      <w:pPr>
        <w:widowControl w:val="0"/>
        <w:numPr>
          <w:ilvl w:val="0"/>
          <w:numId w:val="8"/>
        </w:numPr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FB3A3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Художественно-эстетическое </w:t>
      </w:r>
      <w:r w:rsidRPr="00FB3A3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развитие.</w:t>
      </w:r>
    </w:p>
    <w:p w:rsidR="006A381E" w:rsidRPr="00FB3A30" w:rsidRDefault="006A381E" w:rsidP="00FB3A30">
      <w:pPr>
        <w:widowControl w:val="0"/>
        <w:numPr>
          <w:ilvl w:val="0"/>
          <w:numId w:val="8"/>
        </w:numPr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  <w:r w:rsidRPr="00FB3A3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Физическое </w:t>
      </w:r>
      <w:r w:rsidRPr="00FB3A3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развитие.</w:t>
      </w:r>
    </w:p>
    <w:p w:rsidR="0055173F" w:rsidRPr="00FB3A30" w:rsidRDefault="0055173F" w:rsidP="00FB3A30">
      <w:pPr>
        <w:widowControl w:val="0"/>
        <w:numPr>
          <w:ilvl w:val="0"/>
          <w:numId w:val="8"/>
        </w:numPr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  <w:r w:rsidRPr="00FB3A3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Гражданско-патриотическое</w:t>
      </w:r>
      <w:r w:rsidR="000F4B3D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.</w:t>
      </w:r>
    </w:p>
    <w:p w:rsidR="006A381E" w:rsidRPr="00FB3A30" w:rsidRDefault="006A381E" w:rsidP="00FB3A30">
      <w:pPr>
        <w:widowControl w:val="0"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i/>
          <w:color w:val="000000"/>
          <w:kern w:val="3"/>
          <w:sz w:val="24"/>
          <w:szCs w:val="24"/>
          <w:lang w:val="de-DE" w:eastAsia="ja-JP" w:bidi="fa-IR"/>
        </w:rPr>
      </w:pPr>
    </w:p>
    <w:p w:rsidR="006A381E" w:rsidRPr="00FB3A30" w:rsidRDefault="006A381E" w:rsidP="00FB3A30">
      <w:pPr>
        <w:widowControl w:val="0"/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</w:pPr>
    </w:p>
    <w:p w:rsidR="006A381E" w:rsidRPr="00FB3A30" w:rsidRDefault="006A381E" w:rsidP="00FB3A30">
      <w:pPr>
        <w:widowControl w:val="0"/>
        <w:tabs>
          <w:tab w:val="left" w:pos="1029"/>
        </w:tabs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</w:p>
    <w:p w:rsidR="006A381E" w:rsidRPr="00FB3A30" w:rsidRDefault="006A381E" w:rsidP="00FB3A30">
      <w:pPr>
        <w:spacing w:after="0" w:line="240" w:lineRule="atLeast"/>
        <w:contextualSpacing/>
        <w:rPr>
          <w:rFonts w:ascii="Times New Roman" w:eastAsia="Andale Sans UI" w:hAnsi="Times New Roman" w:cs="Times New Roman"/>
          <w:color w:val="000000"/>
          <w:sz w:val="24"/>
          <w:szCs w:val="24"/>
          <w:lang w:val="de-DE" w:eastAsia="ja-JP" w:bidi="fa-IR"/>
        </w:rPr>
        <w:sectPr w:rsidR="006A381E" w:rsidRPr="00FB3A30">
          <w:pgSz w:w="11905" w:h="16837"/>
          <w:pgMar w:top="1134" w:right="1134" w:bottom="1134" w:left="1134" w:header="720" w:footer="720" w:gutter="0"/>
          <w:cols w:space="720"/>
        </w:sectPr>
      </w:pPr>
    </w:p>
    <w:p w:rsidR="000633E3" w:rsidRPr="00BD4550" w:rsidRDefault="000633E3" w:rsidP="00BD4550">
      <w:pPr>
        <w:pStyle w:val="a9"/>
        <w:numPr>
          <w:ilvl w:val="0"/>
          <w:numId w:val="29"/>
        </w:numPr>
        <w:spacing w:line="240" w:lineRule="atLeast"/>
        <w:contextualSpacing/>
        <w:jc w:val="center"/>
        <w:rPr>
          <w:rFonts w:cs="Times New Roman"/>
          <w:b/>
          <w:color w:val="000000"/>
        </w:rPr>
      </w:pPr>
      <w:r w:rsidRPr="00BD4550">
        <w:rPr>
          <w:rFonts w:cs="Times New Roman"/>
          <w:b/>
          <w:color w:val="000000"/>
        </w:rPr>
        <w:lastRenderedPageBreak/>
        <w:t>Раздел</w:t>
      </w:r>
    </w:p>
    <w:p w:rsidR="006A381E" w:rsidRPr="000633E3" w:rsidRDefault="000633E3" w:rsidP="00FB3A30">
      <w:pPr>
        <w:widowControl w:val="0"/>
        <w:suppressAutoHyphens/>
        <w:autoSpaceDN w:val="0"/>
        <w:spacing w:after="0" w:line="240" w:lineRule="atLeast"/>
        <w:contextualSpacing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 Работа  с кадрами</w:t>
      </w:r>
    </w:p>
    <w:p w:rsidR="006A381E" w:rsidRPr="00BD4550" w:rsidRDefault="00BD4550" w:rsidP="00FB3A30">
      <w:pPr>
        <w:widowControl w:val="0"/>
        <w:suppressAutoHyphens/>
        <w:autoSpaceDN w:val="0"/>
        <w:spacing w:after="0" w:line="240" w:lineRule="atLeast"/>
        <w:ind w:firstLine="708"/>
        <w:contextualSpacing/>
        <w:jc w:val="both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  <w:t>1. Инструктажи</w:t>
      </w:r>
    </w:p>
    <w:p w:rsidR="006A381E" w:rsidRPr="00FB3A30" w:rsidRDefault="006A381E" w:rsidP="00FB3A30">
      <w:pPr>
        <w:widowControl w:val="0"/>
        <w:suppressAutoHyphens/>
        <w:autoSpaceDN w:val="0"/>
        <w:spacing w:after="0" w:line="240" w:lineRule="atLeast"/>
        <w:ind w:firstLine="708"/>
        <w:contextualSpacing/>
        <w:jc w:val="both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</w:pP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64"/>
        <w:gridCol w:w="5760"/>
        <w:gridCol w:w="1630"/>
        <w:gridCol w:w="2036"/>
      </w:tblGrid>
      <w:tr w:rsidR="006A381E" w:rsidRPr="00FB3A30" w:rsidTr="00E676C1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  <w:t>№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  <w:t>Виды деятельности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  <w:t>Сроки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  <w:t>Ответственный</w:t>
            </w:r>
          </w:p>
        </w:tc>
      </w:tr>
      <w:tr w:rsidR="006A381E" w:rsidRPr="00FB3A30" w:rsidTr="00E676C1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Текущий инструктаж по ОТ, ТБ и охране здоровья.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сентябрь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заведующая</w:t>
            </w:r>
          </w:p>
        </w:tc>
      </w:tr>
      <w:tr w:rsidR="006A381E" w:rsidRPr="00FB3A30" w:rsidTr="00E676C1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Консультация для обслуживающего персонала.</w:t>
            </w: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«Повторяем правила СанПиНа. Требования к санитарному содержанию помещен</w:t>
            </w:r>
            <w:r w:rsidR="005D0D8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ий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».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сентябрь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55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завхоз </w:t>
            </w: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медсестра</w:t>
            </w:r>
          </w:p>
        </w:tc>
      </w:tr>
      <w:tr w:rsidR="006A381E" w:rsidRPr="00FB3A30" w:rsidTr="00E676C1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Инструктаж технического персонала: проведение уборки, </w:t>
            </w:r>
            <w:r w:rsidR="005D0D8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питьевой режим, 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проветривание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октябрь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медсестра</w:t>
            </w:r>
          </w:p>
        </w:tc>
      </w:tr>
      <w:tr w:rsidR="006A381E" w:rsidRPr="00FB3A30" w:rsidTr="00E676C1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0633E3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Подготовка  групп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овых помещений </w:t>
            </w:r>
            <w:r w:rsidR="006A381E"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к зиме.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ноябрь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заведующая</w:t>
            </w: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завхоз</w:t>
            </w:r>
          </w:p>
        </w:tc>
      </w:tr>
      <w:tr w:rsidR="006A381E" w:rsidRPr="00FB3A30" w:rsidTr="00E676C1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Техника безопасности при проведении новогодних елок.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декабрь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заведующая</w:t>
            </w:r>
          </w:p>
        </w:tc>
      </w:tr>
      <w:tr w:rsidR="006A381E" w:rsidRPr="00FB3A30" w:rsidTr="00E676C1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5D0D8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Охран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а </w:t>
            </w:r>
            <w:r w:rsidR="006A381E"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жизни и здоровья детей в зимний период.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BD4550" w:rsidRDefault="00BD4550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декабрь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заведующая</w:t>
            </w:r>
          </w:p>
        </w:tc>
      </w:tr>
      <w:tr w:rsidR="006A381E" w:rsidRPr="00FB3A30" w:rsidTr="00E676C1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5D0D88" w:rsidRDefault="005D0D8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Безопасное поведение детей во время гололеда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5D0D88" w:rsidRDefault="005D0D8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март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заведующая</w:t>
            </w: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медсестра</w:t>
            </w:r>
          </w:p>
        </w:tc>
      </w:tr>
      <w:tr w:rsidR="006A381E" w:rsidRPr="00FB3A30" w:rsidTr="00E676C1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5D0D8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Охрана жизни и здоровья детей в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летн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ий период. </w:t>
            </w:r>
            <w:r w:rsidR="006A381E"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Соблюдение  санэпидрежима в летний период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5D0D88" w:rsidRDefault="005D0D8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май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D88" w:rsidRDefault="005D0D8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аведующая</w:t>
            </w: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медсестра</w:t>
            </w:r>
          </w:p>
        </w:tc>
      </w:tr>
      <w:tr w:rsidR="006A381E" w:rsidRPr="00FB3A30" w:rsidTr="00E676C1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Рейды администрации и профкома по ТБ и ОТ.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май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завхоз,  профком  </w:t>
            </w:r>
          </w:p>
        </w:tc>
      </w:tr>
      <w:tr w:rsidR="006A381E" w:rsidRPr="00FB3A30" w:rsidTr="00E676C1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10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0633E3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Инструкция по охране жизни и здоровья детей при организации и проведении целевых прогулок за предел</w:t>
            </w:r>
            <w:r w:rsidR="000633E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ы детского сада </w:t>
            </w:r>
            <w:r w:rsidR="000633E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(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СВ №6/2010</w:t>
            </w:r>
            <w:r w:rsidR="000633E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май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зам.зав. по ВОР</w:t>
            </w:r>
          </w:p>
        </w:tc>
      </w:tr>
    </w:tbl>
    <w:p w:rsidR="006A381E" w:rsidRPr="00FB3A30" w:rsidRDefault="006A381E" w:rsidP="00FB3A30">
      <w:pPr>
        <w:widowControl w:val="0"/>
        <w:suppressAutoHyphens/>
        <w:autoSpaceDN w:val="0"/>
        <w:spacing w:after="0" w:line="240" w:lineRule="atLeast"/>
        <w:ind w:firstLine="708"/>
        <w:contextualSpacing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</w:pPr>
    </w:p>
    <w:p w:rsidR="006A381E" w:rsidRPr="00FB3A30" w:rsidRDefault="006A381E" w:rsidP="00FB3A30">
      <w:pPr>
        <w:widowControl w:val="0"/>
        <w:suppressAutoHyphens/>
        <w:autoSpaceDN w:val="0"/>
        <w:spacing w:after="0" w:line="240" w:lineRule="atLeast"/>
        <w:ind w:firstLine="708"/>
        <w:contextualSpacing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</w:pPr>
    </w:p>
    <w:p w:rsidR="006A381E" w:rsidRPr="00FB3A30" w:rsidRDefault="00B74601" w:rsidP="00922678">
      <w:pPr>
        <w:widowControl w:val="0"/>
        <w:suppressAutoHyphens/>
        <w:autoSpaceDN w:val="0"/>
        <w:spacing w:after="0" w:line="240" w:lineRule="atLeast"/>
        <w:ind w:firstLine="708"/>
        <w:contextualSpacing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FB3A3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2</w:t>
      </w:r>
      <w:r w:rsidR="006A381E" w:rsidRPr="00FB3A3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.</w:t>
      </w:r>
      <w:r w:rsidR="006A381E" w:rsidRPr="00FB3A30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  <w:t>Методическая работа</w:t>
      </w:r>
    </w:p>
    <w:p w:rsidR="006A381E" w:rsidRPr="00FB3A30" w:rsidRDefault="006A381E" w:rsidP="00FB3A30">
      <w:pPr>
        <w:widowControl w:val="0"/>
        <w:suppressAutoHyphens/>
        <w:autoSpaceDN w:val="0"/>
        <w:spacing w:after="0" w:line="240" w:lineRule="atLeast"/>
        <w:ind w:firstLine="708"/>
        <w:contextualSpacing/>
        <w:jc w:val="center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69"/>
        <w:gridCol w:w="66"/>
        <w:gridCol w:w="5331"/>
        <w:gridCol w:w="55"/>
        <w:gridCol w:w="142"/>
        <w:gridCol w:w="1701"/>
        <w:gridCol w:w="98"/>
        <w:gridCol w:w="44"/>
        <w:gridCol w:w="1984"/>
      </w:tblGrid>
      <w:tr w:rsidR="006A381E" w:rsidRPr="00FB3A30" w:rsidTr="00595F9B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  <w:t>Мероприятия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  <w:t>Сроки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  <w:t>Ответственный</w:t>
            </w:r>
          </w:p>
        </w:tc>
      </w:tr>
      <w:tr w:rsidR="006A381E" w:rsidRPr="00FB3A30" w:rsidTr="00595F9B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Обсуждение новинок педагогической литературы и периодической печати на педагогическом часе.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в течение года по мере поступления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зам. зав по ВОР</w:t>
            </w:r>
          </w:p>
        </w:tc>
      </w:tr>
      <w:tr w:rsidR="006A381E" w:rsidRPr="00FB3A30" w:rsidTr="00595F9B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0633E3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Оказание помощи </w:t>
            </w:r>
            <w:r w:rsidR="000633E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молодым 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воспита</w:t>
            </w:r>
            <w:r w:rsidR="000633E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телям в подготовке к </w:t>
            </w:r>
            <w:r w:rsidR="000633E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занятиям и написании планов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0633E3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в течение </w:t>
            </w:r>
            <w:r w:rsidR="000633E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года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зам. зав по ВОР</w:t>
            </w:r>
          </w:p>
        </w:tc>
      </w:tr>
      <w:tr w:rsidR="006A381E" w:rsidRPr="00FB3A30" w:rsidTr="00595F9B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3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Оказание методической помощи музыкальному руководителю и инструктору по физической культуре в подготовке и проведении утренников и развлечений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по плану в течение года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0633E3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с</w:t>
            </w:r>
            <w:r w:rsidR="0023262D"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т.воспитатель</w:t>
            </w:r>
          </w:p>
        </w:tc>
      </w:tr>
      <w:tr w:rsidR="006A381E" w:rsidRPr="00FB3A30" w:rsidTr="00595F9B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4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Оказание методической помощи воспитателям в подготовке и проведении открытых занятий, развлечений и т.д.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в течение года по плану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зам. зав по ВОР,</w:t>
            </w:r>
          </w:p>
          <w:p w:rsidR="006A381E" w:rsidRPr="00FB3A30" w:rsidRDefault="0023262D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ст</w:t>
            </w:r>
            <w:proofErr w:type="gramStart"/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.в</w:t>
            </w:r>
            <w:proofErr w:type="gramEnd"/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оспитатель</w:t>
            </w:r>
          </w:p>
        </w:tc>
      </w:tr>
      <w:tr w:rsidR="006A381E" w:rsidRPr="00FB3A30" w:rsidTr="00595F9B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5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Выставки методической литературы к тематическим педсоветам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ноябрь, март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зам. зав по ВОР</w:t>
            </w:r>
          </w:p>
        </w:tc>
      </w:tr>
      <w:tr w:rsidR="00732988" w:rsidRPr="00FB3A30" w:rsidTr="00595F9B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988" w:rsidRPr="00FB3A30" w:rsidRDefault="0073298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6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988" w:rsidRPr="00BD4550" w:rsidRDefault="0073298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Посещение РМО воспитателей,  специ</w:t>
            </w:r>
            <w:r w:rsidR="00BD455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алистов</w:t>
            </w:r>
            <w:r w:rsidR="00BD455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, семинаров  районных площадок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988" w:rsidRPr="00FB3A30" w:rsidRDefault="0073298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по плану УО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988" w:rsidRPr="00FB3A30" w:rsidRDefault="0073298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зам. зав по ВОР,</w:t>
            </w:r>
          </w:p>
          <w:p w:rsidR="00732988" w:rsidRPr="00FB3A30" w:rsidRDefault="00732988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воспитатели групп,</w:t>
            </w:r>
          </w:p>
          <w:p w:rsidR="00732988" w:rsidRPr="00FB3A30" w:rsidRDefault="00732988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специалисты</w:t>
            </w:r>
          </w:p>
        </w:tc>
      </w:tr>
      <w:tr w:rsidR="00732988" w:rsidRPr="00FB3A30" w:rsidTr="00595F9B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988" w:rsidRPr="00FB3A30" w:rsidRDefault="0073298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7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988" w:rsidRPr="00FB3A30" w:rsidRDefault="0073298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Курсы повышения квалификации.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988" w:rsidRPr="00FB3A30" w:rsidRDefault="0073298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по графику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988" w:rsidRPr="00FB3A30" w:rsidRDefault="0073298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зам. зав по ВОР,</w:t>
            </w:r>
          </w:p>
          <w:p w:rsidR="00732988" w:rsidRPr="007856C2" w:rsidRDefault="00732988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32988" w:rsidRPr="00FB3A30" w:rsidTr="00595F9B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988" w:rsidRPr="00FB3A30" w:rsidRDefault="0073298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8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988" w:rsidRPr="006F302B" w:rsidRDefault="00732988" w:rsidP="0098097E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Прием  заявлений на аттестацию в 201</w:t>
            </w:r>
            <w:r w:rsidR="006F302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7г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988" w:rsidRPr="006F302B" w:rsidRDefault="006F302B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по графику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988" w:rsidRPr="00FB3A30" w:rsidRDefault="0073298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зам. зав по ВОР</w:t>
            </w:r>
          </w:p>
        </w:tc>
      </w:tr>
      <w:tr w:rsidR="00732988" w:rsidRPr="00FB3A30" w:rsidTr="00595F9B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988" w:rsidRPr="00FB3A30" w:rsidRDefault="0073298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988" w:rsidRPr="00FB3A30" w:rsidRDefault="0073298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988" w:rsidRPr="00FB3A30" w:rsidRDefault="0073298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988" w:rsidRPr="00FB3A30" w:rsidRDefault="0073298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32988" w:rsidRPr="00FB3A30" w:rsidTr="00595F9B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988" w:rsidRPr="006F302B" w:rsidRDefault="006F302B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9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988" w:rsidRPr="00FB3A30" w:rsidRDefault="0073298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Взаимопроверки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988" w:rsidRPr="00FB3A30" w:rsidRDefault="0073298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ежеквартально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988" w:rsidRPr="00FB3A30" w:rsidRDefault="0073298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воспитатели</w:t>
            </w:r>
          </w:p>
        </w:tc>
      </w:tr>
      <w:tr w:rsidR="006F302B" w:rsidRPr="00FB3A30" w:rsidTr="00595F9B">
        <w:trPr>
          <w:trHeight w:val="84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2B" w:rsidRPr="006F302B" w:rsidRDefault="006F302B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lastRenderedPageBreak/>
              <w:t>1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2B" w:rsidRPr="00980DC4" w:rsidRDefault="00980DC4" w:rsidP="007856C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Книжная выставка 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«Новинки методической литературы»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2B" w:rsidRPr="00980DC4" w:rsidRDefault="00BD4550" w:rsidP="007856C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</w:t>
            </w:r>
            <w:r w:rsidR="00980DC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о</w:t>
            </w:r>
            <w:r w:rsidR="00980DC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мере поступления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2B" w:rsidRPr="006F302B" w:rsidRDefault="006F302B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зам</w:t>
            </w:r>
            <w:proofErr w:type="gramStart"/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.з</w:t>
            </w:r>
            <w:proofErr w:type="gramEnd"/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ав.по ВОР</w:t>
            </w:r>
          </w:p>
        </w:tc>
      </w:tr>
      <w:tr w:rsidR="00B834A3" w:rsidRPr="00FB3A30" w:rsidTr="00595F9B">
        <w:trPr>
          <w:trHeight w:val="84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A3" w:rsidRDefault="00B834A3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1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A3" w:rsidRPr="00B834A3" w:rsidRDefault="00B834A3" w:rsidP="00B834A3">
            <w:pPr>
              <w:widowControl w:val="0"/>
              <w:suppressAutoHyphens/>
              <w:autoSpaceDN w:val="0"/>
              <w:snapToGrid w:val="0"/>
              <w:spacing w:after="0" w:line="480" w:lineRule="auto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Анкетирование «Педагогическая компетентность в сфере общения с родителями»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A3" w:rsidRPr="00B834A3" w:rsidRDefault="00B834A3" w:rsidP="007856C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декабрь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A3" w:rsidRDefault="00B834A3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зам</w:t>
            </w:r>
            <w:proofErr w:type="gramStart"/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.з</w:t>
            </w:r>
            <w:proofErr w:type="gramEnd"/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ав. по ВОР</w:t>
            </w:r>
          </w:p>
        </w:tc>
      </w:tr>
      <w:tr w:rsidR="006F302B" w:rsidRPr="00FB3A30" w:rsidTr="006F302B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2B" w:rsidRPr="006F302B" w:rsidRDefault="006F302B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2B" w:rsidRPr="00FB3A30" w:rsidRDefault="00BD4550" w:rsidP="007856C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Анкетирование </w:t>
            </w:r>
            <w:r w:rsidR="006F302B"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воспитателей по составлению годового плана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2B" w:rsidRPr="00FB3A30" w:rsidRDefault="006F302B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май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2B" w:rsidRPr="00FB3A30" w:rsidRDefault="006F302B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зам. зав по ВОР</w:t>
            </w:r>
          </w:p>
        </w:tc>
      </w:tr>
      <w:tr w:rsidR="006F302B" w:rsidRPr="00FB3A30" w:rsidTr="006F302B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2B" w:rsidRPr="006F302B" w:rsidRDefault="006F302B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1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2B" w:rsidRPr="00FB3A30" w:rsidRDefault="006F302B" w:rsidP="007856C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Работа творческой группы «Речевич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е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к».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2B" w:rsidRPr="006F302B" w:rsidRDefault="006F302B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по плану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группы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2B" w:rsidRPr="00FB3A30" w:rsidRDefault="006F302B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зам. зав по ВОР</w:t>
            </w:r>
          </w:p>
        </w:tc>
      </w:tr>
      <w:tr w:rsidR="006F302B" w:rsidRPr="00FB3A30" w:rsidTr="006F302B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2B" w:rsidRPr="006F302B" w:rsidRDefault="006F302B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1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46B" w:rsidRPr="001C12CD" w:rsidRDefault="001C12CD" w:rsidP="007856C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Самообразование. </w:t>
            </w:r>
            <w:r w:rsidR="006F302B" w:rsidRPr="00FB3A30">
              <w:rPr>
                <w:rFonts w:ascii="Times New Roman" w:hAnsi="Times New Roman" w:cs="Times New Roman"/>
                <w:sz w:val="24"/>
                <w:szCs w:val="24"/>
              </w:rPr>
              <w:t>Уточнение тематики самообразования педагогов</w:t>
            </w:r>
            <w:proofErr w:type="gramStart"/>
            <w:r w:rsidR="006F302B" w:rsidRPr="00FB3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 приложение) Проверка ИОП.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2B" w:rsidRDefault="006F302B" w:rsidP="007856C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сентябрь </w:t>
            </w:r>
          </w:p>
          <w:p w:rsidR="00CD4DDF" w:rsidRPr="00147F7B" w:rsidRDefault="00CD4DDF" w:rsidP="007856C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 течение года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2B" w:rsidRPr="00FB3A30" w:rsidRDefault="006F302B" w:rsidP="007856C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зам</w:t>
            </w:r>
            <w:proofErr w:type="gramStart"/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.з</w:t>
            </w:r>
            <w:proofErr w:type="gramEnd"/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ав. по ВОР</w:t>
            </w:r>
          </w:p>
        </w:tc>
      </w:tr>
      <w:tr w:rsidR="006F302B" w:rsidRPr="00FB3A30" w:rsidTr="00595F9B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2B" w:rsidRPr="00FB3A30" w:rsidRDefault="006F302B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2B" w:rsidRPr="00FB3A30" w:rsidRDefault="006F302B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2B" w:rsidRPr="00FB3A30" w:rsidRDefault="006F302B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2B" w:rsidRPr="00FB3A30" w:rsidRDefault="006F302B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6F302B" w:rsidRPr="00FB3A30" w:rsidTr="00595F9B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2B" w:rsidRPr="00FB3A30" w:rsidRDefault="006F302B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6F302B" w:rsidRPr="00FB3A30" w:rsidRDefault="006F302B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14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2B" w:rsidRPr="00FB3A30" w:rsidRDefault="001C12CD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Анкетирование « Ф</w:t>
            </w:r>
            <w:r w:rsidR="006F302B"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ормы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 методы </w:t>
            </w:r>
            <w:r w:rsidR="006F302B"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взаимодействия с семьями воспитанников»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2B" w:rsidRPr="001C12CD" w:rsidRDefault="001C12CD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январь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2B" w:rsidRPr="00FB3A30" w:rsidRDefault="006F302B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ам</w:t>
            </w:r>
            <w:proofErr w:type="gramStart"/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.з</w:t>
            </w:r>
            <w:proofErr w:type="gramEnd"/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ав. по ВОР</w:t>
            </w:r>
          </w:p>
        </w:tc>
      </w:tr>
      <w:tr w:rsidR="006F302B" w:rsidRPr="00FB3A30" w:rsidTr="006F302B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2B" w:rsidRPr="00FB3A30" w:rsidRDefault="006F302B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6F302B" w:rsidRPr="00FB3A30" w:rsidRDefault="006F302B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15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2B" w:rsidRPr="00FB3A30" w:rsidRDefault="006F302B" w:rsidP="007856C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A30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Pr="00FB3A30">
              <w:rPr>
                <w:rFonts w:ascii="Times New Roman" w:hAnsi="Times New Roman" w:cs="Times New Roman"/>
                <w:sz w:val="24"/>
                <w:szCs w:val="24"/>
              </w:rPr>
              <w:t>в поселковых, районных и краевых конкурсах.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2B" w:rsidRPr="00147F7B" w:rsidRDefault="006F302B" w:rsidP="007856C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 течение года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2B" w:rsidRPr="00FB3A30" w:rsidRDefault="006F302B" w:rsidP="007856C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ам</w:t>
            </w:r>
            <w:proofErr w:type="gramStart"/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.з</w:t>
            </w:r>
            <w:proofErr w:type="gramEnd"/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ав. по ВОР</w:t>
            </w:r>
          </w:p>
          <w:p w:rsidR="006F302B" w:rsidRPr="00FB3A30" w:rsidRDefault="006F302B" w:rsidP="007856C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с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т. воспитатель</w:t>
            </w:r>
          </w:p>
        </w:tc>
      </w:tr>
      <w:tr w:rsidR="006F302B" w:rsidRPr="00FB3A30" w:rsidTr="006F302B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2B" w:rsidRPr="00FB3A30" w:rsidRDefault="006F302B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16</w:t>
            </w:r>
          </w:p>
          <w:p w:rsidR="006F302B" w:rsidRPr="00FB3A30" w:rsidRDefault="006F302B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2B" w:rsidRPr="00FB3A30" w:rsidRDefault="006F302B" w:rsidP="007856C2">
            <w:pPr>
              <w:snapToGri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30">
              <w:rPr>
                <w:rFonts w:ascii="Times New Roman" w:hAnsi="Times New Roman" w:cs="Times New Roman"/>
                <w:sz w:val="24"/>
                <w:szCs w:val="24"/>
              </w:rPr>
              <w:t xml:space="preserve"> Подписка на периодические издания</w:t>
            </w:r>
          </w:p>
          <w:p w:rsidR="006F302B" w:rsidRPr="00FB3A30" w:rsidRDefault="006F302B" w:rsidP="007856C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2B" w:rsidRPr="00FB3A30" w:rsidRDefault="006F302B" w:rsidP="007856C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2B" w:rsidRPr="00FB3A30" w:rsidRDefault="006F302B" w:rsidP="007856C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аведующая 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завхоз</w:t>
            </w:r>
          </w:p>
        </w:tc>
      </w:tr>
      <w:tr w:rsidR="006F302B" w:rsidRPr="00FB3A30" w:rsidTr="00922678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2B" w:rsidRPr="00FB3A30" w:rsidRDefault="006F302B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6F302B" w:rsidRPr="00FB3A30" w:rsidRDefault="006F302B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17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2B" w:rsidRPr="00FB3A30" w:rsidRDefault="006F302B" w:rsidP="006F302B">
            <w:pPr>
              <w:snapToGri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учебных занятий по пожарной безопасности и антитеррорисической безопасности </w:t>
            </w:r>
          </w:p>
          <w:p w:rsidR="006F302B" w:rsidRPr="00FB3A30" w:rsidRDefault="006F302B" w:rsidP="007856C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2B" w:rsidRPr="00147F7B" w:rsidRDefault="006F302B" w:rsidP="007856C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hAnsi="Times New Roman" w:cs="Times New Roman"/>
                <w:sz w:val="24"/>
                <w:szCs w:val="24"/>
              </w:rPr>
              <w:t>2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 в год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2B" w:rsidRDefault="006F302B" w:rsidP="007856C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зам</w:t>
            </w:r>
            <w:proofErr w:type="gramStart"/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.з</w:t>
            </w:r>
            <w:proofErr w:type="gramEnd"/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ав. по ВОР</w:t>
            </w:r>
          </w:p>
          <w:p w:rsidR="007856C2" w:rsidRPr="00FB3A30" w:rsidRDefault="007856C2" w:rsidP="007856C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завхоз</w:t>
            </w:r>
          </w:p>
        </w:tc>
      </w:tr>
      <w:tr w:rsidR="006F302B" w:rsidRPr="00FB3A30" w:rsidTr="00922678">
        <w:tc>
          <w:tcPr>
            <w:tcW w:w="106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2B" w:rsidRPr="00FB3A30" w:rsidRDefault="006F302B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397" w:type="dxa"/>
            <w:gridSpan w:val="2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2B" w:rsidRPr="00FB3A30" w:rsidRDefault="006F302B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4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2B" w:rsidRPr="00FB3A30" w:rsidRDefault="006F302B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2B" w:rsidRPr="00FB3A30" w:rsidRDefault="006F302B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6F302B" w:rsidRPr="00FB3A30" w:rsidTr="00922678">
        <w:tc>
          <w:tcPr>
            <w:tcW w:w="106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2B" w:rsidRPr="00FB3A30" w:rsidRDefault="006F302B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3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2B" w:rsidRPr="00FB3A30" w:rsidRDefault="00922678" w:rsidP="00922678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  <w:t xml:space="preserve">                                                    КОНСУЛЬТАЦИИ</w:t>
            </w:r>
          </w:p>
        </w:tc>
        <w:tc>
          <w:tcPr>
            <w:tcW w:w="199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2B" w:rsidRPr="00FB3A30" w:rsidRDefault="006F302B" w:rsidP="006F302B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028" w:type="dxa"/>
            <w:gridSpan w:val="2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2B" w:rsidRPr="00FB3A30" w:rsidRDefault="006F302B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6F302B" w:rsidRPr="00FB3A30" w:rsidTr="00922678">
        <w:tc>
          <w:tcPr>
            <w:tcW w:w="106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2B" w:rsidRPr="00FB3A30" w:rsidRDefault="006F302B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3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2B" w:rsidRPr="00FB3A30" w:rsidRDefault="006F302B" w:rsidP="00FB3A30">
            <w:pPr>
              <w:snapToGri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2B" w:rsidRPr="00FB3A30" w:rsidRDefault="006F302B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02B" w:rsidRDefault="006F302B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6F302B" w:rsidRPr="00FB3A30" w:rsidTr="00922678">
        <w:tc>
          <w:tcPr>
            <w:tcW w:w="1049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2B" w:rsidRPr="00922678" w:rsidRDefault="006F302B" w:rsidP="00922678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6F302B" w:rsidRPr="00FB3A30" w:rsidTr="00212884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2B" w:rsidRPr="00FB3A30" w:rsidRDefault="006F302B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</w:t>
            </w:r>
          </w:p>
          <w:p w:rsidR="006F302B" w:rsidRPr="00FB3A30" w:rsidRDefault="006F302B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216" w:rsidRPr="00FB3A30" w:rsidRDefault="00876216" w:rsidP="00876216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«Как помочь детям адаптироваться к условиям детского сада</w:t>
            </w:r>
            <w:r w:rsidRPr="00FB3A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».  </w:t>
            </w:r>
          </w:p>
          <w:p w:rsidR="006F302B" w:rsidRPr="00FB3A30" w:rsidRDefault="006F302B" w:rsidP="00876216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2B" w:rsidRPr="00FB3A30" w:rsidRDefault="00876216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сентябрь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2B" w:rsidRPr="00FB3A30" w:rsidRDefault="00876216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психолог</w:t>
            </w:r>
          </w:p>
        </w:tc>
      </w:tr>
      <w:tr w:rsidR="006F302B" w:rsidRPr="00FB3A30" w:rsidTr="00212884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2B" w:rsidRPr="00FB3A30" w:rsidRDefault="006F302B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2</w:t>
            </w:r>
          </w:p>
          <w:p w:rsidR="006F302B" w:rsidRPr="00FB3A30" w:rsidRDefault="006F302B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2B" w:rsidRPr="00FB3A30" w:rsidRDefault="00876216" w:rsidP="00876216">
            <w:pPr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«Игра как средство развития логического мышления у детей»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2B" w:rsidRPr="00FB3A30" w:rsidRDefault="00876216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октябрь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02B" w:rsidRPr="00FB3A30" w:rsidRDefault="00E51EA1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психолог</w:t>
            </w:r>
          </w:p>
        </w:tc>
      </w:tr>
      <w:tr w:rsidR="00922678" w:rsidRPr="00FB3A30" w:rsidTr="001C12CD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78" w:rsidRPr="00FB3A30" w:rsidRDefault="0092267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3</w:t>
            </w:r>
          </w:p>
          <w:p w:rsidR="00922678" w:rsidRPr="00FB3A30" w:rsidRDefault="0092267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78" w:rsidRPr="00FB3A30" w:rsidRDefault="00922678" w:rsidP="006F7162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Значение дидактических игр в коррекции сонорных звуков у детей с ОНР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78" w:rsidRPr="00FB3A30" w:rsidRDefault="00922678" w:rsidP="006F716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н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оябрь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78" w:rsidRPr="00FB3A30" w:rsidRDefault="00922678" w:rsidP="006F716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логопед</w:t>
            </w:r>
          </w:p>
        </w:tc>
      </w:tr>
      <w:tr w:rsidR="00922678" w:rsidRPr="00FB3A30" w:rsidTr="00922678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78" w:rsidRPr="00FB3A30" w:rsidRDefault="0092267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4</w:t>
            </w:r>
          </w:p>
          <w:p w:rsidR="00922678" w:rsidRPr="00FB3A30" w:rsidRDefault="0092267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78" w:rsidRDefault="00922678" w:rsidP="006F7162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Этот трудный звук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78" w:rsidRDefault="00922678" w:rsidP="006F716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февраль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78" w:rsidRDefault="00922678" w:rsidP="006F716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логопед</w:t>
            </w:r>
          </w:p>
        </w:tc>
      </w:tr>
      <w:tr w:rsidR="00922678" w:rsidRPr="00FB3A30" w:rsidTr="00212884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78" w:rsidRPr="00FB3A30" w:rsidRDefault="0092267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78" w:rsidRDefault="00922678" w:rsidP="006F7162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«Игры-забавы по развитию мелкой моторики у детей»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78" w:rsidRDefault="00922678" w:rsidP="006F716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март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78" w:rsidRDefault="00922678" w:rsidP="006F716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логопед</w:t>
            </w:r>
          </w:p>
        </w:tc>
      </w:tr>
      <w:tr w:rsidR="00922678" w:rsidRPr="00FB3A30" w:rsidTr="00212884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78" w:rsidRPr="007E6CE8" w:rsidRDefault="00922678" w:rsidP="00876216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b/>
                <w:i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922678" w:rsidRPr="007E6CE8" w:rsidRDefault="0092267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b/>
                <w:i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i/>
                <w:color w:val="000000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78" w:rsidRDefault="00922678" w:rsidP="006F7162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по оздоровлению детского организма в летний период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78" w:rsidRDefault="00922678" w:rsidP="006F716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78" w:rsidRDefault="00922678" w:rsidP="006F716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медсестра</w:t>
            </w:r>
          </w:p>
        </w:tc>
      </w:tr>
      <w:tr w:rsidR="00922678" w:rsidRPr="00FB3A30" w:rsidTr="00922678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78" w:rsidRPr="007E6CE8" w:rsidRDefault="00922678" w:rsidP="00876216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b/>
                <w:i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i/>
                <w:color w:val="000000"/>
                <w:kern w:val="3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78" w:rsidRPr="00FB3A30" w:rsidRDefault="00922678" w:rsidP="006F7162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A3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специалистов: педагог-психолог, учитель-логопед, медсестра, музыкальный руководитель, инструктор по физической культуре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78" w:rsidRPr="00FB3A30" w:rsidRDefault="00922678" w:rsidP="006F716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78" w:rsidRPr="00FB3A30" w:rsidRDefault="00922678" w:rsidP="006F716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специалисты ДОУ</w:t>
            </w:r>
          </w:p>
        </w:tc>
      </w:tr>
      <w:tr w:rsidR="00922678" w:rsidRPr="00FB3A30" w:rsidTr="00922678">
        <w:tc>
          <w:tcPr>
            <w:tcW w:w="106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78" w:rsidRPr="00FB3A30" w:rsidRDefault="00922678" w:rsidP="00876216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397" w:type="dxa"/>
            <w:gridSpan w:val="2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78" w:rsidRPr="00FB3A30" w:rsidRDefault="00922678" w:rsidP="0076506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78" w:rsidRPr="00FB3A30" w:rsidRDefault="0092267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78" w:rsidRPr="00FB3A30" w:rsidRDefault="0092267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22678" w:rsidRPr="00FB3A30" w:rsidTr="00922678">
        <w:tc>
          <w:tcPr>
            <w:tcW w:w="1049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78" w:rsidRPr="00212884" w:rsidRDefault="0092267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212884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  <w:t>СЕМИНАРЫ-ПРАКТИКУМЫ</w:t>
            </w:r>
          </w:p>
          <w:p w:rsidR="00922678" w:rsidRPr="00FB3A30" w:rsidRDefault="0092267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22678" w:rsidRPr="00FB3A30" w:rsidTr="00212884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78" w:rsidRPr="00FB3A30" w:rsidRDefault="0092267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78" w:rsidRPr="00410CAD" w:rsidRDefault="00922678" w:rsidP="00410CAD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«Гражданско-патриотическое воспитание дошкольников: формы,  методы и приёмы работы».</w:t>
            </w:r>
          </w:p>
          <w:p w:rsidR="00922678" w:rsidRPr="00410CAD" w:rsidRDefault="00922678" w:rsidP="00FC3B35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78" w:rsidRPr="00410CAD" w:rsidRDefault="0092267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о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ктя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б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рь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78" w:rsidRPr="00FB3A30" w:rsidRDefault="00922678" w:rsidP="00410CAD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руководитель площадки</w:t>
            </w:r>
          </w:p>
        </w:tc>
      </w:tr>
      <w:tr w:rsidR="00922678" w:rsidRPr="00FB3A30" w:rsidTr="00B834A3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78" w:rsidRPr="00FB3A30" w:rsidRDefault="0092267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78" w:rsidRPr="00FC3B35" w:rsidRDefault="00922678" w:rsidP="00410CAD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Ознакомление с явлениями общественной жизни и поисково-исследовательская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дошкольников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78" w:rsidRPr="00B834A3" w:rsidRDefault="0092267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lastRenderedPageBreak/>
              <w:t>ноябрь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78" w:rsidRPr="00B834A3" w:rsidRDefault="00922678" w:rsidP="00FC3B35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ст. воспитатель</w:t>
            </w:r>
          </w:p>
        </w:tc>
      </w:tr>
      <w:tr w:rsidR="00922678" w:rsidRPr="00FB3A30" w:rsidTr="00922678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78" w:rsidRPr="00FB3A30" w:rsidRDefault="0092267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lastRenderedPageBreak/>
              <w:t>3</w:t>
            </w:r>
          </w:p>
          <w:p w:rsidR="00922678" w:rsidRPr="00FB3A30" w:rsidRDefault="0092267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78" w:rsidRPr="00FB3A30" w:rsidRDefault="00922678" w:rsidP="00410CAD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«Профессиональная компетентность педагогов в сфере общения с родителями»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78" w:rsidRPr="00FB3A30" w:rsidRDefault="0092267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декабрь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78" w:rsidRPr="00FB3A30" w:rsidRDefault="00922678" w:rsidP="00625947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зам. зав </w:t>
            </w:r>
            <w:proofErr w:type="gramStart"/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по</w:t>
            </w:r>
            <w:proofErr w:type="gramEnd"/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ВОР</w:t>
            </w:r>
          </w:p>
        </w:tc>
      </w:tr>
      <w:tr w:rsidR="00922678" w:rsidRPr="00FB3A30" w:rsidTr="00922678">
        <w:tc>
          <w:tcPr>
            <w:tcW w:w="106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78" w:rsidRPr="00FB3A30" w:rsidRDefault="0092267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922678" w:rsidRPr="00FB3A30" w:rsidRDefault="0092267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397" w:type="dxa"/>
            <w:gridSpan w:val="2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78" w:rsidRPr="00FB3A30" w:rsidRDefault="00922678" w:rsidP="00922678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884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  <w:t>ОТКРЫТЫЕ ПРОСМОТРЫ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78" w:rsidRPr="00FB3A30" w:rsidRDefault="0092267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78" w:rsidRPr="00FB3A30" w:rsidRDefault="00922678" w:rsidP="00147F7B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22678" w:rsidRPr="00FB3A30" w:rsidTr="00922678">
        <w:tc>
          <w:tcPr>
            <w:tcW w:w="1049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78" w:rsidRPr="00212884" w:rsidRDefault="00922678" w:rsidP="00922678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22678" w:rsidRPr="00FB3A30" w:rsidTr="00595F9B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78" w:rsidRPr="00FB3A30" w:rsidRDefault="0092267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78" w:rsidRPr="00FB3A30" w:rsidRDefault="00922678" w:rsidP="00922678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u w:val="single"/>
                <w:lang w:val="de-DE" w:eastAsia="ja-JP" w:bidi="fa-IR"/>
              </w:rPr>
              <w:t>Неделя пед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u w:val="single"/>
                <w:lang w:val="de-DE" w:eastAsia="ja-JP" w:bidi="fa-IR"/>
              </w:rPr>
              <w:t>мастерства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:  «Формирование представлений 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детей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о 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воинах-защитниках 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через 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ознакомление детей с фольклором(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НОД,  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совместная деятельность, развлечения.Т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емы: 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русские богатыри, дружинники, богатырское снаряжение и др.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78" w:rsidRPr="00FB3A30" w:rsidRDefault="0092267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н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оябрь 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78" w:rsidRPr="00FB3A30" w:rsidRDefault="00922678" w:rsidP="00922678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зам. зав поВОР р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уководитель площадки,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воспитатели </w:t>
            </w:r>
          </w:p>
        </w:tc>
      </w:tr>
      <w:tr w:rsidR="00922678" w:rsidRPr="00FB3A30" w:rsidTr="00595F9B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78" w:rsidRPr="00FB3A30" w:rsidRDefault="0092267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78" w:rsidRPr="00B22AD5" w:rsidRDefault="00922678" w:rsidP="00E87034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B22AD5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Не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деля педмастерства: « Двигательная  активность</w:t>
            </w:r>
            <w:r w:rsidRPr="00B22AD5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детей</w:t>
            </w:r>
            <w:proofErr w:type="gramStart"/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»(</w:t>
            </w:r>
            <w:proofErr w:type="gramEnd"/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подвижные игры на прогулке, физкультурные развлечения, игротеки подвижных игр)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78" w:rsidRDefault="0092267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март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78" w:rsidRDefault="0092267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инструктор</w:t>
            </w:r>
          </w:p>
          <w:p w:rsidR="00922678" w:rsidRDefault="0092267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</w:tc>
      </w:tr>
      <w:tr w:rsidR="00922678" w:rsidRPr="00FB3A30" w:rsidTr="00595F9B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78" w:rsidRPr="00212884" w:rsidRDefault="0092267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212884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  <w:t>КОНКУРСЫ</w:t>
            </w:r>
          </w:p>
          <w:p w:rsidR="00922678" w:rsidRPr="00FB3A30" w:rsidRDefault="0092267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922678" w:rsidRPr="00FB3A30" w:rsidTr="005032CE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78" w:rsidRPr="00FB3A30" w:rsidRDefault="0092267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78" w:rsidRPr="00FB3A30" w:rsidRDefault="0092267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Смотр-конкурс «Готовность групп и учас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тков к  новому учебному году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»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78" w:rsidRPr="00FB3A30" w:rsidRDefault="0092267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27 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се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нтября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78" w:rsidRDefault="0092267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заведующая,</w:t>
            </w:r>
          </w:p>
          <w:p w:rsidR="00922678" w:rsidRDefault="0092267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зам. зав. </w:t>
            </w:r>
            <w:proofErr w:type="gramStart"/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по</w:t>
            </w:r>
            <w:proofErr w:type="gramEnd"/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ВОР</w:t>
            </w:r>
          </w:p>
          <w:p w:rsidR="00922678" w:rsidRPr="00147F7B" w:rsidRDefault="0092267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ст. воспитатель </w:t>
            </w:r>
          </w:p>
        </w:tc>
      </w:tr>
      <w:tr w:rsidR="00922678" w:rsidRPr="00FB3A30" w:rsidTr="005032CE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78" w:rsidRPr="00FB3A30" w:rsidRDefault="0092267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922678" w:rsidRPr="00FB3A30" w:rsidRDefault="0092267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78" w:rsidRPr="00922678" w:rsidRDefault="00922678" w:rsidP="00A65449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i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A65449">
              <w:rPr>
                <w:rFonts w:ascii="Times New Roman" w:eastAsia="Andale Sans UI" w:hAnsi="Times New Roman" w:cs="Times New Roman"/>
                <w:i/>
                <w:color w:val="000000"/>
                <w:kern w:val="3"/>
                <w:sz w:val="24"/>
                <w:szCs w:val="24"/>
                <w:lang w:eastAsia="ja-JP" w:bidi="fa-IR"/>
              </w:rPr>
              <w:t>Смотр-конкурс новогоднего оформления</w:t>
            </w:r>
            <w:r>
              <w:rPr>
                <w:rFonts w:ascii="Times New Roman" w:eastAsia="Andale Sans UI" w:hAnsi="Times New Roman" w:cs="Times New Roman"/>
                <w:i/>
                <w:color w:val="000000"/>
                <w:kern w:val="3"/>
                <w:sz w:val="24"/>
                <w:szCs w:val="24"/>
                <w:lang w:eastAsia="ja-JP" w:bidi="fa-IR"/>
              </w:rPr>
              <w:t xml:space="preserve"> групп и участков «На пороге Новый год»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78" w:rsidRPr="00FB3A30" w:rsidRDefault="00922678" w:rsidP="00A65449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декабрь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78" w:rsidRPr="00A65449" w:rsidRDefault="0092267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с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т.воспитатель, </w:t>
            </w:r>
          </w:p>
        </w:tc>
      </w:tr>
      <w:tr w:rsidR="00922678" w:rsidRPr="00FB3A30" w:rsidTr="005032CE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78" w:rsidRPr="00FB3A30" w:rsidRDefault="0092267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78" w:rsidRPr="00FB3A30" w:rsidRDefault="0092267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Конкурс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наглядно-дидактических пособий по гражданско-патриотическому воспитанию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78" w:rsidRPr="00FB3A30" w:rsidRDefault="00C16C67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78" w:rsidRPr="00A65449" w:rsidRDefault="0092267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руководитель площадки</w:t>
            </w:r>
          </w:p>
        </w:tc>
      </w:tr>
      <w:tr w:rsidR="00922678" w:rsidRPr="00FB3A30" w:rsidTr="005032CE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78" w:rsidRPr="00FB3A30" w:rsidRDefault="0092267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78" w:rsidRPr="00FB3A30" w:rsidRDefault="0092267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Конкурс  нестандартного физкультурного оборудования  для детей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78" w:rsidRDefault="0092267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78" w:rsidRDefault="0092267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зам. зав. </w:t>
            </w:r>
            <w:proofErr w:type="gramStart"/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по</w:t>
            </w:r>
            <w:proofErr w:type="gramEnd"/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ВОР</w:t>
            </w:r>
          </w:p>
          <w:p w:rsidR="00922678" w:rsidRPr="003D00FD" w:rsidRDefault="0092267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инструктор</w:t>
            </w:r>
          </w:p>
        </w:tc>
      </w:tr>
      <w:tr w:rsidR="00922678" w:rsidRPr="00FB3A30" w:rsidTr="00393636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78" w:rsidRPr="005032CE" w:rsidRDefault="00922678" w:rsidP="005032CE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503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МОНИТОРИНГ</w:t>
            </w:r>
          </w:p>
        </w:tc>
      </w:tr>
      <w:tr w:rsidR="00922678" w:rsidRPr="00FB3A30" w:rsidTr="00E5086B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78" w:rsidRPr="005032CE" w:rsidRDefault="00922678" w:rsidP="005032CE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32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78" w:rsidRPr="005032CE" w:rsidRDefault="00922678" w:rsidP="005032CE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032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Определение целевых ориентиров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образования в раннем возрасте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678" w:rsidRPr="009D20A5" w:rsidRDefault="00922678" w:rsidP="005032CE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9D20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ентябрь-май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678" w:rsidRDefault="00922678" w:rsidP="009D20A5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зам. зав. </w:t>
            </w:r>
            <w:proofErr w:type="gramStart"/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по</w:t>
            </w:r>
            <w:proofErr w:type="gramEnd"/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ВОР.</w:t>
            </w:r>
          </w:p>
          <w:p w:rsidR="00922678" w:rsidRDefault="00922678" w:rsidP="009D20A5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воспитатели коррекционных групп</w:t>
            </w:r>
          </w:p>
          <w:p w:rsidR="00922678" w:rsidRDefault="00922678" w:rsidP="009D20A5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</w:t>
            </w:r>
            <w:r w:rsidR="00C16C6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едагог-психолог</w:t>
            </w:r>
          </w:p>
          <w:p w:rsidR="00922678" w:rsidRDefault="00922678" w:rsidP="009D20A5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учитель-логопед</w:t>
            </w:r>
          </w:p>
          <w:p w:rsidR="00922678" w:rsidRPr="005032CE" w:rsidRDefault="00922678" w:rsidP="009D20A5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22678" w:rsidRPr="00FB3A30" w:rsidTr="00E5086B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78" w:rsidRPr="005032CE" w:rsidRDefault="00922678" w:rsidP="005032CE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32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78" w:rsidRPr="005032CE" w:rsidRDefault="00922678" w:rsidP="005032CE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32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Определение целевых ориентиров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5032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предполагающих формирование у детей дошкольного возраста предпосылок учебной деят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ельности на этапе завершения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922678" w:rsidRPr="005032CE" w:rsidRDefault="00922678" w:rsidP="005032CE">
            <w:pPr>
              <w:suppressAutoHyphens/>
              <w:snapToGri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32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-диагностика психических процессов, выработка рекомендаций </w:t>
            </w:r>
          </w:p>
          <w:p w:rsidR="00922678" w:rsidRPr="005032CE" w:rsidRDefault="00922678" w:rsidP="005032CE">
            <w:pPr>
              <w:suppressAutoHyphens/>
              <w:snapToGri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32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-диагностика уровня физического развития;</w:t>
            </w:r>
          </w:p>
          <w:p w:rsidR="00922678" w:rsidRPr="005032CE" w:rsidRDefault="00922678" w:rsidP="005032CE">
            <w:pPr>
              <w:suppressAutoHyphens/>
              <w:snapToGri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032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-диагностика речевого развития;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678" w:rsidRPr="005032CE" w:rsidRDefault="00922678" w:rsidP="005032CE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678" w:rsidRPr="005032CE" w:rsidRDefault="00922678" w:rsidP="005032CE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22678" w:rsidRPr="00FB3A30" w:rsidTr="00E5086B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78" w:rsidRPr="00DD5E13" w:rsidRDefault="00922678" w:rsidP="00DD5E13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5E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78" w:rsidRPr="005032CE" w:rsidRDefault="00922678" w:rsidP="00DD5E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032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Отслеживание целевых ориентиров по  социальным и психологическим характеристикам личности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ребёнка на этапе завершения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678" w:rsidRPr="005032CE" w:rsidRDefault="00922678" w:rsidP="005032CE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678" w:rsidRPr="005032CE" w:rsidRDefault="00922678" w:rsidP="005032CE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22678" w:rsidRPr="00FB3A30" w:rsidTr="00E5086B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78" w:rsidRPr="00DD5E13" w:rsidRDefault="00922678" w:rsidP="00DD5E13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78" w:rsidRPr="005032CE" w:rsidRDefault="00922678" w:rsidP="00DD5E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динамики развития детей компенсирующих групп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678" w:rsidRPr="005032CE" w:rsidRDefault="00922678" w:rsidP="005032CE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678" w:rsidRPr="005032CE" w:rsidRDefault="00922678" w:rsidP="005032CE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22678" w:rsidRPr="00FB3A30" w:rsidTr="00E5086B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78" w:rsidRDefault="00922678" w:rsidP="00DD5E13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78" w:rsidRDefault="00922678" w:rsidP="00DD5E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Оформление образовательных маршрутов детей компенсирующих групп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78" w:rsidRPr="005032CE" w:rsidRDefault="00922678" w:rsidP="005032CE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78" w:rsidRPr="005032CE" w:rsidRDefault="00922678" w:rsidP="005032CE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22678" w:rsidRPr="00FB3A30" w:rsidTr="00393636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78" w:rsidRPr="005032CE" w:rsidRDefault="00922678" w:rsidP="005032CE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КОНТРОЛЬ </w:t>
            </w:r>
          </w:p>
        </w:tc>
      </w:tr>
      <w:tr w:rsidR="00922678" w:rsidRPr="00FB3A30" w:rsidTr="00B44BEC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78" w:rsidRDefault="00922678" w:rsidP="005032CE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78" w:rsidRPr="00B44BEC" w:rsidRDefault="00922678" w:rsidP="00B44BE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Профилактическая работа </w:t>
            </w:r>
          </w:p>
          <w:p w:rsidR="00922678" w:rsidRPr="00B44BEC" w:rsidRDefault="00922678" w:rsidP="00B44B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44BE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44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качеством проведения утреней гимнастики.</w:t>
            </w:r>
          </w:p>
          <w:p w:rsidR="00922678" w:rsidRPr="00B44BEC" w:rsidRDefault="00922678" w:rsidP="00B44BE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44BE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44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прохождением медицинских  осмотров.</w:t>
            </w:r>
          </w:p>
          <w:p w:rsidR="00922678" w:rsidRPr="00B44BEC" w:rsidRDefault="00922678" w:rsidP="00B44BE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44BE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44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состоянием заболеваемости детей в группах.</w:t>
            </w:r>
          </w:p>
          <w:p w:rsidR="00922678" w:rsidRPr="00B44BEC" w:rsidRDefault="00922678" w:rsidP="00B44BE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44BE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44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выполнением режима проветривания групп.</w:t>
            </w:r>
          </w:p>
          <w:p w:rsidR="00922678" w:rsidRPr="00B44BEC" w:rsidRDefault="00922678" w:rsidP="00B44BE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44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B44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проведением закаливающих процедур.</w:t>
            </w:r>
          </w:p>
          <w:p w:rsidR="00922678" w:rsidRDefault="00922678" w:rsidP="00B44B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B44BE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44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температурным режимом в группах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78" w:rsidRPr="00B44BEC" w:rsidRDefault="00922678" w:rsidP="005032CE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78" w:rsidRDefault="00922678" w:rsidP="00E5086B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заведующая,</w:t>
            </w:r>
          </w:p>
          <w:p w:rsidR="00922678" w:rsidRDefault="00922678" w:rsidP="005032CE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DD5E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</w:t>
            </w:r>
            <w:proofErr w:type="gramStart"/>
            <w:r w:rsidRPr="00DD5E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.з</w:t>
            </w:r>
            <w:proofErr w:type="gramEnd"/>
            <w:r w:rsidRPr="00DD5E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ав. по ВОР</w:t>
            </w:r>
          </w:p>
          <w:p w:rsidR="00922678" w:rsidRDefault="00922678" w:rsidP="005032CE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медсестра</w:t>
            </w:r>
          </w:p>
          <w:p w:rsidR="00922678" w:rsidRPr="00C16C67" w:rsidRDefault="00C16C67" w:rsidP="005032CE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6C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завхоз</w:t>
            </w:r>
          </w:p>
        </w:tc>
      </w:tr>
      <w:tr w:rsidR="00922678" w:rsidRPr="00FB3A30" w:rsidTr="00393636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78" w:rsidRPr="00DD5E13" w:rsidRDefault="00922678" w:rsidP="00DD5E13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78" w:rsidRDefault="00922678" w:rsidP="00DD5E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5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Оперативный контроль</w:t>
            </w:r>
          </w:p>
          <w:p w:rsidR="00922678" w:rsidRPr="00DD5E13" w:rsidRDefault="00922678" w:rsidP="00DD5E13">
            <w:pPr>
              <w:pStyle w:val="a9"/>
              <w:numPr>
                <w:ilvl w:val="0"/>
                <w:numId w:val="27"/>
              </w:numPr>
              <w:spacing w:line="240" w:lineRule="atLeast"/>
              <w:jc w:val="both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DD5E13">
              <w:rPr>
                <w:rFonts w:eastAsia="Times New Roman" w:cs="Times New Roman"/>
                <w:bCs/>
                <w:color w:val="000000"/>
                <w:lang w:eastAsia="ru-RU"/>
              </w:rPr>
              <w:t>за организацией</w:t>
            </w:r>
            <w:r>
              <w:rPr>
                <w:rFonts w:eastAsia="Times New Roman" w:cs="Times New Roman"/>
                <w:bCs/>
                <w:color w:val="000000"/>
                <w:lang w:val="ru-RU" w:eastAsia="ru-RU"/>
              </w:rPr>
              <w:t xml:space="preserve"> воспитательно-образовательного процесса;</w:t>
            </w:r>
          </w:p>
          <w:p w:rsidR="00922678" w:rsidRPr="00DD5E13" w:rsidRDefault="00922678" w:rsidP="00DD5E13">
            <w:pPr>
              <w:pStyle w:val="a9"/>
              <w:numPr>
                <w:ilvl w:val="0"/>
                <w:numId w:val="27"/>
              </w:numPr>
              <w:spacing w:line="240" w:lineRule="atLeast"/>
              <w:jc w:val="both"/>
              <w:rPr>
                <w:rFonts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lang w:val="ru-RU" w:eastAsia="ru-RU"/>
              </w:rPr>
              <w:t>создание условий для охраны жизни и здоровья детей</w:t>
            </w:r>
          </w:p>
          <w:p w:rsidR="00922678" w:rsidRPr="000F286C" w:rsidRDefault="00922678" w:rsidP="00DD5E13">
            <w:pPr>
              <w:pStyle w:val="a9"/>
              <w:numPr>
                <w:ilvl w:val="0"/>
                <w:numId w:val="27"/>
              </w:numPr>
              <w:spacing w:line="240" w:lineRule="atLeast"/>
              <w:jc w:val="both"/>
              <w:rPr>
                <w:rFonts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lang w:val="ru-RU" w:eastAsia="ru-RU"/>
              </w:rPr>
              <w:t>двигательная активность в течение дня</w:t>
            </w:r>
          </w:p>
          <w:p w:rsidR="00922678" w:rsidRPr="00DD5E13" w:rsidRDefault="00922678" w:rsidP="00DD5E13">
            <w:pPr>
              <w:pStyle w:val="a9"/>
              <w:numPr>
                <w:ilvl w:val="0"/>
                <w:numId w:val="27"/>
              </w:numPr>
              <w:spacing w:line="240" w:lineRule="atLeast"/>
              <w:jc w:val="both"/>
              <w:rPr>
                <w:rFonts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lang w:val="ru-RU" w:eastAsia="ru-RU"/>
              </w:rPr>
              <w:t>организация прогулок</w:t>
            </w:r>
          </w:p>
          <w:p w:rsidR="00922678" w:rsidRPr="009D20A5" w:rsidRDefault="00922678" w:rsidP="00DD5E13">
            <w:pPr>
              <w:pStyle w:val="a9"/>
              <w:numPr>
                <w:ilvl w:val="0"/>
                <w:numId w:val="27"/>
              </w:numPr>
              <w:spacing w:line="240" w:lineRule="atLeast"/>
              <w:jc w:val="both"/>
              <w:rPr>
                <w:rFonts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lang w:val="ru-RU" w:eastAsia="ru-RU"/>
              </w:rPr>
              <w:t>патриотическое воспитание дошкольников</w:t>
            </w:r>
          </w:p>
          <w:p w:rsidR="00922678" w:rsidRPr="00DD5E13" w:rsidRDefault="00922678" w:rsidP="00DD5E13">
            <w:pPr>
              <w:pStyle w:val="a9"/>
              <w:numPr>
                <w:ilvl w:val="0"/>
                <w:numId w:val="27"/>
              </w:numPr>
              <w:spacing w:line="240" w:lineRule="atLeast"/>
              <w:jc w:val="both"/>
              <w:rPr>
                <w:rFonts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lang w:val="ru-RU" w:eastAsia="ru-RU"/>
              </w:rPr>
              <w:t>организация работы по ПДД и ПБ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78" w:rsidRPr="00DD5E13" w:rsidRDefault="00922678" w:rsidP="00DD5E13">
            <w:pPr>
              <w:widowControl w:val="0"/>
              <w:suppressAutoHyphens/>
              <w:autoSpaceDN w:val="0"/>
              <w:snapToGrid w:val="0"/>
              <w:spacing w:after="0" w:line="240" w:lineRule="atLeast"/>
              <w:ind w:left="-15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5E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плану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678" w:rsidRDefault="00922678" w:rsidP="005032CE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DD5E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</w:t>
            </w:r>
            <w:proofErr w:type="gramStart"/>
            <w:r w:rsidRPr="00DD5E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.з</w:t>
            </w:r>
            <w:proofErr w:type="gramEnd"/>
            <w:r w:rsidRPr="00DD5E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ав. по ВОР</w:t>
            </w:r>
          </w:p>
          <w:p w:rsidR="00C16C67" w:rsidRDefault="00C16C67" w:rsidP="00C16C67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заведующая</w:t>
            </w:r>
          </w:p>
          <w:p w:rsidR="00C16C67" w:rsidRPr="00DD5E13" w:rsidRDefault="00C16C67" w:rsidP="00C16C67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медсестра</w:t>
            </w:r>
          </w:p>
        </w:tc>
      </w:tr>
      <w:tr w:rsidR="00922678" w:rsidRPr="00FB3A30" w:rsidTr="00393636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78" w:rsidRPr="00DD5E13" w:rsidRDefault="00922678" w:rsidP="00DD5E13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78" w:rsidRDefault="00922678" w:rsidP="00DD5E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Тематический контроль </w:t>
            </w:r>
          </w:p>
          <w:p w:rsidR="00C16C67" w:rsidRPr="00C16C67" w:rsidRDefault="00C16C67" w:rsidP="009D20A5">
            <w:pPr>
              <w:pStyle w:val="a9"/>
              <w:numPr>
                <w:ilvl w:val="0"/>
                <w:numId w:val="28"/>
              </w:numPr>
              <w:spacing w:line="240" w:lineRule="atLeast"/>
              <w:jc w:val="both"/>
              <w:rPr>
                <w:rFonts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lang w:val="ru-RU" w:eastAsia="ru-RU"/>
              </w:rPr>
              <w:t xml:space="preserve">Соответствие предметно-пространственной среды требованиям ФГОС </w:t>
            </w:r>
            <w:proofErr w:type="gramStart"/>
            <w:r>
              <w:rPr>
                <w:rFonts w:eastAsia="Times New Roman" w:cs="Times New Roman"/>
                <w:bCs/>
                <w:color w:val="000000"/>
                <w:lang w:val="ru-RU" w:eastAsia="ru-RU"/>
              </w:rPr>
              <w:t>ДО</w:t>
            </w:r>
            <w:proofErr w:type="gramEnd"/>
          </w:p>
          <w:p w:rsidR="00922678" w:rsidRPr="009D20A5" w:rsidRDefault="00C16C67" w:rsidP="009D20A5">
            <w:pPr>
              <w:pStyle w:val="a9"/>
              <w:numPr>
                <w:ilvl w:val="0"/>
                <w:numId w:val="28"/>
              </w:numPr>
              <w:spacing w:line="240" w:lineRule="atLeast"/>
              <w:jc w:val="both"/>
              <w:rPr>
                <w:rFonts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lang w:val="ru-RU" w:eastAsia="ru-RU"/>
              </w:rPr>
              <w:t>О</w:t>
            </w:r>
            <w:r w:rsidR="00922678" w:rsidRPr="009D20A5">
              <w:rPr>
                <w:rFonts w:eastAsia="Times New Roman" w:cs="Times New Roman"/>
                <w:bCs/>
                <w:color w:val="000000"/>
                <w:lang w:val="ru-RU" w:eastAsia="ru-RU"/>
              </w:rPr>
              <w:t>рганизация  воспитательно-образовательной работ</w:t>
            </w:r>
            <w:r w:rsidR="00922678">
              <w:rPr>
                <w:rFonts w:eastAsia="Times New Roman" w:cs="Times New Roman"/>
                <w:bCs/>
                <w:color w:val="000000"/>
                <w:lang w:val="ru-RU" w:eastAsia="ru-RU"/>
              </w:rPr>
              <w:t>ы по физическому развитию</w:t>
            </w:r>
            <w:r w:rsidR="00922678" w:rsidRPr="009D20A5">
              <w:rPr>
                <w:rFonts w:eastAsia="Times New Roman" w:cs="Times New Roman"/>
                <w:bCs/>
                <w:color w:val="000000"/>
                <w:lang w:val="ru-RU" w:eastAsia="ru-RU"/>
              </w:rPr>
              <w:t xml:space="preserve"> дошкольников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78" w:rsidRDefault="00922678" w:rsidP="00414ED8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22678" w:rsidRDefault="00922678" w:rsidP="00625947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  <w:p w:rsidR="00922678" w:rsidRDefault="00922678" w:rsidP="00625947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22678" w:rsidRDefault="00922678" w:rsidP="00625947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22678" w:rsidRDefault="00922678" w:rsidP="00625947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  <w:p w:rsidR="00922678" w:rsidRPr="009D20A5" w:rsidRDefault="00922678" w:rsidP="00414ED8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678" w:rsidRPr="00DD5E13" w:rsidRDefault="00922678" w:rsidP="005032CE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2678" w:rsidRPr="00FB3A30" w:rsidTr="00393636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78" w:rsidRPr="00DD5E13" w:rsidRDefault="00922678" w:rsidP="00DD5E13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78" w:rsidRDefault="00922678" w:rsidP="00DD5E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Фронтальный контроль </w:t>
            </w:r>
          </w:p>
          <w:p w:rsidR="00922678" w:rsidRPr="009D20A5" w:rsidRDefault="00922678" w:rsidP="009D20A5">
            <w:pPr>
              <w:pStyle w:val="a9"/>
              <w:numPr>
                <w:ilvl w:val="0"/>
                <w:numId w:val="28"/>
              </w:numPr>
              <w:spacing w:line="240" w:lineRule="atLeast"/>
              <w:jc w:val="both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9D20A5">
              <w:rPr>
                <w:rFonts w:eastAsia="Times New Roman" w:cs="Times New Roman"/>
                <w:bCs/>
                <w:color w:val="000000"/>
                <w:lang w:val="ru-RU" w:eastAsia="ru-RU"/>
              </w:rPr>
              <w:t>Готовность детей подготовительных групп к обучению в школе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78" w:rsidRPr="00DD5E13" w:rsidRDefault="00922678" w:rsidP="00414ED8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678" w:rsidRPr="00DD5E13" w:rsidRDefault="00922678" w:rsidP="005032CE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2678" w:rsidRPr="00FB3A30" w:rsidTr="00393636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678" w:rsidRDefault="00922678" w:rsidP="00DD5E13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78" w:rsidRDefault="00922678" w:rsidP="00DD5E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Итоговый контроль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78" w:rsidRPr="00DD5E13" w:rsidRDefault="00922678" w:rsidP="00414ED8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78" w:rsidRPr="00DD5E13" w:rsidRDefault="00922678" w:rsidP="005032CE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032CE" w:rsidRPr="005032CE" w:rsidRDefault="005032CE" w:rsidP="005032CE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65608" w:rsidRDefault="00665608" w:rsidP="00665608">
      <w:pPr>
        <w:spacing w:after="0" w:line="3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381E" w:rsidRPr="00FB3A30" w:rsidRDefault="00665608" w:rsidP="00665608">
      <w:pPr>
        <w:widowControl w:val="0"/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3</w:t>
      </w:r>
      <w:r w:rsidR="006A381E" w:rsidRPr="00FB3A30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  <w:t>. Профсоюзные и производственные собрания</w:t>
      </w:r>
    </w:p>
    <w:p w:rsidR="006A381E" w:rsidRPr="00FB3A30" w:rsidRDefault="006A381E" w:rsidP="00FB3A30">
      <w:pPr>
        <w:widowControl w:val="0"/>
        <w:suppressAutoHyphens/>
        <w:autoSpaceDN w:val="0"/>
        <w:spacing w:after="0" w:line="240" w:lineRule="atLeast"/>
        <w:ind w:firstLine="708"/>
        <w:contextualSpacing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</w:pP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75"/>
        <w:gridCol w:w="5706"/>
        <w:gridCol w:w="1673"/>
        <w:gridCol w:w="2036"/>
      </w:tblGrid>
      <w:tr w:rsidR="006A381E" w:rsidRPr="00FB3A30" w:rsidTr="00E676C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  <w:t>№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  <w:t>Мероприятие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  <w:t>Дата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  <w:t>Ответственный</w:t>
            </w:r>
          </w:p>
        </w:tc>
      </w:tr>
      <w:tr w:rsidR="006A381E" w:rsidRPr="00FB3A30" w:rsidTr="00E676C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81E" w:rsidRPr="00414ED8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Общее</w:t>
            </w:r>
            <w:r w:rsidR="00414ED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собрание трудового  коллектива</w:t>
            </w:r>
          </w:p>
          <w:p w:rsidR="006A381E" w:rsidRPr="006F7162" w:rsidRDefault="00414ED8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(</w:t>
            </w:r>
            <w:r w:rsidR="006F7162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Поздравление с профессиональным праздником, награждения</w:t>
            </w:r>
            <w:proofErr w:type="gramStart"/>
            <w:r w:rsidR="006F7162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</w:t>
            </w:r>
            <w:r w:rsidR="006A381E"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О</w:t>
            </w:r>
            <w:proofErr w:type="gramEnd"/>
            <w:r w:rsidR="006A381E"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бсуждение плана</w:t>
            </w:r>
            <w:r w:rsidR="006F7162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административно-хозяйственной </w:t>
            </w:r>
            <w:r w:rsidR="006A381E"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работы.Правила  внутреннего распорядка.</w:t>
            </w:r>
            <w:r w:rsidR="006F7162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gramStart"/>
            <w:r w:rsidR="006F7162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Инструктажи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)</w:t>
            </w:r>
            <w:proofErr w:type="gramEnd"/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414ED8" w:rsidRDefault="00414ED8" w:rsidP="00414ED8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сентябр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ь</w:t>
            </w:r>
          </w:p>
          <w:p w:rsidR="006A381E" w:rsidRPr="00FB3A30" w:rsidRDefault="006A381E" w:rsidP="00414ED8">
            <w:pPr>
              <w:widowControl w:val="0"/>
              <w:suppressAutoHyphens/>
              <w:autoSpaceDN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ED8" w:rsidRDefault="00414ED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заведующая</w:t>
            </w: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профком ДОУ</w:t>
            </w:r>
          </w:p>
        </w:tc>
      </w:tr>
      <w:tr w:rsidR="006A381E" w:rsidRPr="00FB3A30" w:rsidTr="00E676C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Профсоюзное собрание. Утверждение плана работы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1F2774" w:rsidRDefault="001F2774" w:rsidP="00414ED8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сентябрь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председатель профкома</w:t>
            </w:r>
          </w:p>
        </w:tc>
      </w:tr>
      <w:tr w:rsidR="006A381E" w:rsidRPr="00FB3A30" w:rsidTr="00E676C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3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Общее собрание трудового  коллектива</w:t>
            </w:r>
            <w:r w:rsidR="006F7162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(</w:t>
            </w:r>
            <w:r w:rsidR="006F7162"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Эффективность деятельности ДОУ за истекший год.</w:t>
            </w:r>
          </w:p>
          <w:p w:rsidR="006A381E" w:rsidRPr="006F7162" w:rsidRDefault="006F7162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Инструктажи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414ED8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апрель</w:t>
            </w:r>
          </w:p>
          <w:p w:rsidR="006A381E" w:rsidRPr="00FB3A30" w:rsidRDefault="006A381E" w:rsidP="00414ED8">
            <w:pPr>
              <w:widowControl w:val="0"/>
              <w:suppressAutoHyphens/>
              <w:autoSpaceDN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ED8" w:rsidRDefault="00414ED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заведующая</w:t>
            </w: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профком ДОУ</w:t>
            </w:r>
          </w:p>
        </w:tc>
      </w:tr>
      <w:tr w:rsidR="006A381E" w:rsidRPr="00FB3A30" w:rsidTr="00E676C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4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Профсоюзное. Отчетное.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81E" w:rsidRPr="00FB3A30" w:rsidRDefault="006A381E" w:rsidP="00414ED8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  <w:p w:rsidR="006A381E" w:rsidRPr="00FB3A30" w:rsidRDefault="00414ED8" w:rsidP="00414ED8">
            <w:pPr>
              <w:widowControl w:val="0"/>
              <w:suppressAutoHyphens/>
              <w:autoSpaceDN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</w:t>
            </w:r>
            <w:r w:rsidR="006A381E"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ай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председатель профкома</w:t>
            </w:r>
          </w:p>
        </w:tc>
      </w:tr>
    </w:tbl>
    <w:p w:rsidR="006A381E" w:rsidRPr="00FB3A30" w:rsidRDefault="006A381E" w:rsidP="00FB3A30">
      <w:pPr>
        <w:widowControl w:val="0"/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</w:p>
    <w:p w:rsidR="006A381E" w:rsidRPr="00FE0977" w:rsidRDefault="00665608" w:rsidP="00FB3A30">
      <w:pPr>
        <w:widowControl w:val="0"/>
        <w:suppressAutoHyphens/>
        <w:autoSpaceDN w:val="0"/>
        <w:spacing w:after="0" w:line="240" w:lineRule="atLeast"/>
        <w:contextualSpacing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4</w:t>
      </w:r>
      <w:r w:rsidR="006A381E" w:rsidRPr="00FB3A30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. </w:t>
      </w:r>
      <w:r w:rsidR="00CC35EA" w:rsidRPr="00FB3A30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  <w:t>Воспитательная и физкультурно-</w:t>
      </w:r>
      <w:r w:rsidR="00FE0977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  <w:t>оздоровительная работа с детьми</w:t>
      </w:r>
    </w:p>
    <w:p w:rsidR="00CC35EA" w:rsidRDefault="00CC35EA" w:rsidP="00CC35EA">
      <w:pPr>
        <w:widowControl w:val="0"/>
        <w:suppressAutoHyphens/>
        <w:autoSpaceDN w:val="0"/>
        <w:spacing w:after="0" w:line="240" w:lineRule="atLeast"/>
        <w:ind w:firstLine="708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</w:p>
    <w:p w:rsidR="00CC35EA" w:rsidRPr="00FB3A30" w:rsidRDefault="00CC35EA" w:rsidP="00CC35EA">
      <w:pPr>
        <w:widowControl w:val="0"/>
        <w:suppressAutoHyphens/>
        <w:autoSpaceDN w:val="0"/>
        <w:spacing w:after="0" w:line="240" w:lineRule="atLeast"/>
        <w:ind w:firstLine="708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FB3A3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Организоватьв ДОУ полноценное питание для детей. Проводить дважды в год углубленные врачебные осмотры детей с комплексной оценкой здоровья специалистами </w:t>
      </w:r>
      <w:r w:rsidR="00FE0977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МУЗ </w:t>
      </w:r>
      <w:r w:rsidRPr="00FB3A3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Курагинской  ЦРБ.</w:t>
      </w:r>
      <w:r w:rsidRPr="00FB3A3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ab/>
      </w:r>
    </w:p>
    <w:p w:rsidR="00CC35EA" w:rsidRPr="00FB3A30" w:rsidRDefault="00CC35EA" w:rsidP="00CC35EA">
      <w:pPr>
        <w:widowControl w:val="0"/>
        <w:suppressAutoHyphens/>
        <w:autoSpaceDN w:val="0"/>
        <w:spacing w:after="0" w:line="240" w:lineRule="atLeast"/>
        <w:ind w:firstLine="708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  <w:r w:rsidRPr="00FB3A3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В группах старшего возраста ежеквартально проводить</w:t>
      </w:r>
      <w:r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занятия и беседы</w:t>
      </w:r>
      <w:r w:rsidRPr="00FB3A3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по валеологии, правилам безопасного поведения, по правилам пожарной безопасности.</w:t>
      </w:r>
    </w:p>
    <w:p w:rsidR="00CC35EA" w:rsidRPr="00FB3A30" w:rsidRDefault="00CC35EA" w:rsidP="00CC35EA">
      <w:pPr>
        <w:widowControl w:val="0"/>
        <w:suppressAutoHyphens/>
        <w:autoSpaceDN w:val="0"/>
        <w:spacing w:after="0" w:line="240" w:lineRule="atLeast"/>
        <w:ind w:firstLine="708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  <w:r w:rsidRPr="00FB3A3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Один раз в полугодие проводить учения по пожарной эвакуации детей.</w:t>
      </w:r>
    </w:p>
    <w:p w:rsidR="00CC35EA" w:rsidRPr="00FB3A30" w:rsidRDefault="00CC35EA" w:rsidP="00CC35EA">
      <w:pPr>
        <w:widowControl w:val="0"/>
        <w:suppressAutoHyphens/>
        <w:autoSpaceDN w:val="0"/>
        <w:spacing w:after="0" w:line="240" w:lineRule="atLeast"/>
        <w:ind w:firstLine="708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  <w:r w:rsidRPr="00FB3A3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Один раз в квартал проводить Дни здоровья  и два раза в год спортивны</w:t>
      </w:r>
      <w:r w:rsidR="00FE0977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е праздники для детей </w:t>
      </w:r>
      <w:r w:rsidR="00FE0977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старшеговозраста</w:t>
      </w:r>
      <w:r w:rsidRPr="00FB3A3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.</w:t>
      </w:r>
    </w:p>
    <w:p w:rsidR="00CC35EA" w:rsidRPr="00FB3A30" w:rsidRDefault="00CC35EA" w:rsidP="00CC35EA">
      <w:pPr>
        <w:widowControl w:val="0"/>
        <w:suppressAutoHyphens/>
        <w:autoSpaceDN w:val="0"/>
        <w:spacing w:after="0" w:line="240" w:lineRule="atLeast"/>
        <w:ind w:firstLine="708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FB3A3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Один   раз в квартал проводить литературные гостиные для детей старшего </w:t>
      </w:r>
      <w:r w:rsidRPr="00FB3A3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lastRenderedPageBreak/>
        <w:t>возраста (по временам года, к юбилейным датам</w:t>
      </w:r>
      <w:r w:rsidR="00FE0977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детских писателей</w:t>
      </w:r>
      <w:r w:rsidRPr="00FB3A3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, о родном крае).</w:t>
      </w:r>
    </w:p>
    <w:p w:rsidR="00CC35EA" w:rsidRDefault="00CC35EA" w:rsidP="00CC35EA">
      <w:pPr>
        <w:widowControl w:val="0"/>
        <w:suppressAutoHyphens/>
        <w:autoSpaceDN w:val="0"/>
        <w:spacing w:after="0" w:line="240" w:lineRule="atLeast"/>
        <w:ind w:firstLine="708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FB3A3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Один раз в квартал проводить кукольное представление для детей всех возрастных групп. Ответственный: музыкальный руководитель. </w:t>
      </w:r>
    </w:p>
    <w:p w:rsidR="00CC35EA" w:rsidRPr="00FE0977" w:rsidRDefault="00FE0977" w:rsidP="00CC35EA">
      <w:pPr>
        <w:widowControl w:val="0"/>
        <w:suppressAutoHyphens/>
        <w:autoSpaceDN w:val="0"/>
        <w:spacing w:after="0" w:line="240" w:lineRule="atLeast"/>
        <w:ind w:firstLine="708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Возобновить традицию проведения детских линеек к торжественным датам идля награждения</w:t>
      </w:r>
      <w:r w:rsidR="00665608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детей-победителей конкурсов.</w:t>
      </w:r>
    </w:p>
    <w:p w:rsidR="00CC35EA" w:rsidRPr="00FB3A30" w:rsidRDefault="00CC35EA" w:rsidP="00CC35EA">
      <w:pPr>
        <w:widowControl w:val="0"/>
        <w:suppressAutoHyphens/>
        <w:autoSpaceDN w:val="0"/>
        <w:spacing w:after="0" w:line="240" w:lineRule="atLeast"/>
        <w:ind w:firstLine="708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  <w:r w:rsidRPr="00FB3A3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Продолжить традицию ежегодно проводить велопробег старших дошкольников.</w:t>
      </w:r>
    </w:p>
    <w:p w:rsidR="006A381E" w:rsidRPr="00FB3A30" w:rsidRDefault="006A381E" w:rsidP="00FB3A30">
      <w:pPr>
        <w:widowControl w:val="0"/>
        <w:suppressAutoHyphens/>
        <w:autoSpaceDN w:val="0"/>
        <w:spacing w:after="0" w:line="240" w:lineRule="atLeast"/>
        <w:contextualSpacing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</w:pP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96"/>
        <w:gridCol w:w="4086"/>
        <w:gridCol w:w="1674"/>
        <w:gridCol w:w="3234"/>
      </w:tblGrid>
      <w:tr w:rsidR="006A381E" w:rsidRPr="00FB3A30" w:rsidTr="00CD4DDF"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  <w:t>№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  <w:t>Мероприятие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  <w:t>Дата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  <w:t>Ответственный</w:t>
            </w:r>
          </w:p>
        </w:tc>
      </w:tr>
      <w:tr w:rsidR="006A381E" w:rsidRPr="00FB3A30" w:rsidTr="00CD4DDF">
        <w:tc>
          <w:tcPr>
            <w:tcW w:w="1496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День Знаний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сентябрь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E0977" w:rsidRDefault="00FE0977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воспитатели групп детей ст. возраста</w:t>
            </w:r>
          </w:p>
        </w:tc>
      </w:tr>
      <w:tr w:rsidR="006A381E" w:rsidRPr="00FB3A30" w:rsidTr="00CD4DDF"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0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6F7162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День дошкольного работника</w:t>
            </w:r>
            <w:r w:rsidR="006F7162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.  Торжественная линейка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сентябрь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Default="00FE0977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</w:t>
            </w:r>
            <w:r w:rsidR="006A381E"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узыкальный руководитель</w:t>
            </w:r>
          </w:p>
          <w:p w:rsidR="00FE0977" w:rsidRPr="00FE0977" w:rsidRDefault="00FE0977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ст. воспитатель</w:t>
            </w:r>
          </w:p>
        </w:tc>
      </w:tr>
      <w:tr w:rsidR="00581F49" w:rsidRPr="00FB3A30" w:rsidTr="00E676C1"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F49" w:rsidRPr="00FB3A30" w:rsidRDefault="00CD4DDF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  <w:tc>
          <w:tcPr>
            <w:tcW w:w="40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F49" w:rsidRPr="00581F49" w:rsidRDefault="00581F49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Слайд-презентация  «Пешеход. Дорога. Водитель»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F49" w:rsidRPr="001A757B" w:rsidRDefault="001A757B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сентябрь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F49" w:rsidRDefault="00581F49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инструктор</w:t>
            </w:r>
          </w:p>
        </w:tc>
      </w:tr>
      <w:tr w:rsidR="006A381E" w:rsidRPr="00FB3A30" w:rsidTr="00E676C1"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3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Осенние утренники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1F2774" w:rsidRDefault="00586F0A" w:rsidP="00586F0A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13-15</w:t>
            </w:r>
            <w:r w:rsidR="006A381E"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октябр</w:t>
            </w:r>
            <w:r w:rsidR="001F2774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я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Default="00FE0977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</w:t>
            </w:r>
            <w:r w:rsidR="006A381E"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узыкальный руководитель</w:t>
            </w:r>
          </w:p>
          <w:p w:rsidR="00FE0977" w:rsidRPr="00FE0977" w:rsidRDefault="00FE0977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воспитатели групп</w:t>
            </w:r>
          </w:p>
        </w:tc>
      </w:tr>
      <w:tr w:rsidR="006A381E" w:rsidRPr="00FB3A30" w:rsidTr="00E676C1"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4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E0977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День матери</w:t>
            </w:r>
            <w:r w:rsidR="00FE0977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(концерт)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ноябрь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Default="00FE0977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</w:t>
            </w:r>
            <w:r w:rsidR="006A381E"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узыкальный руководитель</w:t>
            </w:r>
          </w:p>
          <w:p w:rsidR="001A757B" w:rsidRPr="001A757B" w:rsidRDefault="001A757B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</w:tc>
      </w:tr>
      <w:tr w:rsidR="00581F49" w:rsidRPr="00FB3A30" w:rsidTr="00E676C1"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49" w:rsidRPr="00FB3A30" w:rsidRDefault="00581F49" w:rsidP="00804E28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5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49" w:rsidRPr="00FB3A30" w:rsidRDefault="00581F49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День народного единства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 Конкурс чтецов «Люблю тебя, моя Россия!»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49" w:rsidRPr="00FB3A30" w:rsidRDefault="00581F49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ноябрь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49" w:rsidRPr="00FB3A30" w:rsidRDefault="001A757B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воспитатели групп детей ст. возраста</w:t>
            </w:r>
          </w:p>
        </w:tc>
      </w:tr>
      <w:tr w:rsidR="00581F49" w:rsidRPr="00FB3A30" w:rsidTr="00E676C1"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F49" w:rsidRPr="00FB3A30" w:rsidRDefault="00581F49" w:rsidP="00804E28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6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49" w:rsidRPr="006F7162" w:rsidRDefault="006F7162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Нов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огодние утренники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49" w:rsidRPr="00FB3A30" w:rsidRDefault="00581F49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декабр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ь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49" w:rsidRDefault="00581F49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узыкальный руководитель</w:t>
            </w:r>
          </w:p>
          <w:p w:rsidR="001A757B" w:rsidRPr="001A757B" w:rsidRDefault="001A757B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</w:tc>
      </w:tr>
      <w:tr w:rsidR="00581F49" w:rsidRPr="00FB3A30" w:rsidTr="00E676C1"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F49" w:rsidRPr="00FB3A30" w:rsidRDefault="00581F49" w:rsidP="00804E28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7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49" w:rsidRPr="000F286C" w:rsidRDefault="00581F49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День Здоровья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:</w:t>
            </w:r>
          </w:p>
          <w:p w:rsidR="00581F49" w:rsidRDefault="00581F49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«Осенний марафон»</w:t>
            </w:r>
            <w:r w:rsidR="006F7162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- сентябрь</w:t>
            </w:r>
          </w:p>
          <w:p w:rsidR="00581F49" w:rsidRDefault="00581F49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«Нам весело зимой»</w:t>
            </w:r>
            <w:r w:rsidR="006F7162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- декабрь</w:t>
            </w:r>
          </w:p>
          <w:p w:rsidR="00581F49" w:rsidRDefault="00581F49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«Где прячется здоровье</w:t>
            </w:r>
            <w:proofErr w:type="gramStart"/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»</w:t>
            </w:r>
            <w:r w:rsidR="006F7162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-</w:t>
            </w:r>
            <w:proofErr w:type="gramEnd"/>
            <w:r w:rsidR="006F7162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апрель</w:t>
            </w:r>
          </w:p>
          <w:p w:rsidR="00581F49" w:rsidRPr="000F286C" w:rsidRDefault="00581F49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«Летние забавы</w:t>
            </w:r>
            <w:proofErr w:type="gramStart"/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»</w:t>
            </w:r>
            <w:r w:rsidR="006F7162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-</w:t>
            </w:r>
            <w:proofErr w:type="gramEnd"/>
            <w:r w:rsidR="006F7162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июнь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49" w:rsidRPr="00FB3A30" w:rsidRDefault="00581F49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 раз в квартал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49" w:rsidRDefault="00581F49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и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нструктор по физической культуре</w:t>
            </w:r>
          </w:p>
          <w:p w:rsidR="00581F49" w:rsidRPr="00581F49" w:rsidRDefault="00581F49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воспитатели групп</w:t>
            </w:r>
          </w:p>
        </w:tc>
      </w:tr>
      <w:tr w:rsidR="00581F49" w:rsidRPr="00FB3A30" w:rsidTr="00E676C1"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F49" w:rsidRPr="00FB3A30" w:rsidRDefault="00581F49" w:rsidP="00804E28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8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49" w:rsidRPr="00FB3A30" w:rsidRDefault="00581F49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День 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ащитник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а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О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течества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</w:t>
            </w:r>
            <w:r w:rsidR="00D4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Интервью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такие защитники Родины?</w:t>
            </w:r>
            <w:r w:rsidRPr="00CC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49" w:rsidRPr="00FB3A30" w:rsidRDefault="00581F49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февраль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49" w:rsidRPr="00FB3A30" w:rsidRDefault="00581F49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и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нструктор по физической культуре</w:t>
            </w:r>
          </w:p>
        </w:tc>
      </w:tr>
      <w:tr w:rsidR="00581F49" w:rsidRPr="00FB3A30" w:rsidTr="00E676C1"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F49" w:rsidRPr="00FB3A30" w:rsidRDefault="00581F49" w:rsidP="00804E28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9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49" w:rsidRPr="00FB3A30" w:rsidRDefault="00581F49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Мамин праздник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49" w:rsidRPr="00FB3A30" w:rsidRDefault="00581F49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март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49" w:rsidRDefault="00581F49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узыкальный руководитель</w:t>
            </w:r>
          </w:p>
          <w:p w:rsidR="001A757B" w:rsidRPr="00FB3A30" w:rsidRDefault="001A757B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</w:tc>
      </w:tr>
      <w:tr w:rsidR="001A757B" w:rsidRPr="00FB3A30" w:rsidTr="00E676C1"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7B" w:rsidRPr="00FB3A30" w:rsidRDefault="001A757B" w:rsidP="006F716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1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7B" w:rsidRPr="00FB3A30" w:rsidRDefault="001A757B" w:rsidP="006F716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День Победы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7B" w:rsidRPr="00FB3A30" w:rsidRDefault="001A757B" w:rsidP="006F716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май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7B" w:rsidRPr="00FB3A30" w:rsidRDefault="001A757B" w:rsidP="006F716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узыкальный руководитель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воспитатели групп детей ст. возраста</w:t>
            </w:r>
          </w:p>
        </w:tc>
      </w:tr>
      <w:tr w:rsidR="001A757B" w:rsidRPr="00FB3A30" w:rsidTr="00E676C1">
        <w:trPr>
          <w:trHeight w:val="361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7B" w:rsidRPr="00CC35EA" w:rsidRDefault="001A757B" w:rsidP="006F716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12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7B" w:rsidRPr="00FB3A30" w:rsidRDefault="001A757B" w:rsidP="006F716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Выпускной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бал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7B" w:rsidRPr="00FB3A30" w:rsidRDefault="001A757B" w:rsidP="006F716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май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7B" w:rsidRDefault="001A757B" w:rsidP="006F716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узыкальный руководитель</w:t>
            </w:r>
          </w:p>
          <w:p w:rsidR="001A757B" w:rsidRPr="00FB3A30" w:rsidRDefault="001A757B" w:rsidP="006F716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воспитатели выпускных групп</w:t>
            </w:r>
          </w:p>
        </w:tc>
      </w:tr>
      <w:tr w:rsidR="001A757B" w:rsidRPr="00FB3A30" w:rsidTr="00E676C1"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7B" w:rsidRDefault="001A757B" w:rsidP="006F716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13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7B" w:rsidRPr="00FB3A30" w:rsidRDefault="001A757B" w:rsidP="006F716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Фольклорные п</w:t>
            </w:r>
            <w:r w:rsidR="00D40E55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раздники и развлечения (колядование, масленица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7B" w:rsidRPr="00FB3A30" w:rsidRDefault="001A757B" w:rsidP="006F716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в 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соответствии с планом 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лощадки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7B" w:rsidRPr="00FB3A30" w:rsidRDefault="001A757B" w:rsidP="006F716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хозяйка мини-музея</w:t>
            </w:r>
          </w:p>
        </w:tc>
      </w:tr>
      <w:tr w:rsidR="001A757B" w:rsidRPr="00FB3A30" w:rsidTr="00E676C1"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7B" w:rsidRDefault="001A757B" w:rsidP="006F716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14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7B" w:rsidRPr="00FB3A30" w:rsidRDefault="001A757B" w:rsidP="006F716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Выставки продуктов детского творчества (тематические) 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7B" w:rsidRPr="00FB3A30" w:rsidRDefault="001A757B" w:rsidP="006F716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1 раз в квартал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7B" w:rsidRPr="00FB3A30" w:rsidRDefault="001A757B" w:rsidP="006F716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воспитатели </w:t>
            </w:r>
          </w:p>
        </w:tc>
      </w:tr>
      <w:tr w:rsidR="001A757B" w:rsidRPr="00FB3A30" w:rsidTr="00E676C1"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7B" w:rsidRDefault="001A757B" w:rsidP="00804E28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15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7B" w:rsidRDefault="00D40E55" w:rsidP="006F7162">
            <w:pPr>
              <w:tabs>
                <w:tab w:val="left" w:pos="2565"/>
              </w:tabs>
              <w:spacing w:line="360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A757B" w:rsidRPr="00CC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ыставки </w:t>
            </w:r>
            <w:r w:rsidR="001A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детских 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кружка </w:t>
            </w:r>
            <w:r w:rsidR="001A757B" w:rsidRPr="00CC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«Пчёлка»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7B" w:rsidRDefault="001A757B" w:rsidP="006F716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 раз в квартал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E55" w:rsidRDefault="001A757B" w:rsidP="006F7162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руководители кружка</w:t>
            </w:r>
          </w:p>
        </w:tc>
      </w:tr>
      <w:tr w:rsidR="001A757B" w:rsidRPr="00FB3A30" w:rsidTr="00E676C1">
        <w:trPr>
          <w:trHeight w:val="70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7B" w:rsidRPr="00FB3A30" w:rsidRDefault="001A757B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16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7B" w:rsidRPr="00765A13" w:rsidRDefault="001A757B" w:rsidP="001F42E1">
            <w:pPr>
              <w:tabs>
                <w:tab w:val="left" w:pos="2565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A13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1F42E1">
              <w:rPr>
                <w:rFonts w:ascii="Times New Roman" w:hAnsi="Times New Roman" w:cs="Times New Roman"/>
                <w:sz w:val="24"/>
                <w:szCs w:val="24"/>
              </w:rPr>
              <w:t xml:space="preserve">ция концертных выступлений </w:t>
            </w:r>
            <w:r w:rsidRPr="00765A1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7B" w:rsidRPr="00765A13" w:rsidRDefault="001A757B" w:rsidP="006F716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5A1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7B" w:rsidRPr="00765A13" w:rsidRDefault="001A757B" w:rsidP="006F7162">
            <w:pPr>
              <w:tabs>
                <w:tab w:val="left" w:pos="2565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музруководители</w:t>
            </w:r>
          </w:p>
        </w:tc>
      </w:tr>
      <w:tr w:rsidR="00CD4DDF" w:rsidRPr="00FB3A30" w:rsidTr="00E676C1">
        <w:trPr>
          <w:trHeight w:val="70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DDF" w:rsidRDefault="00CD4DDF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17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DDF" w:rsidRPr="00765A13" w:rsidRDefault="00CD4DDF" w:rsidP="001F42E1">
            <w:pPr>
              <w:tabs>
                <w:tab w:val="left" w:pos="2565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="00062624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программе «</w:t>
            </w:r>
            <w:r w:rsidR="00062624">
              <w:rPr>
                <w:rFonts w:ascii="Times New Roman" w:hAnsi="Times New Roman" w:cs="Times New Roman"/>
                <w:sz w:val="24"/>
                <w:szCs w:val="24"/>
              </w:rPr>
              <w:t>Маленький талант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DDF" w:rsidRDefault="00CD4DDF" w:rsidP="006F716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5A1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DDF" w:rsidRDefault="00062624" w:rsidP="006F7162">
            <w:pPr>
              <w:tabs>
                <w:tab w:val="left" w:pos="2565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4DDF">
              <w:rPr>
                <w:rFonts w:ascii="Times New Roman" w:hAnsi="Times New Roman" w:cs="Times New Roman"/>
                <w:sz w:val="24"/>
                <w:szCs w:val="24"/>
              </w:rPr>
              <w:t>едагоги-авторы программ</w:t>
            </w:r>
          </w:p>
        </w:tc>
      </w:tr>
      <w:tr w:rsidR="001A757B" w:rsidRPr="00FB3A30" w:rsidTr="00E676C1"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7B" w:rsidRPr="00FB3A30" w:rsidRDefault="001A757B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7B" w:rsidRPr="00FB3A30" w:rsidRDefault="001A757B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7B" w:rsidRPr="00FB3A30" w:rsidRDefault="001A757B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7B" w:rsidRPr="00FB3A30" w:rsidRDefault="001A757B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6A381E" w:rsidRPr="00FB3A30" w:rsidRDefault="006A381E" w:rsidP="00FB3A30">
      <w:pPr>
        <w:widowControl w:val="0"/>
        <w:suppressAutoHyphens/>
        <w:autoSpaceDN w:val="0"/>
        <w:spacing w:after="0" w:line="240" w:lineRule="atLeast"/>
        <w:contextualSpacing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</w:pPr>
    </w:p>
    <w:p w:rsidR="00CD4DDF" w:rsidRDefault="00CD4DDF" w:rsidP="00FB3A30">
      <w:pPr>
        <w:widowControl w:val="0"/>
        <w:suppressAutoHyphens/>
        <w:autoSpaceDN w:val="0"/>
        <w:spacing w:after="0" w:line="240" w:lineRule="atLeast"/>
        <w:ind w:firstLine="708"/>
        <w:contextualSpacing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6A381E" w:rsidRPr="00FB3A30" w:rsidRDefault="006A381E" w:rsidP="00FB3A30">
      <w:pPr>
        <w:widowControl w:val="0"/>
        <w:suppressAutoHyphens/>
        <w:autoSpaceDN w:val="0"/>
        <w:spacing w:after="0" w:line="240" w:lineRule="atLeast"/>
        <w:ind w:firstLine="708"/>
        <w:contextualSpacing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gramStart"/>
      <w:r w:rsidRPr="00FB3A30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en-US" w:eastAsia="ja-JP" w:bidi="fa-IR"/>
        </w:rPr>
        <w:t>II</w:t>
      </w:r>
      <w:r w:rsidRPr="00FB3A30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 раздел.</w:t>
      </w:r>
      <w:proofErr w:type="gramEnd"/>
      <w:r w:rsidRPr="00FB3A30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 Организационно-педагогические мероприятия</w:t>
      </w:r>
    </w:p>
    <w:p w:rsidR="006A381E" w:rsidRPr="00FB3A30" w:rsidRDefault="006A381E" w:rsidP="00FB3A30">
      <w:pPr>
        <w:widowControl w:val="0"/>
        <w:suppressAutoHyphens/>
        <w:autoSpaceDN w:val="0"/>
        <w:spacing w:after="0" w:line="240" w:lineRule="atLeast"/>
        <w:ind w:firstLine="708"/>
        <w:contextualSpacing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</w:pPr>
    </w:p>
    <w:p w:rsidR="006A381E" w:rsidRPr="00FB3A30" w:rsidRDefault="006A381E" w:rsidP="00FB3A30">
      <w:pPr>
        <w:widowControl w:val="0"/>
        <w:suppressAutoHyphens/>
        <w:autoSpaceDN w:val="0"/>
        <w:spacing w:after="0" w:line="240" w:lineRule="atLeast"/>
        <w:contextualSpacing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</w:pPr>
      <w:r w:rsidRPr="00FB3A30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  <w:t>1. Нормативно - правовая документация.</w:t>
      </w:r>
    </w:p>
    <w:p w:rsidR="006A381E" w:rsidRPr="00FB3A30" w:rsidRDefault="006A381E" w:rsidP="00FB3A30">
      <w:pPr>
        <w:widowControl w:val="0"/>
        <w:suppressAutoHyphens/>
        <w:autoSpaceDN w:val="0"/>
        <w:spacing w:after="0" w:line="240" w:lineRule="atLeast"/>
        <w:ind w:firstLine="708"/>
        <w:contextualSpacing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  <w:r w:rsidRPr="00FB3A3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1.1. Пролонгировать договоры  о взаимодействии (СОШ №7, ДДТ, Курагинский краеведческий музей, </w:t>
      </w:r>
      <w:r w:rsidR="005E48D7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детская </w:t>
      </w:r>
      <w:r w:rsidRPr="00FB3A3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библиотека,  Дом Культуры п. Курагино, ДК ст. Курагино);</w:t>
      </w:r>
    </w:p>
    <w:p w:rsidR="00B74601" w:rsidRPr="00FB3A30" w:rsidRDefault="006A381E" w:rsidP="00FB3A30">
      <w:pPr>
        <w:widowControl w:val="0"/>
        <w:suppressAutoHyphens/>
        <w:autoSpaceDN w:val="0"/>
        <w:spacing w:after="0" w:line="240" w:lineRule="atLeast"/>
        <w:ind w:firstLine="708"/>
        <w:contextualSpacing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  <w:r w:rsidRPr="00FB3A3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1.2. </w:t>
      </w:r>
      <w:r w:rsidR="00B74601" w:rsidRPr="00FB3A3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Обновление </w:t>
      </w:r>
      <w:r w:rsidR="00B74601" w:rsidRPr="00FB3A3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локальной </w:t>
      </w:r>
      <w:r w:rsidR="00B74601" w:rsidRPr="00FB3A3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документации ДОУ;</w:t>
      </w:r>
    </w:p>
    <w:p w:rsidR="006A381E" w:rsidRPr="00FB3A30" w:rsidRDefault="006A381E" w:rsidP="00FB3A30">
      <w:pPr>
        <w:widowControl w:val="0"/>
        <w:suppressAutoHyphens/>
        <w:autoSpaceDN w:val="0"/>
        <w:spacing w:after="0" w:line="240" w:lineRule="atLeast"/>
        <w:ind w:firstLine="708"/>
        <w:contextualSpacing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  <w:r w:rsidRPr="00FB3A3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1.3. Пополнение плана мероприятия по программе развития ДОУ;</w:t>
      </w:r>
    </w:p>
    <w:p w:rsidR="006A381E" w:rsidRPr="00FB3A30" w:rsidRDefault="005E48D7" w:rsidP="00FB3A30">
      <w:pPr>
        <w:widowControl w:val="0"/>
        <w:suppressAutoHyphens/>
        <w:autoSpaceDN w:val="0"/>
        <w:spacing w:after="0" w:line="240" w:lineRule="atLeast"/>
        <w:ind w:firstLine="708"/>
        <w:contextualSpacing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1.4.</w:t>
      </w:r>
      <w:r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Принятие </w:t>
      </w:r>
      <w:r w:rsidR="006A381E" w:rsidRPr="00FB3A3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плана мероприятия районной базовой площадки «Наследие»;</w:t>
      </w:r>
    </w:p>
    <w:p w:rsidR="00B74601" w:rsidRPr="00FB3A30" w:rsidRDefault="006A381E" w:rsidP="00FB3A30">
      <w:pPr>
        <w:widowControl w:val="0"/>
        <w:suppressAutoHyphens/>
        <w:autoSpaceDN w:val="0"/>
        <w:spacing w:after="0" w:line="240" w:lineRule="atLeast"/>
        <w:ind w:firstLine="708"/>
        <w:contextualSpacing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FB3A3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1.5. Систематизация архива документации ДОУ;</w:t>
      </w:r>
    </w:p>
    <w:p w:rsidR="005A1F80" w:rsidRPr="0098097E" w:rsidRDefault="00B74601" w:rsidP="0098097E">
      <w:pPr>
        <w:widowControl w:val="0"/>
        <w:suppressAutoHyphens/>
        <w:autoSpaceDN w:val="0"/>
        <w:spacing w:after="0" w:line="240" w:lineRule="atLeast"/>
        <w:ind w:firstLine="708"/>
        <w:contextualSpacing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FB3A3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1.6. </w:t>
      </w:r>
      <w:r w:rsidR="0098097E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Картотека журнальных стат</w:t>
      </w:r>
      <w:r w:rsidR="0098097E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ей.</w:t>
      </w:r>
    </w:p>
    <w:p w:rsidR="005A1F80" w:rsidRDefault="005A1F80" w:rsidP="00FB3A30">
      <w:pPr>
        <w:widowControl w:val="0"/>
        <w:suppressAutoHyphens/>
        <w:autoSpaceDN w:val="0"/>
        <w:spacing w:after="0" w:line="240" w:lineRule="atLeast"/>
        <w:contextualSpacing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6A381E" w:rsidRPr="00FB3A30" w:rsidRDefault="006A381E" w:rsidP="00884F17">
      <w:pPr>
        <w:widowControl w:val="0"/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</w:pPr>
      <w:r w:rsidRPr="00FB3A30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  <w:t>2. Педагогические советы</w:t>
      </w:r>
    </w:p>
    <w:p w:rsidR="006A381E" w:rsidRPr="00FB3A30" w:rsidRDefault="006A381E" w:rsidP="00FB3A30">
      <w:pPr>
        <w:widowControl w:val="0"/>
        <w:suppressAutoHyphens/>
        <w:autoSpaceDN w:val="0"/>
        <w:spacing w:after="0" w:line="240" w:lineRule="atLeast"/>
        <w:ind w:firstLine="720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FB3A3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u w:val="single"/>
          <w:lang w:val="de-DE" w:eastAsia="ja-JP" w:bidi="fa-IR"/>
        </w:rPr>
        <w:t>Задача:</w:t>
      </w:r>
      <w:r w:rsidR="005E48D7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стимулировать </w:t>
      </w:r>
      <w:r w:rsidRPr="00FB3A3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 деятельность педколлектива ДОУ по ключевым вопросам функционирования и развития учреждения.     </w:t>
      </w:r>
    </w:p>
    <w:p w:rsidR="006A381E" w:rsidRPr="00FB3A30" w:rsidRDefault="006A381E" w:rsidP="00FB3A30">
      <w:pPr>
        <w:widowControl w:val="0"/>
        <w:autoSpaceDN w:val="0"/>
        <w:spacing w:after="0" w:line="240" w:lineRule="atLeast"/>
        <w:contextualSpacing/>
        <w:jc w:val="center"/>
        <w:rPr>
          <w:rFonts w:ascii="Times New Roman" w:eastAsia="Andale Sans UI" w:hAnsi="Times New Roman" w:cs="Times New Roman"/>
          <w:bCs/>
          <w:color w:val="000000"/>
          <w:kern w:val="3"/>
          <w:sz w:val="24"/>
          <w:szCs w:val="24"/>
          <w:u w:val="single"/>
          <w:lang w:val="de-DE" w:eastAsia="ja-JP" w:bidi="fa-IR"/>
        </w:rPr>
      </w:pPr>
    </w:p>
    <w:tbl>
      <w:tblPr>
        <w:tblW w:w="10207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56"/>
        <w:gridCol w:w="5830"/>
        <w:gridCol w:w="1336"/>
        <w:gridCol w:w="1985"/>
      </w:tblGrid>
      <w:tr w:rsidR="006A381E" w:rsidRPr="00FB3A30" w:rsidTr="00E676C1">
        <w:trPr>
          <w:trHeight w:val="22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  <w:t>№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  <w:t>Мероприятие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  <w:t>Ответственный</w:t>
            </w:r>
          </w:p>
        </w:tc>
      </w:tr>
      <w:tr w:rsidR="006A381E" w:rsidRPr="00FB3A30" w:rsidTr="00E676C1">
        <w:trPr>
          <w:trHeight w:val="22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keepNext/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outlineLvl w:val="1"/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0AD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i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b/>
                <w:i/>
                <w:color w:val="000000"/>
                <w:kern w:val="3"/>
                <w:sz w:val="24"/>
                <w:szCs w:val="24"/>
                <w:u w:val="single"/>
                <w:lang w:val="de-DE" w:eastAsia="ja-JP" w:bidi="fa-IR"/>
              </w:rPr>
              <w:t>Педсовет №1</w:t>
            </w: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b/>
                <w:iCs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ДОУ </w:t>
            </w:r>
            <w:r w:rsidRPr="00FB3A30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  <w:t>Перспектива на новый учебный год»</w:t>
            </w:r>
            <w:r w:rsidRPr="00FB3A30">
              <w:rPr>
                <w:rFonts w:ascii="Times New Roman" w:eastAsia="Andale Sans UI" w:hAnsi="Times New Roman" w:cs="Times New Roman"/>
                <w:b/>
                <w:iCs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:         </w:t>
            </w:r>
          </w:p>
          <w:p w:rsidR="006A381E" w:rsidRPr="00FB3A30" w:rsidRDefault="006A381E" w:rsidP="00D40E55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ЦЕЛЬ: </w:t>
            </w:r>
            <w:r w:rsidR="00D40E55"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eastAsia="ja-JP" w:bidi="fa-IR"/>
              </w:rPr>
              <w:t>репортаж об августовской  педагогической  конференции.</w:t>
            </w:r>
            <w:r w:rsidR="00D40E55"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val="de-DE" w:eastAsia="ja-JP" w:bidi="fa-IR"/>
              </w:rPr>
              <w:t>По</w:t>
            </w:r>
            <w:r w:rsidR="00D40E55"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eastAsia="ja-JP" w:bidi="fa-IR"/>
              </w:rPr>
              <w:t xml:space="preserve">дведение </w:t>
            </w:r>
            <w:r w:rsidR="00D40E55"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итог</w:t>
            </w:r>
            <w:r w:rsidR="00D40E55"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eastAsia="ja-JP" w:bidi="fa-IR"/>
              </w:rPr>
              <w:t>ов</w:t>
            </w:r>
            <w:r w:rsidRPr="00FB3A30"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деятельности  ДОУ за  летний период</w:t>
            </w:r>
            <w:r w:rsidR="00D40E55"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eastAsia="ja-JP" w:bidi="fa-IR"/>
              </w:rPr>
              <w:t>(презентация)</w:t>
            </w:r>
            <w:r w:rsidRPr="00FB3A30"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, принятие и утверждения </w:t>
            </w:r>
            <w:r w:rsidR="005E48D7" w:rsidRPr="00FB3A30"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годового </w:t>
            </w:r>
            <w:r w:rsidRPr="00FB3A30"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плана </w:t>
            </w:r>
            <w:r w:rsidR="005E48D7"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eastAsia="ja-JP" w:bidi="fa-IR"/>
              </w:rPr>
              <w:t xml:space="preserve">работы, </w:t>
            </w:r>
            <w:r w:rsidR="00D40E55"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eastAsia="ja-JP" w:bidi="fa-IR"/>
              </w:rPr>
              <w:t xml:space="preserve">  годового </w:t>
            </w:r>
            <w:r w:rsidR="005E48D7"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учебного </w:t>
            </w:r>
            <w:r w:rsidR="005E48D7"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eastAsia="ja-JP" w:bidi="fa-IR"/>
              </w:rPr>
              <w:t xml:space="preserve"> графика</w:t>
            </w:r>
            <w:r w:rsidRPr="00FB3A30"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884F17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30</w:t>
            </w:r>
            <w:r w:rsidR="006A381E" w:rsidRPr="00FB3A30"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августа</w:t>
            </w:r>
          </w:p>
          <w:p w:rsidR="006A381E" w:rsidRPr="00FB3A30" w:rsidRDefault="006A381E" w:rsidP="0098097E">
            <w:pPr>
              <w:widowControl w:val="0"/>
              <w:suppressAutoHyphens/>
              <w:autoSpaceDN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201</w:t>
            </w:r>
            <w:r w:rsidR="0098097E"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6</w:t>
            </w:r>
            <w:r w:rsidRPr="00FB3A30"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заведующая,</w:t>
            </w:r>
          </w:p>
          <w:p w:rsidR="005E48D7" w:rsidRPr="005E48D7" w:rsidRDefault="005E48D7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зам. зав. </w:t>
            </w:r>
            <w:proofErr w:type="gramStart"/>
            <w:r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по</w:t>
            </w:r>
            <w:proofErr w:type="gramEnd"/>
            <w:r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ВОР</w:t>
            </w: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6A381E" w:rsidRPr="00FB3A30" w:rsidTr="00E676C1">
        <w:trPr>
          <w:cantSplit/>
          <w:trHeight w:val="100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keepNext/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outlineLvl w:val="1"/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0AD" w:rsidRPr="00FB3A30" w:rsidRDefault="00EA30AD" w:rsidP="00FB3A30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3A3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Педсовет №2</w:t>
            </w:r>
          </w:p>
          <w:p w:rsidR="006A381E" w:rsidRPr="00FB3A30" w:rsidRDefault="00884F17" w:rsidP="00D40E55">
            <w:pPr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  <w:t>«Поисково</w:t>
            </w:r>
            <w:r w:rsidR="005E48D7" w:rsidRPr="00FB3A30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  <w:t>-исследоваел</w:t>
            </w:r>
            <w:r w:rsidR="005E48D7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  <w:t xml:space="preserve">ьская деятельность в </w:t>
            </w:r>
            <w:r w:rsidR="005E48D7" w:rsidRPr="00FB3A30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  <w:t xml:space="preserve"> ДО</w:t>
            </w:r>
            <w:r w:rsidR="005E48D7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  <w:t>У</w:t>
            </w:r>
            <w:r w:rsidR="005E48D7" w:rsidRPr="0045030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450304" w:rsidRPr="0045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r w:rsidR="00D40E55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 w:rsidR="00581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внедрение </w:t>
            </w:r>
            <w:r w:rsidR="00D40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воспитательно-образовательный процесс ДОУ </w:t>
            </w:r>
            <w:r w:rsidR="00581F49">
              <w:rPr>
                <w:rFonts w:ascii="Times New Roman" w:eastAsia="Calibri" w:hAnsi="Times New Roman" w:cs="Times New Roman"/>
                <w:sz w:val="24"/>
                <w:szCs w:val="24"/>
              </w:rPr>
              <w:t>новых форм и методов работы по  поисково-исследовательской</w:t>
            </w:r>
            <w:r w:rsidR="008F65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деятельностипри  ознакомлении</w:t>
            </w:r>
            <w:r w:rsidR="00581F49" w:rsidRPr="0045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 w:rsidR="00581F49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="00581F49" w:rsidRPr="00450304">
              <w:rPr>
                <w:rFonts w:ascii="Times New Roman" w:eastAsia="Calibri" w:hAnsi="Times New Roman" w:cs="Times New Roman"/>
                <w:sz w:val="24"/>
                <w:szCs w:val="24"/>
              </w:rPr>
              <w:t>кольников с явлениями общественной жизни</w:t>
            </w:r>
            <w:r w:rsidR="008F65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151C1E" w:rsidP="0098097E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eastAsia="ja-JP" w:bidi="fa-IR"/>
              </w:rPr>
              <w:t xml:space="preserve">27 </w:t>
            </w:r>
            <w:r w:rsidR="006A381E" w:rsidRPr="00FB3A30"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val="de-DE" w:eastAsia="ja-JP" w:bidi="fa-IR"/>
              </w:rPr>
              <w:t>ноябр</w:t>
            </w:r>
            <w:r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eastAsia="ja-JP" w:bidi="fa-IR"/>
              </w:rPr>
              <w:t>я</w:t>
            </w:r>
            <w:r w:rsidR="006A381E" w:rsidRPr="00FB3A30"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201</w:t>
            </w:r>
            <w:r w:rsidR="0098097E"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eastAsia="ja-JP" w:bidi="fa-IR"/>
              </w:rPr>
              <w:t>6</w:t>
            </w:r>
            <w:r w:rsidR="006A381E" w:rsidRPr="00FB3A30"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eastAsia="ja-JP" w:bidi="fa-IR"/>
              </w:rPr>
              <w:t>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0AD" w:rsidRPr="00FB3A30" w:rsidRDefault="005E48D7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з</w:t>
            </w:r>
            <w:r w:rsidR="00EA30AD" w:rsidRPr="00FB3A30"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аведующая,</w:t>
            </w:r>
          </w:p>
          <w:p w:rsidR="006A381E" w:rsidRPr="00FB3A30" w:rsidRDefault="005E48D7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з</w:t>
            </w:r>
            <w:r w:rsidR="00EA30AD" w:rsidRPr="00FB3A30"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ам</w:t>
            </w:r>
            <w:proofErr w:type="gramStart"/>
            <w:r w:rsidR="00EA30AD" w:rsidRPr="00FB3A30"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.з</w:t>
            </w:r>
            <w:proofErr w:type="gramEnd"/>
            <w:r w:rsidR="00EA30AD" w:rsidRPr="00FB3A30"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ав.по ВОР</w:t>
            </w:r>
          </w:p>
        </w:tc>
      </w:tr>
      <w:tr w:rsidR="00222352" w:rsidRPr="00FB3A30" w:rsidTr="00E676C1">
        <w:trPr>
          <w:cantSplit/>
          <w:trHeight w:val="99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52" w:rsidRPr="00FB3A30" w:rsidRDefault="00222352" w:rsidP="00FB3A30">
            <w:pPr>
              <w:keepNext/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outlineLvl w:val="1"/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3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0AD" w:rsidRPr="00FB3A30" w:rsidRDefault="00222352" w:rsidP="00FB3A30">
            <w:pPr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u w:val="single"/>
                <w:lang w:eastAsia="ja-JP" w:bidi="fa-IR"/>
              </w:rPr>
              <w:t>Педсовет №3</w:t>
            </w:r>
          </w:p>
          <w:p w:rsidR="00222352" w:rsidRDefault="005E48D7" w:rsidP="00FB3A30">
            <w:pPr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  <w:t>«Физическое воспитание дошкольников- основа успешного обучения</w:t>
            </w:r>
            <w:r w:rsidR="00EA30AD" w:rsidRPr="00FB3A30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  <w:t>»</w:t>
            </w:r>
          </w:p>
          <w:p w:rsidR="003A646B" w:rsidRPr="00FB3A30" w:rsidRDefault="003A646B" w:rsidP="00CB3E49">
            <w:pPr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  <w:t>Цель</w:t>
            </w:r>
            <w:r w:rsidR="00CB3E49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  <w:t xml:space="preserve">. </w:t>
            </w:r>
            <w:r w:rsidR="00CB3E49" w:rsidRPr="00CB3E49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Познакомить</w:t>
            </w:r>
            <w:r w:rsidR="00CB3E49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 основными направлениями системного подхода к содержанию физического воспитания в ДОУ. Работа по  приобщение детей к здоровому образу жизн</w:t>
            </w:r>
            <w:proofErr w:type="gramStart"/>
            <w:r w:rsidR="00CB3E49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и</w:t>
            </w:r>
            <w:r w:rsidR="008D38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(</w:t>
            </w:r>
            <w:proofErr w:type="gramEnd"/>
            <w:r w:rsidR="008D38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из опыта работы)</w:t>
            </w:r>
            <w:r w:rsidR="00CB3E49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.Р</w:t>
            </w:r>
            <w:r w:rsidRPr="00CB3E49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езультаты тематического контроля</w:t>
            </w:r>
            <w:r w:rsidR="00CB3E49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«Организация двигательной активности детей». Анализ заболеваемости детей. </w:t>
            </w:r>
            <w:r w:rsidR="00E35A3F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Аукцион подвижных игр.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352" w:rsidRPr="00FB3A30" w:rsidRDefault="00222352" w:rsidP="0098097E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март 201</w:t>
            </w:r>
            <w:r w:rsidR="0098097E"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eastAsia="ja-JP" w:bidi="fa-IR"/>
              </w:rPr>
              <w:t>7</w:t>
            </w:r>
            <w:r w:rsidRPr="00FB3A30"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eastAsia="ja-JP" w:bidi="fa-IR"/>
              </w:rPr>
              <w:t>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0AD" w:rsidRPr="00FB3A30" w:rsidRDefault="00FB5F3A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з</w:t>
            </w:r>
            <w:r w:rsidR="00EA30AD" w:rsidRPr="00FB3A30"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аведующая,</w:t>
            </w:r>
          </w:p>
          <w:p w:rsidR="00222352" w:rsidRPr="00FB3A30" w:rsidRDefault="00FB5F3A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з</w:t>
            </w:r>
            <w:r w:rsidR="00EA30AD" w:rsidRPr="00FB3A30"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ам</w:t>
            </w:r>
            <w:proofErr w:type="gramStart"/>
            <w:r w:rsidR="00EA30AD" w:rsidRPr="00FB3A30"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.з</w:t>
            </w:r>
            <w:proofErr w:type="gramEnd"/>
            <w:r w:rsidR="00EA30AD" w:rsidRPr="00FB3A30"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ав.по ВОР</w:t>
            </w:r>
          </w:p>
        </w:tc>
      </w:tr>
      <w:tr w:rsidR="006A381E" w:rsidRPr="00FB3A30" w:rsidTr="00E676C1">
        <w:trPr>
          <w:cantSplit/>
          <w:trHeight w:val="92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keepNext/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outlineLvl w:val="1"/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4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0AD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bCs/>
                <w:i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b/>
                <w:bCs/>
                <w:iCs/>
                <w:color w:val="000000"/>
                <w:kern w:val="3"/>
                <w:sz w:val="24"/>
                <w:szCs w:val="24"/>
                <w:u w:val="single"/>
                <w:lang w:eastAsia="ja-JP" w:bidi="fa-IR"/>
              </w:rPr>
              <w:t>Педсовет №4.</w:t>
            </w:r>
          </w:p>
          <w:p w:rsidR="006A381E" w:rsidRPr="00FB3A30" w:rsidRDefault="00EA30AD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bCs/>
                <w:i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b/>
                <w:bCs/>
                <w:iCs/>
                <w:color w:val="000000"/>
                <w:kern w:val="3"/>
                <w:sz w:val="24"/>
                <w:szCs w:val="24"/>
                <w:lang w:eastAsia="ja-JP" w:bidi="fa-IR"/>
              </w:rPr>
              <w:t>«</w:t>
            </w:r>
            <w:r w:rsidR="006A381E" w:rsidRPr="00FB3A30">
              <w:rPr>
                <w:rFonts w:ascii="Times New Roman" w:eastAsia="Andale Sans UI" w:hAnsi="Times New Roman" w:cs="Times New Roman"/>
                <w:b/>
                <w:bCs/>
                <w:iCs/>
                <w:color w:val="000000"/>
                <w:kern w:val="3"/>
                <w:sz w:val="24"/>
                <w:szCs w:val="24"/>
                <w:lang w:eastAsia="ja-JP" w:bidi="fa-IR"/>
              </w:rPr>
              <w:t>Итог</w:t>
            </w:r>
            <w:r w:rsidRPr="00FB3A30">
              <w:rPr>
                <w:rFonts w:ascii="Times New Roman" w:eastAsia="Andale Sans UI" w:hAnsi="Times New Roman" w:cs="Times New Roman"/>
                <w:b/>
                <w:bCs/>
                <w:iCs/>
                <w:color w:val="000000"/>
                <w:kern w:val="3"/>
                <w:sz w:val="24"/>
                <w:szCs w:val="24"/>
                <w:lang w:eastAsia="ja-JP" w:bidi="fa-IR"/>
              </w:rPr>
              <w:t>и работы за год»</w:t>
            </w:r>
          </w:p>
          <w:p w:rsidR="00EA30AD" w:rsidRPr="00FB3A30" w:rsidRDefault="00EA30AD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bCs/>
                <w:i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bCs/>
                <w:iCs/>
                <w:color w:val="000000"/>
                <w:kern w:val="3"/>
                <w:sz w:val="24"/>
                <w:szCs w:val="24"/>
                <w:lang w:eastAsia="ja-JP" w:bidi="fa-IR"/>
              </w:rPr>
              <w:t>Цель: Анализ работы ДОУ по реализации годовых задач</w:t>
            </w:r>
            <w:r w:rsidR="003A646B">
              <w:rPr>
                <w:rFonts w:ascii="Times New Roman" w:eastAsia="Andale Sans UI" w:hAnsi="Times New Roman" w:cs="Times New Roman"/>
                <w:bCs/>
                <w:iCs/>
                <w:color w:val="000000"/>
                <w:kern w:val="3"/>
                <w:sz w:val="24"/>
                <w:szCs w:val="24"/>
                <w:lang w:eastAsia="ja-JP" w:bidi="fa-IR"/>
              </w:rPr>
              <w:t>. Утверждение  плана летне-оздоровительной работы с детьми. Отчеты педагогов по самообразованию. Инструктаж об охране здоровья детей в летний период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98097E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ма</w:t>
            </w:r>
            <w:r w:rsidRPr="00FB3A30"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eastAsia="ja-JP" w:bidi="fa-IR"/>
              </w:rPr>
              <w:t>й</w:t>
            </w:r>
            <w:r w:rsidRPr="00FB3A30"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201</w:t>
            </w:r>
            <w:r w:rsidR="0098097E"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eastAsia="ja-JP" w:bidi="fa-IR"/>
              </w:rPr>
              <w:t>7</w:t>
            </w:r>
            <w:r w:rsidRPr="00FB3A30">
              <w:rPr>
                <w:rFonts w:ascii="Times New Roman" w:eastAsia="Andale Sans UI" w:hAnsi="Times New Roman" w:cs="Times New Roman"/>
                <w:iCs/>
                <w:color w:val="000000"/>
                <w:kern w:val="3"/>
                <w:sz w:val="24"/>
                <w:szCs w:val="24"/>
                <w:lang w:val="de-DE" w:eastAsia="ja-JP" w:bidi="fa-IR"/>
              </w:rPr>
              <w:t>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Default="00FB5F3A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з</w:t>
            </w:r>
            <w:r w:rsidR="006A381E" w:rsidRPr="00FB3A30"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аведующая, зам</w:t>
            </w:r>
            <w:proofErr w:type="gramStart"/>
            <w:r w:rsidR="006A381E" w:rsidRPr="00FB3A30"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.з</w:t>
            </w:r>
            <w:proofErr w:type="gramEnd"/>
            <w:r w:rsidR="006A381E" w:rsidRPr="00FB3A30"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val="de-DE" w:eastAsia="ja-JP" w:bidi="fa-IR"/>
              </w:rPr>
              <w:t>ав по ВОР</w:t>
            </w:r>
            <w:r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FB5F3A" w:rsidRPr="00FB5F3A" w:rsidRDefault="00FB5F3A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специалисты</w:t>
            </w:r>
          </w:p>
        </w:tc>
      </w:tr>
    </w:tbl>
    <w:p w:rsidR="00D77C22" w:rsidRPr="00FB3A30" w:rsidRDefault="00D77C22" w:rsidP="00FB3A30">
      <w:pPr>
        <w:widowControl w:val="0"/>
        <w:suppressAutoHyphens/>
        <w:autoSpaceDN w:val="0"/>
        <w:spacing w:after="0" w:line="240" w:lineRule="atLeast"/>
        <w:contextualSpacing/>
        <w:jc w:val="right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</w:p>
    <w:p w:rsidR="006A381E" w:rsidRPr="00FB3A30" w:rsidRDefault="006A381E" w:rsidP="00FB3A30">
      <w:pPr>
        <w:widowControl w:val="0"/>
        <w:suppressAutoHyphens/>
        <w:autoSpaceDN w:val="0"/>
        <w:spacing w:after="0" w:line="240" w:lineRule="atLeast"/>
        <w:contextualSpacing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</w:pPr>
      <w:r w:rsidRPr="00FB3A30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  <w:t> </w:t>
      </w:r>
    </w:p>
    <w:p w:rsidR="003C704A" w:rsidRDefault="003C704A" w:rsidP="005D2B5E">
      <w:pPr>
        <w:spacing w:after="0"/>
        <w:ind w:left="-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04A" w:rsidRDefault="003C704A" w:rsidP="005D2B5E">
      <w:pPr>
        <w:spacing w:after="0"/>
        <w:ind w:left="-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04A" w:rsidRDefault="003C704A" w:rsidP="005D2B5E">
      <w:pPr>
        <w:spacing w:after="0"/>
        <w:ind w:left="-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DDF" w:rsidRDefault="00CD4DDF" w:rsidP="005D2B5E">
      <w:pPr>
        <w:spacing w:after="0"/>
        <w:ind w:left="-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B5E" w:rsidRPr="005B0BAC" w:rsidRDefault="00884F17" w:rsidP="005D2B5E">
      <w:pPr>
        <w:spacing w:after="0"/>
        <w:ind w:left="-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27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психолого-медико-педагогического</w:t>
      </w:r>
      <w:r w:rsidR="005B0BAC" w:rsidRPr="005B0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консилиум</w:t>
      </w:r>
      <w:r w:rsidR="0027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5D2B5E" w:rsidRDefault="005D2B5E" w:rsidP="005D2B5E">
      <w:pPr>
        <w:spacing w:after="0"/>
        <w:ind w:left="-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27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комплексного взаимодействия педагогов, специалистов для преодоления  проблем в индивидуальном развитии ребенка</w:t>
      </w:r>
    </w:p>
    <w:tbl>
      <w:tblPr>
        <w:tblStyle w:val="12"/>
        <w:tblW w:w="0" w:type="auto"/>
        <w:tblInd w:w="-454" w:type="dxa"/>
        <w:tblLook w:val="04A0"/>
      </w:tblPr>
      <w:tblGrid>
        <w:gridCol w:w="688"/>
        <w:gridCol w:w="4326"/>
        <w:gridCol w:w="2282"/>
        <w:gridCol w:w="2729"/>
      </w:tblGrid>
      <w:tr w:rsidR="00BB1103" w:rsidTr="005D2B5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B5E" w:rsidRDefault="005D2B5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5D2B5E" w:rsidRDefault="005D2B5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B5E" w:rsidRDefault="005D2B5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B5E" w:rsidRDefault="005D2B5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B5E" w:rsidRDefault="005D2B5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B1103" w:rsidTr="005D2B5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B5E" w:rsidRDefault="005D2B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B5E" w:rsidRDefault="005D2B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Тема: Организация работы ПМПК. Результаты диагностики детей на начало года.</w:t>
            </w:r>
          </w:p>
          <w:p w:rsidR="005D2B5E" w:rsidRDefault="005D2B5E" w:rsidP="00E004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="0022675B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резервных возможностей ребенка для успешного обучения  и воспитания по программе</w:t>
            </w:r>
            <w:r w:rsidR="00FB5F3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индивидуальных  образовательных </w:t>
            </w:r>
            <w:r w:rsidR="00BB1103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 сопровождения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ребенка.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B5E" w:rsidRDefault="005D2B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B5E" w:rsidRDefault="00FB5F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5D2B5E">
              <w:rPr>
                <w:rFonts w:ascii="Times New Roman" w:hAnsi="Times New Roman"/>
                <w:sz w:val="24"/>
                <w:szCs w:val="24"/>
                <w:lang w:eastAsia="ru-RU"/>
              </w:rPr>
              <w:t>т. воспитатель</w:t>
            </w:r>
          </w:p>
          <w:p w:rsidR="005D2B5E" w:rsidRDefault="00FB5F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5D2B5E">
              <w:rPr>
                <w:rFonts w:ascii="Times New Roman" w:hAnsi="Times New Roman"/>
                <w:sz w:val="24"/>
                <w:szCs w:val="24"/>
                <w:lang w:eastAsia="ru-RU"/>
              </w:rPr>
              <w:t>едагог-психолог</w:t>
            </w:r>
          </w:p>
          <w:p w:rsidR="005D2B5E" w:rsidRDefault="00FB5F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</w:t>
            </w:r>
            <w:r w:rsidR="005D2B5E">
              <w:rPr>
                <w:rFonts w:ascii="Times New Roman" w:hAnsi="Times New Roman"/>
                <w:sz w:val="24"/>
                <w:szCs w:val="24"/>
                <w:lang w:eastAsia="ru-RU"/>
              </w:rPr>
              <w:t>-логопед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="005D2B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воспитатели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коррекционных групп</w:t>
            </w:r>
          </w:p>
        </w:tc>
      </w:tr>
      <w:tr w:rsidR="00BB1103" w:rsidTr="005D2B5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B5E" w:rsidRDefault="005D2B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B5E" w:rsidRDefault="005D2B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Тема: Промежуточные результаты индивидуальной работы с детьми</w:t>
            </w:r>
          </w:p>
          <w:p w:rsidR="005D2B5E" w:rsidRDefault="005D2B5E" w:rsidP="00BB110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оказание углубленной помощи детям, имеющим  проблемы  в развитии  по индивидуальным </w:t>
            </w:r>
            <w:r w:rsidR="00BB1103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программам сопровождения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B5E" w:rsidRDefault="005D2B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B5E" w:rsidRDefault="00FB5F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5D2B5E">
              <w:rPr>
                <w:rFonts w:ascii="Times New Roman" w:hAnsi="Times New Roman"/>
                <w:sz w:val="24"/>
                <w:szCs w:val="24"/>
                <w:lang w:eastAsia="ru-RU"/>
              </w:rPr>
              <w:t>т. воспиттель</w:t>
            </w:r>
          </w:p>
          <w:p w:rsidR="005D2B5E" w:rsidRDefault="00FB5F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5D2B5E">
              <w:rPr>
                <w:rFonts w:ascii="Times New Roman" w:hAnsi="Times New Roman"/>
                <w:sz w:val="24"/>
                <w:szCs w:val="24"/>
                <w:lang w:eastAsia="ru-RU"/>
              </w:rPr>
              <w:t>едагог-психолог</w:t>
            </w:r>
          </w:p>
          <w:p w:rsidR="005D2B5E" w:rsidRDefault="00FB5F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</w:t>
            </w:r>
            <w:r w:rsidR="005D2B5E">
              <w:rPr>
                <w:rFonts w:ascii="Times New Roman" w:hAnsi="Times New Roman"/>
                <w:sz w:val="24"/>
                <w:szCs w:val="24"/>
                <w:lang w:eastAsia="ru-RU"/>
              </w:rPr>
              <w:t>-логопед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  <w:p w:rsidR="005D2B5E" w:rsidRDefault="005D2B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  <w:r w:rsidR="00FB5F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коррекционных групп</w:t>
            </w:r>
          </w:p>
        </w:tc>
      </w:tr>
      <w:tr w:rsidR="00BB1103" w:rsidTr="005D2B5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B5E" w:rsidRDefault="005D2B5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B5E" w:rsidRDefault="005D2B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Тема: Промежуточные результаты индивидуальной работы с детьми</w:t>
            </w:r>
          </w:p>
          <w:p w:rsidR="005D2B5E" w:rsidRDefault="005D2B5E" w:rsidP="00BB110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оказание углубленной  помощи  детям, имеющим  проблемы  в развитии  по индивидуальным </w:t>
            </w:r>
            <w:r w:rsidR="00BB11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программам сопровождения.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B5E" w:rsidRDefault="0022675B" w:rsidP="002267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B5E" w:rsidRDefault="00FB5F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5D2B5E">
              <w:rPr>
                <w:rFonts w:ascii="Times New Roman" w:hAnsi="Times New Roman"/>
                <w:sz w:val="24"/>
                <w:szCs w:val="24"/>
                <w:lang w:eastAsia="ru-RU"/>
              </w:rPr>
              <w:t>едагог-психолог</w:t>
            </w:r>
          </w:p>
          <w:p w:rsidR="005D2B5E" w:rsidRDefault="00FB5F3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</w:t>
            </w:r>
            <w:r w:rsidR="005D2B5E">
              <w:rPr>
                <w:rFonts w:ascii="Times New Roman" w:hAnsi="Times New Roman"/>
                <w:sz w:val="24"/>
                <w:szCs w:val="24"/>
                <w:lang w:eastAsia="ru-RU"/>
              </w:rPr>
              <w:t>-логопед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  <w:p w:rsidR="005D2B5E" w:rsidRDefault="005D2B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B1103" w:rsidTr="005D2B5E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B5E" w:rsidRDefault="005D2B5E" w:rsidP="0022675B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103" w:rsidRPr="005A5CA0" w:rsidRDefault="005D2B5E" w:rsidP="0022675B">
            <w:pPr>
              <w:widowControl w:val="0"/>
              <w:suppressAutoHyphens/>
              <w:autoSpaceDN w:val="0"/>
              <w:spacing w:line="240" w:lineRule="exact"/>
              <w:contextualSpacing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Тема: </w:t>
            </w:r>
            <w:r w:rsidR="00BB11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Итоги работы за год. </w:t>
            </w:r>
            <w:r w:rsidR="00BB1103" w:rsidRPr="005A5CA0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Определение уровня готовности детей подготовительных гру</w:t>
            </w:r>
            <w:proofErr w:type="gramStart"/>
            <w:r w:rsidR="00BB1103" w:rsidRPr="005A5CA0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пп к шк</w:t>
            </w:r>
            <w:proofErr w:type="gramEnd"/>
            <w:r w:rsidR="00BB1103" w:rsidRPr="005A5CA0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ольному о</w:t>
            </w:r>
            <w:r w:rsidR="00FB5F3A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бучению. Направление на Т</w:t>
            </w:r>
            <w:r w:rsidR="00BB1103" w:rsidRPr="005A5CA0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ПМПК </w:t>
            </w:r>
            <w:r w:rsidR="00FB5F3A" w:rsidRPr="005A5CA0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(</w:t>
            </w:r>
            <w:r w:rsidR="00FB5F3A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п</w:t>
            </w:r>
            <w:r w:rsidR="00FB5F3A" w:rsidRPr="005A5CA0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о </w:t>
            </w:r>
            <w:r w:rsidR="00FB5F3A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плану Т</w:t>
            </w:r>
            <w:r w:rsidR="00FB5F3A" w:rsidRPr="005A5CA0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ПМПК</w:t>
            </w:r>
            <w:r w:rsidR="00FB5F3A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)</w:t>
            </w:r>
            <w:r w:rsidR="00BB1103" w:rsidRPr="005A5CA0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для изменения программы</w:t>
            </w:r>
          </w:p>
          <w:p w:rsidR="00BB1103" w:rsidRPr="005A5CA0" w:rsidRDefault="00BB1103" w:rsidP="0022675B">
            <w:pPr>
              <w:widowControl w:val="0"/>
              <w:suppressAutoHyphens/>
              <w:autoSpaceDN w:val="0"/>
              <w:spacing w:line="240" w:lineRule="exact"/>
              <w:contextualSpacing/>
              <w:jc w:val="both"/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о</w:t>
            </w:r>
            <w:r w:rsidRPr="005A5CA0"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бучения)</w:t>
            </w:r>
            <w:r>
              <w:rPr>
                <w:rFonts w:ascii="Times New Roman" w:eastAsia="Andale Sans UI" w:hAnsi="Times New Roman"/>
                <w:color w:val="000000"/>
                <w:kern w:val="3"/>
                <w:sz w:val="24"/>
                <w:szCs w:val="24"/>
                <w:lang w:eastAsia="ja-JP" w:bidi="fa-IR"/>
              </w:rPr>
              <w:t>.</w:t>
            </w:r>
          </w:p>
          <w:p w:rsidR="005D2B5E" w:rsidRDefault="005D2B5E" w:rsidP="0022675B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Цель:  планирование  коррекционной помощи детям на летний период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B5E" w:rsidRDefault="005D2B5E" w:rsidP="0022675B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F3A" w:rsidRDefault="00FB5F3A" w:rsidP="0022675B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ст. воспитатель </w:t>
            </w:r>
          </w:p>
          <w:p w:rsidR="005D2B5E" w:rsidRDefault="00FB5F3A" w:rsidP="0022675B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5D2B5E">
              <w:rPr>
                <w:rFonts w:ascii="Times New Roman" w:hAnsi="Times New Roman"/>
                <w:sz w:val="24"/>
                <w:szCs w:val="24"/>
                <w:lang w:eastAsia="ru-RU"/>
              </w:rPr>
              <w:t>едагог-психолог</w:t>
            </w:r>
          </w:p>
          <w:p w:rsidR="005D2B5E" w:rsidRDefault="00FB5F3A" w:rsidP="0022675B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</w:t>
            </w:r>
            <w:r w:rsidR="005D2B5E">
              <w:rPr>
                <w:rFonts w:ascii="Times New Roman" w:hAnsi="Times New Roman"/>
                <w:sz w:val="24"/>
                <w:szCs w:val="24"/>
                <w:lang w:eastAsia="ru-RU"/>
              </w:rPr>
              <w:t>-логопед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  <w:p w:rsidR="005D2B5E" w:rsidRDefault="005D2B5E" w:rsidP="0022675B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5D2B5E" w:rsidRDefault="005D2B5E" w:rsidP="0027155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F80" w:rsidRDefault="005A1F80" w:rsidP="00FB3A30">
      <w:pPr>
        <w:widowControl w:val="0"/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3C704A" w:rsidRDefault="003C704A" w:rsidP="00065637">
      <w:pPr>
        <w:widowControl w:val="0"/>
        <w:suppressAutoHyphens/>
        <w:autoSpaceDN w:val="0"/>
        <w:spacing w:after="0" w:line="240" w:lineRule="atLeast"/>
        <w:contextualSpacing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3C704A" w:rsidRDefault="003C704A" w:rsidP="00065637">
      <w:pPr>
        <w:widowControl w:val="0"/>
        <w:suppressAutoHyphens/>
        <w:autoSpaceDN w:val="0"/>
        <w:spacing w:after="0" w:line="240" w:lineRule="atLeast"/>
        <w:contextualSpacing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3C704A" w:rsidRDefault="003C704A" w:rsidP="00065637">
      <w:pPr>
        <w:widowControl w:val="0"/>
        <w:suppressAutoHyphens/>
        <w:autoSpaceDN w:val="0"/>
        <w:spacing w:after="0" w:line="240" w:lineRule="atLeast"/>
        <w:contextualSpacing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3C704A" w:rsidRDefault="003C704A" w:rsidP="00065637">
      <w:pPr>
        <w:widowControl w:val="0"/>
        <w:suppressAutoHyphens/>
        <w:autoSpaceDN w:val="0"/>
        <w:spacing w:after="0" w:line="240" w:lineRule="atLeast"/>
        <w:contextualSpacing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3C704A" w:rsidRDefault="003C704A" w:rsidP="00065637">
      <w:pPr>
        <w:widowControl w:val="0"/>
        <w:suppressAutoHyphens/>
        <w:autoSpaceDN w:val="0"/>
        <w:spacing w:after="0" w:line="240" w:lineRule="atLeast"/>
        <w:contextualSpacing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3C704A" w:rsidRDefault="003C704A" w:rsidP="00065637">
      <w:pPr>
        <w:widowControl w:val="0"/>
        <w:suppressAutoHyphens/>
        <w:autoSpaceDN w:val="0"/>
        <w:spacing w:after="0" w:line="240" w:lineRule="atLeast"/>
        <w:contextualSpacing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3C704A" w:rsidRDefault="003C704A" w:rsidP="00065637">
      <w:pPr>
        <w:widowControl w:val="0"/>
        <w:suppressAutoHyphens/>
        <w:autoSpaceDN w:val="0"/>
        <w:spacing w:after="0" w:line="240" w:lineRule="atLeast"/>
        <w:contextualSpacing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3C704A" w:rsidRDefault="003C704A" w:rsidP="00065637">
      <w:pPr>
        <w:widowControl w:val="0"/>
        <w:suppressAutoHyphens/>
        <w:autoSpaceDN w:val="0"/>
        <w:spacing w:after="0" w:line="240" w:lineRule="atLeast"/>
        <w:contextualSpacing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3C704A" w:rsidRDefault="003C704A" w:rsidP="00065637">
      <w:pPr>
        <w:widowControl w:val="0"/>
        <w:suppressAutoHyphens/>
        <w:autoSpaceDN w:val="0"/>
        <w:spacing w:after="0" w:line="240" w:lineRule="atLeast"/>
        <w:contextualSpacing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3C704A" w:rsidRDefault="003C704A" w:rsidP="00065637">
      <w:pPr>
        <w:widowControl w:val="0"/>
        <w:suppressAutoHyphens/>
        <w:autoSpaceDN w:val="0"/>
        <w:spacing w:after="0" w:line="240" w:lineRule="atLeast"/>
        <w:contextualSpacing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3C704A" w:rsidRDefault="003C704A" w:rsidP="00065637">
      <w:pPr>
        <w:widowControl w:val="0"/>
        <w:suppressAutoHyphens/>
        <w:autoSpaceDN w:val="0"/>
        <w:spacing w:after="0" w:line="240" w:lineRule="atLeast"/>
        <w:contextualSpacing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3C704A" w:rsidRDefault="003C704A" w:rsidP="00065637">
      <w:pPr>
        <w:widowControl w:val="0"/>
        <w:suppressAutoHyphens/>
        <w:autoSpaceDN w:val="0"/>
        <w:spacing w:after="0" w:line="240" w:lineRule="atLeast"/>
        <w:contextualSpacing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3C704A" w:rsidRDefault="003C704A" w:rsidP="00065637">
      <w:pPr>
        <w:widowControl w:val="0"/>
        <w:suppressAutoHyphens/>
        <w:autoSpaceDN w:val="0"/>
        <w:spacing w:after="0" w:line="240" w:lineRule="atLeast"/>
        <w:contextualSpacing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3C704A" w:rsidRDefault="003C704A" w:rsidP="00065637">
      <w:pPr>
        <w:widowControl w:val="0"/>
        <w:suppressAutoHyphens/>
        <w:autoSpaceDN w:val="0"/>
        <w:spacing w:after="0" w:line="240" w:lineRule="atLeast"/>
        <w:contextualSpacing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CD4DDF" w:rsidRDefault="00CD4DDF" w:rsidP="00062624">
      <w:pPr>
        <w:widowControl w:val="0"/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CD4DDF" w:rsidRDefault="00CD4DDF" w:rsidP="00065637">
      <w:pPr>
        <w:widowControl w:val="0"/>
        <w:suppressAutoHyphens/>
        <w:autoSpaceDN w:val="0"/>
        <w:spacing w:after="0" w:line="240" w:lineRule="atLeast"/>
        <w:contextualSpacing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75650F" w:rsidRDefault="0075650F" w:rsidP="00065637">
      <w:pPr>
        <w:widowControl w:val="0"/>
        <w:suppressAutoHyphens/>
        <w:autoSpaceDN w:val="0"/>
        <w:spacing w:after="0" w:line="240" w:lineRule="atLeast"/>
        <w:contextualSpacing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en-US" w:eastAsia="ja-JP" w:bidi="fa-IR"/>
        </w:rPr>
        <w:t>III</w:t>
      </w:r>
      <w:r w:rsidR="00F84FDB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Раздел</w:t>
      </w: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.</w:t>
      </w:r>
      <w:r w:rsidR="006A381E" w:rsidRPr="00FB3A30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  <w:t>Взаимоде</w:t>
      </w:r>
      <w:r w:rsidR="00065637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йствие </w:t>
      </w:r>
      <w:r w:rsidR="00F84FDB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 xml:space="preserve">ДОУ </w:t>
      </w:r>
      <w:r w:rsidR="00F84FDB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  <w:t>с</w:t>
      </w: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 xml:space="preserve"> социумом</w:t>
      </w:r>
    </w:p>
    <w:p w:rsidR="006A381E" w:rsidRPr="00F84FDB" w:rsidRDefault="0075650F" w:rsidP="00065637">
      <w:pPr>
        <w:widowControl w:val="0"/>
        <w:suppressAutoHyphens/>
        <w:autoSpaceDN w:val="0"/>
        <w:spacing w:after="0" w:line="240" w:lineRule="atLeast"/>
        <w:contextualSpacing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 xml:space="preserve">1.Взаимодействие с </w:t>
      </w:r>
      <w:r w:rsidR="00F84FDB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  <w:t>сем</w:t>
      </w:r>
      <w:r w:rsidR="00F84FDB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ья</w:t>
      </w: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 xml:space="preserve">ми воспитанников </w:t>
      </w:r>
    </w:p>
    <w:p w:rsidR="006A381E" w:rsidRPr="00062624" w:rsidRDefault="00E35A3F" w:rsidP="00FB3A30">
      <w:pPr>
        <w:widowControl w:val="0"/>
        <w:suppressAutoHyphens/>
        <w:autoSpaceDN w:val="0"/>
        <w:spacing w:after="0" w:line="240" w:lineRule="atLeast"/>
        <w:ind w:firstLine="540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u w:val="single"/>
          <w:lang w:val="de-DE" w:eastAsia="ja-JP" w:bidi="fa-IR"/>
        </w:rPr>
        <w:t>Цель</w:t>
      </w: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u w:val="single"/>
          <w:lang w:eastAsia="ja-JP" w:bidi="fa-IR"/>
        </w:rPr>
        <w:t>.</w:t>
      </w:r>
      <w:r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В</w:t>
      </w:r>
      <w:r w:rsidR="0075650F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овлечение родителей в работу по  организации познавательно-творческой деятельности  детей, воспитанию любви к своей Родине</w:t>
      </w:r>
      <w:r w:rsidR="006A381E" w:rsidRPr="00FB3A3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,</w:t>
      </w:r>
      <w:r w:rsidR="0075650F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гордости за её  достижения,</w:t>
      </w:r>
      <w:r w:rsidR="00062624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по приобщению </w:t>
      </w:r>
      <w:r w:rsidR="006A381E" w:rsidRPr="00FB3A3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к</w:t>
      </w:r>
      <w:r w:rsidR="00062624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народной культуре  и традиция и обычаям своей страны.</w:t>
      </w:r>
    </w:p>
    <w:p w:rsidR="006A381E" w:rsidRPr="00E35A3F" w:rsidRDefault="006A381E" w:rsidP="00FB3A30">
      <w:pPr>
        <w:widowControl w:val="0"/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tbl>
      <w:tblPr>
        <w:tblW w:w="10206" w:type="dxa"/>
        <w:tblInd w:w="-4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4"/>
        <w:gridCol w:w="29"/>
        <w:gridCol w:w="5090"/>
        <w:gridCol w:w="13"/>
        <w:gridCol w:w="2126"/>
        <w:gridCol w:w="36"/>
        <w:gridCol w:w="1948"/>
      </w:tblGrid>
      <w:tr w:rsidR="006A381E" w:rsidRPr="00FB3A30" w:rsidTr="00E676C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  <w:t>№</w:t>
            </w:r>
          </w:p>
        </w:tc>
        <w:tc>
          <w:tcPr>
            <w:tcW w:w="5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  <w:t>Мероприятия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  <w:t>Сроки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  <w:t>Ответственный</w:t>
            </w:r>
          </w:p>
        </w:tc>
      </w:tr>
      <w:tr w:rsidR="006A381E" w:rsidRPr="00FB3A30" w:rsidTr="00E676C1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  <w:t>Собрания, конференции, Дни открытых дверей</w:t>
            </w:r>
          </w:p>
        </w:tc>
      </w:tr>
      <w:tr w:rsidR="006A381E" w:rsidRPr="00FB3A30" w:rsidTr="00E676C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5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E39DD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Организационные г</w:t>
            </w:r>
            <w:r w:rsidR="006A381E"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рупповые родительские собрания.</w:t>
            </w:r>
          </w:p>
          <w:p w:rsidR="006A381E" w:rsidRPr="002F04E9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Беседы</w:t>
            </w:r>
            <w:r w:rsidR="002F04E9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специалистов ДОУ(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медсестры, психолога, логопеда, муз. </w:t>
            </w:r>
            <w:r w:rsidR="002F04E9"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Р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уководителя</w:t>
            </w:r>
            <w:r w:rsidR="002F04E9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)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E39DD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сентябрь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воспитатели</w:t>
            </w: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групп</w:t>
            </w:r>
          </w:p>
        </w:tc>
      </w:tr>
      <w:tr w:rsidR="006A381E" w:rsidRPr="00FB3A30" w:rsidTr="00E676C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  <w:tc>
          <w:tcPr>
            <w:tcW w:w="5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2F04E9" w:rsidRDefault="006E39DD" w:rsidP="002F04E9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Организационное </w:t>
            </w:r>
            <w:r w:rsidR="006A381E"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родительское собрание</w:t>
            </w:r>
            <w:r w:rsidR="002F04E9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 Презентация работы ДОУпо гражданско-патриотическому направлению. Обсуждение плана работы.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E39DD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с</w:t>
            </w:r>
            <w:r w:rsidR="00BF0E7C"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ентябрь  </w:t>
            </w:r>
          </w:p>
          <w:p w:rsidR="00BF0E7C" w:rsidRPr="00FB3A30" w:rsidRDefault="00BF0E7C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администрация,</w:t>
            </w: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специалисты</w:t>
            </w:r>
          </w:p>
        </w:tc>
      </w:tr>
      <w:tr w:rsidR="002F04E9" w:rsidRPr="00FB3A30" w:rsidTr="00E676C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Pr="00FB3A30" w:rsidRDefault="002F04E9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5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Pr="00212884" w:rsidRDefault="002F04E9" w:rsidP="00F84FDB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Тематические групповые родительские собрания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Pr="00212884" w:rsidRDefault="002F04E9" w:rsidP="00F84FDB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 течение года по планам групп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Pr="00212884" w:rsidRDefault="002F04E9" w:rsidP="00F84FDB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воспитатели </w:t>
            </w:r>
          </w:p>
        </w:tc>
      </w:tr>
      <w:tr w:rsidR="002F04E9" w:rsidRPr="00FB3A30" w:rsidTr="00E676C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Default="002F04E9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5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Default="002F04E9" w:rsidP="00F84FDB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Итоговое родительское собрание. Работа ДОУ в летний период. Безопасность детей.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Default="002F04E9" w:rsidP="00F84FDB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ай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Default="002F04E9" w:rsidP="00F84FDB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заведующая</w:t>
            </w:r>
          </w:p>
          <w:p w:rsidR="002F04E9" w:rsidRDefault="002F04E9" w:rsidP="00F84FDB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зам</w:t>
            </w:r>
            <w:proofErr w:type="gramStart"/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.з</w:t>
            </w:r>
            <w:proofErr w:type="gramEnd"/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ав. по ВОР</w:t>
            </w:r>
          </w:p>
          <w:p w:rsidR="002F04E9" w:rsidRDefault="002F04E9" w:rsidP="00F84FDB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специалисты</w:t>
            </w:r>
          </w:p>
        </w:tc>
      </w:tr>
      <w:tr w:rsidR="002F04E9" w:rsidRPr="00FB3A30" w:rsidTr="00E676C1">
        <w:tc>
          <w:tcPr>
            <w:tcW w:w="96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Default="002F04E9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119" w:type="dxa"/>
            <w:gridSpan w:val="2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Default="002F04E9" w:rsidP="00393636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Default="002F04E9" w:rsidP="00393636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948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Default="002F04E9" w:rsidP="00393636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F04E9" w:rsidRPr="00FB3A30" w:rsidTr="00E676C1">
        <w:tc>
          <w:tcPr>
            <w:tcW w:w="1020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E9" w:rsidRPr="00FB3A30" w:rsidRDefault="002F04E9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  <w:t>Семинары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  <w:t xml:space="preserve">, </w:t>
            </w:r>
            <w:r w:rsidRPr="00FB3A30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  <w:t>практикумы</w:t>
            </w:r>
          </w:p>
        </w:tc>
      </w:tr>
      <w:tr w:rsidR="002F04E9" w:rsidRPr="00FB3A30" w:rsidTr="00E676C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E9" w:rsidRPr="00FB3A30" w:rsidRDefault="002F04E9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5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Pr="002F04E9" w:rsidRDefault="002F04E9" w:rsidP="00E35A3F">
            <w:pPr>
              <w:widowControl w:val="0"/>
              <w:suppressAutoHyphens/>
              <w:autoSpaceDN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 «Роль артикуляционной гимнастики в коррекции звуков»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Pr="002F04E9" w:rsidRDefault="002F04E9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сентябрь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Pr="002F04E9" w:rsidRDefault="002F04E9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логопед</w:t>
            </w:r>
          </w:p>
        </w:tc>
      </w:tr>
      <w:tr w:rsidR="002F04E9" w:rsidRPr="00FB3A30" w:rsidTr="00E676C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Pr="00FB3A30" w:rsidRDefault="002F04E9" w:rsidP="00F84FDB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  <w:tc>
          <w:tcPr>
            <w:tcW w:w="5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Default="002F04E9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«Чистоговорки. Для чего они нужны?»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Default="00B86C2A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октябрь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Default="002F04E9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логопед</w:t>
            </w:r>
          </w:p>
        </w:tc>
      </w:tr>
      <w:tr w:rsidR="00E35A3F" w:rsidRPr="00FB3A30" w:rsidTr="00E676C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3F" w:rsidRPr="00E35A3F" w:rsidRDefault="00E35A3F" w:rsidP="00F84FDB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5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3F" w:rsidRDefault="00E35A3F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Игры  на развитие фонетико-фонематического слуха детей с ОНР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3F" w:rsidRDefault="00E35A3F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ноябрь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3F" w:rsidRDefault="00E35A3F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логопед</w:t>
            </w:r>
          </w:p>
        </w:tc>
      </w:tr>
      <w:tr w:rsidR="002F04E9" w:rsidRPr="00FB3A30" w:rsidTr="00E676C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Pr="006E39DD" w:rsidRDefault="002F04E9" w:rsidP="00F84FDB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5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E9" w:rsidRPr="006E39DD" w:rsidRDefault="002F04E9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Неде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ля мастер-классов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по ДПТ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для родителей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и детей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E9" w:rsidRPr="00FB3A30" w:rsidRDefault="002F04E9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декабрь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E9" w:rsidRPr="00FB3A30" w:rsidRDefault="002F04E9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воспитатели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ДОУ</w:t>
            </w:r>
          </w:p>
        </w:tc>
      </w:tr>
      <w:tr w:rsidR="002F04E9" w:rsidRPr="00FB3A30" w:rsidTr="00E676C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Pr="006E39DD" w:rsidRDefault="002F04E9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Pr="006E39DD" w:rsidRDefault="002F04E9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Основы патриотического воспитания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Pr="006E39DD" w:rsidRDefault="002F04E9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февраль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Default="002F04E9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зам</w:t>
            </w:r>
            <w:proofErr w:type="gramStart"/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.з</w:t>
            </w:r>
            <w:proofErr w:type="gramEnd"/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ав. по ВОР</w:t>
            </w:r>
          </w:p>
        </w:tc>
      </w:tr>
      <w:tr w:rsidR="002F04E9" w:rsidRPr="00FB3A30" w:rsidTr="00E676C1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Pr="00B86C2A" w:rsidRDefault="00B86C2A" w:rsidP="00FB3A30">
            <w:pPr>
              <w:widowControl w:val="0"/>
              <w:tabs>
                <w:tab w:val="left" w:pos="3909"/>
              </w:tabs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  <w:tab/>
              <w:t>Акции, конкурсы</w:t>
            </w:r>
          </w:p>
        </w:tc>
      </w:tr>
      <w:tr w:rsidR="002F04E9" w:rsidRPr="00FB3A30" w:rsidTr="00E676C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Pr="00FB3A30" w:rsidRDefault="002F04E9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  <w:p w:rsidR="002F04E9" w:rsidRPr="00FB3A30" w:rsidRDefault="002F04E9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E9" w:rsidRPr="00FB3A30" w:rsidRDefault="002F04E9" w:rsidP="006E39DD">
            <w:pPr>
              <w:pStyle w:val="1"/>
              <w:spacing w:before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Смотр-конкур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игровых</w:t>
            </w:r>
            <w:r w:rsidRPr="00FB3A3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участков 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Pr="00765060" w:rsidRDefault="002F04E9" w:rsidP="00751ADA">
            <w:pPr>
              <w:widowControl w:val="0"/>
              <w:suppressAutoHyphens/>
              <w:autoSpaceDN w:val="0"/>
              <w:snapToGrid w:val="0"/>
              <w:spacing w:after="0" w:line="240" w:lineRule="atLeast"/>
              <w:ind w:left="73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сентябрь, май</w:t>
            </w:r>
          </w:p>
          <w:p w:rsidR="002F04E9" w:rsidRPr="00FB3A30" w:rsidRDefault="002F04E9" w:rsidP="00751ADA">
            <w:pPr>
              <w:widowControl w:val="0"/>
              <w:suppressAutoHyphens/>
              <w:autoSpaceDN w:val="0"/>
              <w:spacing w:after="0" w:line="240" w:lineRule="atLeast"/>
              <w:ind w:left="73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E9" w:rsidRPr="00FB3A30" w:rsidRDefault="002F04E9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МС,</w:t>
            </w:r>
          </w:p>
          <w:p w:rsidR="002F04E9" w:rsidRPr="00FB3A30" w:rsidRDefault="002F04E9" w:rsidP="00FB3A30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род</w:t>
            </w:r>
            <w:proofErr w:type="gramStart"/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.к</w:t>
            </w:r>
            <w:proofErr w:type="gramEnd"/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омитет</w:t>
            </w:r>
          </w:p>
        </w:tc>
      </w:tr>
      <w:tr w:rsidR="002F04E9" w:rsidRPr="00FB3A30" w:rsidTr="00E676C1">
        <w:trPr>
          <w:trHeight w:val="112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E9" w:rsidRPr="00FB3A30" w:rsidRDefault="002F04E9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2</w:t>
            </w:r>
          </w:p>
          <w:p w:rsidR="002F04E9" w:rsidRPr="00FB3A30" w:rsidRDefault="002F04E9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4E9" w:rsidRPr="00FB3A30" w:rsidRDefault="002F04E9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работ декоративно-прикладного творчества «Богатыри – защитники земли русской»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E9" w:rsidRPr="00FB3A30" w:rsidRDefault="002F04E9" w:rsidP="00751ADA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н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оябрь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E9" w:rsidRPr="00751ADA" w:rsidRDefault="002F04E9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площадка</w:t>
            </w:r>
          </w:p>
          <w:p w:rsidR="002F04E9" w:rsidRPr="00FB3A30" w:rsidRDefault="002F04E9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воспитатели групп, родители.</w:t>
            </w:r>
          </w:p>
          <w:p w:rsidR="002F04E9" w:rsidRPr="0000698A" w:rsidRDefault="0000698A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род</w:t>
            </w:r>
            <w:proofErr w:type="gramStart"/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.к</w:t>
            </w:r>
            <w:proofErr w:type="gramEnd"/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омитет</w:t>
            </w:r>
          </w:p>
        </w:tc>
      </w:tr>
      <w:tr w:rsidR="0000698A" w:rsidRPr="00FB3A30" w:rsidTr="00E676C1">
        <w:trPr>
          <w:trHeight w:val="5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98A" w:rsidRPr="00FB3A30" w:rsidRDefault="0000698A" w:rsidP="00410CAD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5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98A" w:rsidRDefault="0000698A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 « Моя Россия»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(Наша страна глазами родителей и детей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амые интересные места, интересные  моменты нашей истории, </w:t>
            </w:r>
            <w:r w:rsidRPr="005A1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ьности  и  неофициальные символы России</w:t>
            </w:r>
            <w:r w:rsidRPr="005A1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98A" w:rsidRPr="00FB3A30" w:rsidRDefault="0000698A" w:rsidP="00F84FDB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н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оябрь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98A" w:rsidRPr="00FB3A30" w:rsidRDefault="0000698A" w:rsidP="00F84FDB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ам</w:t>
            </w:r>
            <w:proofErr w:type="gramStart"/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.з</w:t>
            </w:r>
            <w:proofErr w:type="gramEnd"/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ав.по ВОР,</w:t>
            </w:r>
          </w:p>
          <w:p w:rsidR="0000698A" w:rsidRPr="00FB3A30" w:rsidRDefault="0000698A" w:rsidP="00F84FDB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оспитаели, родители</w:t>
            </w:r>
          </w:p>
        </w:tc>
      </w:tr>
      <w:tr w:rsidR="0000698A" w:rsidRPr="00FB3A30" w:rsidTr="00E676C1">
        <w:trPr>
          <w:trHeight w:val="58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98A" w:rsidRPr="00FB3A30" w:rsidRDefault="0000698A" w:rsidP="00410CAD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5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98A" w:rsidRDefault="0000698A" w:rsidP="00F84FDB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за здоровый образ жизни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98A" w:rsidRDefault="0000698A" w:rsidP="00F84FDB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март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98A" w:rsidRDefault="0000698A" w:rsidP="00F84FDB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инструктор</w:t>
            </w:r>
          </w:p>
        </w:tc>
      </w:tr>
      <w:tr w:rsidR="0000698A" w:rsidRPr="00FB3A30" w:rsidTr="00E676C1">
        <w:trPr>
          <w:trHeight w:val="84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98A" w:rsidRPr="00FB3A30" w:rsidRDefault="0000698A" w:rsidP="00410CAD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5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98A" w:rsidRPr="00FB3A30" w:rsidRDefault="0000698A" w:rsidP="00F84FDB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  «Книга памяти. Мой прадедушка-участник</w:t>
            </w:r>
            <w:r w:rsidRPr="00FB3A30">
              <w:rPr>
                <w:rFonts w:ascii="Times New Roman" w:hAnsi="Times New Roman" w:cs="Times New Roman"/>
                <w:sz w:val="24"/>
                <w:szCs w:val="24"/>
              </w:rPr>
              <w:t xml:space="preserve">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98A" w:rsidRDefault="0000698A" w:rsidP="00F84FDB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май</w:t>
            </w:r>
          </w:p>
          <w:p w:rsidR="0000698A" w:rsidRPr="00FB3A30" w:rsidRDefault="0000698A" w:rsidP="00F84FDB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(в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течение года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98A" w:rsidRPr="00FB3A30" w:rsidRDefault="0000698A" w:rsidP="00F84FDB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ам</w:t>
            </w:r>
            <w:proofErr w:type="gramStart"/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.з</w:t>
            </w:r>
            <w:proofErr w:type="gramEnd"/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ав.по ВОР,</w:t>
            </w:r>
          </w:p>
          <w:p w:rsidR="0000698A" w:rsidRPr="00FB3A30" w:rsidRDefault="0000698A" w:rsidP="00F84FDB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оспитаели, родители</w:t>
            </w:r>
          </w:p>
        </w:tc>
      </w:tr>
      <w:tr w:rsidR="0000698A" w:rsidRPr="00FB3A30" w:rsidTr="00E676C1">
        <w:trPr>
          <w:trHeight w:val="577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98A" w:rsidRPr="00FB3A30" w:rsidRDefault="0000698A" w:rsidP="00410CAD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6</w:t>
            </w:r>
          </w:p>
          <w:p w:rsidR="0000698A" w:rsidRPr="00FB3A30" w:rsidRDefault="0000698A" w:rsidP="00410CAD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98A" w:rsidRPr="00751ADA" w:rsidRDefault="0000698A" w:rsidP="00F84FDB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ыставк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и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декоративно-прикладного искусства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(времена года, торжественные даты, народные 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lastRenderedPageBreak/>
              <w:t>праздники, ПДД и ПБ)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98A" w:rsidRPr="00FB3A30" w:rsidRDefault="0000698A" w:rsidP="00F84FDB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lastRenderedPageBreak/>
              <w:t>в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течение года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98A" w:rsidRPr="00FB3A30" w:rsidRDefault="0000698A" w:rsidP="00F84FDB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МС,</w:t>
            </w:r>
          </w:p>
          <w:p w:rsidR="0000698A" w:rsidRPr="00FB3A30" w:rsidRDefault="0000698A" w:rsidP="00F84FDB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воспитатели </w:t>
            </w:r>
          </w:p>
        </w:tc>
      </w:tr>
      <w:tr w:rsidR="0000698A" w:rsidRPr="00FB3A30" w:rsidTr="00E676C1">
        <w:tc>
          <w:tcPr>
            <w:tcW w:w="96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98A" w:rsidRPr="00FB3A30" w:rsidRDefault="0000698A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119" w:type="dxa"/>
            <w:gridSpan w:val="2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98A" w:rsidRPr="00751ADA" w:rsidRDefault="0000698A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98A" w:rsidRPr="00FB3A30" w:rsidRDefault="0000698A" w:rsidP="00751ADA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948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98A" w:rsidRPr="00FB3A30" w:rsidRDefault="0000698A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00698A" w:rsidRPr="00FB3A30" w:rsidTr="00E676C1">
        <w:tc>
          <w:tcPr>
            <w:tcW w:w="1020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98A" w:rsidRPr="00FB3A30" w:rsidRDefault="0000698A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  <w:t>Анкетирование</w:t>
            </w:r>
          </w:p>
        </w:tc>
      </w:tr>
      <w:tr w:rsidR="0000698A" w:rsidRPr="00FB3A30" w:rsidTr="00E676C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98A" w:rsidRPr="00FB3A30" w:rsidRDefault="0000698A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5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98A" w:rsidRPr="00FB3A30" w:rsidRDefault="0000698A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Составление социального паспорта группы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98A" w:rsidRPr="00FB3A30" w:rsidRDefault="0000698A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октябрь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98A" w:rsidRPr="00FB3A30" w:rsidRDefault="0000698A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ам</w:t>
            </w:r>
            <w:proofErr w:type="gramStart"/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.з</w:t>
            </w:r>
            <w:proofErr w:type="gramEnd"/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ав.по ВОР</w:t>
            </w:r>
          </w:p>
        </w:tc>
      </w:tr>
      <w:tr w:rsidR="0000698A" w:rsidRPr="00FB3A30" w:rsidTr="00E676C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98A" w:rsidRPr="00FB3A30" w:rsidRDefault="0000698A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5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98A" w:rsidRPr="00FB3A30" w:rsidRDefault="0000698A" w:rsidP="00F84FDB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«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Физическое воспитание и ваш ребёнок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»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98A" w:rsidRPr="00AE3523" w:rsidRDefault="0000698A" w:rsidP="00F84FDB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февраль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98A" w:rsidRDefault="0000698A" w:rsidP="00F84FDB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зам.зав по ВОР</w:t>
            </w:r>
          </w:p>
          <w:p w:rsidR="0000698A" w:rsidRPr="00AE3523" w:rsidRDefault="0000698A" w:rsidP="00F84FDB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инструктор</w:t>
            </w:r>
          </w:p>
        </w:tc>
      </w:tr>
      <w:tr w:rsidR="0000698A" w:rsidRPr="00FB3A30" w:rsidTr="00E676C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98A" w:rsidRPr="00FB3A30" w:rsidRDefault="0000698A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5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98A" w:rsidRPr="00FB3A30" w:rsidRDefault="0000698A" w:rsidP="0000698A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«Работа ДОУ глазами родителей»</w:t>
            </w:r>
          </w:p>
          <w:p w:rsidR="0000698A" w:rsidRPr="00FB3A30" w:rsidRDefault="0000698A" w:rsidP="0000698A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Цель: выявить направления деятельности ДОУ интересные родителям и направления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,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требующие модернизации.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98A" w:rsidRPr="00AE3523" w:rsidRDefault="0000698A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апрль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98A" w:rsidRPr="00FC0D6E" w:rsidRDefault="0000698A" w:rsidP="0000698A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з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ам.зав по ВОР</w:t>
            </w:r>
          </w:p>
          <w:p w:rsidR="0000698A" w:rsidRPr="00AE3523" w:rsidRDefault="0000698A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воспитатели</w:t>
            </w:r>
          </w:p>
        </w:tc>
      </w:tr>
      <w:tr w:rsidR="0000698A" w:rsidRPr="00FB3A30" w:rsidTr="00E676C1">
        <w:tc>
          <w:tcPr>
            <w:tcW w:w="96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98A" w:rsidRPr="00FB3A30" w:rsidRDefault="0000698A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119" w:type="dxa"/>
            <w:gridSpan w:val="2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98A" w:rsidRPr="00FB3A30" w:rsidRDefault="0000698A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98A" w:rsidRPr="00FB3A30" w:rsidRDefault="0000698A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948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98A" w:rsidRPr="00FB3A30" w:rsidRDefault="0000698A" w:rsidP="0000698A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00698A" w:rsidRPr="00FB3A30" w:rsidTr="00E676C1">
        <w:tc>
          <w:tcPr>
            <w:tcW w:w="1020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98A" w:rsidRPr="00FB3A30" w:rsidRDefault="0000698A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  <w:t>Субботники</w:t>
            </w:r>
          </w:p>
        </w:tc>
      </w:tr>
      <w:tr w:rsidR="0000698A" w:rsidRPr="00FB3A30" w:rsidTr="00E676C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98A" w:rsidRPr="00FB3A30" w:rsidRDefault="0000698A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5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98A" w:rsidRPr="00FB3A30" w:rsidRDefault="0000698A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Помощь  родителей в оборудовании снежных построек.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98A" w:rsidRPr="00FB3A30" w:rsidRDefault="0000698A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зима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98A" w:rsidRPr="00FB3A30" w:rsidRDefault="0000698A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групповые 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советы 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родител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ей</w:t>
            </w:r>
          </w:p>
        </w:tc>
      </w:tr>
      <w:tr w:rsidR="0000698A" w:rsidRPr="00FB3A30" w:rsidTr="00E676C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98A" w:rsidRPr="00FB3A30" w:rsidRDefault="0000698A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  <w:tc>
          <w:tcPr>
            <w:tcW w:w="5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98A" w:rsidRPr="00FB3A30" w:rsidRDefault="0000698A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Декада  по благоустройству территории ДОУ, участков.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98A" w:rsidRPr="00FB3A30" w:rsidRDefault="0000698A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а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прель-май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98A" w:rsidRDefault="0000698A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завхоз</w:t>
            </w:r>
          </w:p>
          <w:p w:rsidR="0000698A" w:rsidRPr="00FB3A30" w:rsidRDefault="0000698A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советы 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родител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ей</w:t>
            </w:r>
          </w:p>
        </w:tc>
      </w:tr>
      <w:tr w:rsidR="0000698A" w:rsidRPr="00FB3A30" w:rsidTr="00E676C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98A" w:rsidRPr="00FB3A30" w:rsidRDefault="0000698A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3</w:t>
            </w:r>
          </w:p>
        </w:tc>
        <w:tc>
          <w:tcPr>
            <w:tcW w:w="5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98A" w:rsidRPr="00FB3A30" w:rsidRDefault="0000698A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Участие родителей в подготовке и ремонте ДОУ.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98A" w:rsidRPr="00FB3A30" w:rsidRDefault="0000698A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май-июнь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98A" w:rsidRPr="00FB3A30" w:rsidRDefault="0000698A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завхоз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советы 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родител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ей</w:t>
            </w:r>
          </w:p>
        </w:tc>
      </w:tr>
      <w:tr w:rsidR="0000698A" w:rsidRPr="00FB3A30" w:rsidTr="00E676C1">
        <w:trPr>
          <w:trHeight w:val="66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98A" w:rsidRPr="00FB3A30" w:rsidRDefault="0000698A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4</w:t>
            </w:r>
          </w:p>
        </w:tc>
        <w:tc>
          <w:tcPr>
            <w:tcW w:w="5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98A" w:rsidRPr="00FB3A30" w:rsidRDefault="0000698A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Подготовка ДОУ к новому учебному году.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98A" w:rsidRPr="00FB3A30" w:rsidRDefault="0000698A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август- сентябрь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98A" w:rsidRPr="00B86C2A" w:rsidRDefault="0000698A" w:rsidP="00B86C2A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коллектив 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ДОУ 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родител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ей</w:t>
            </w:r>
          </w:p>
        </w:tc>
      </w:tr>
      <w:tr w:rsidR="0000698A" w:rsidRPr="00212884" w:rsidTr="00E67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</w:trPr>
        <w:tc>
          <w:tcPr>
            <w:tcW w:w="10206" w:type="dxa"/>
            <w:gridSpan w:val="7"/>
          </w:tcPr>
          <w:p w:rsidR="0000698A" w:rsidRPr="00212884" w:rsidRDefault="0000698A" w:rsidP="0085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Включение родителей в воспитательно-образовательный процесс</w:t>
            </w:r>
          </w:p>
        </w:tc>
      </w:tr>
      <w:tr w:rsidR="0000698A" w:rsidRPr="00212884" w:rsidTr="00E67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c>
          <w:tcPr>
            <w:tcW w:w="993" w:type="dxa"/>
            <w:gridSpan w:val="2"/>
          </w:tcPr>
          <w:p w:rsidR="0000698A" w:rsidRPr="00212884" w:rsidRDefault="0000698A" w:rsidP="0085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gridSpan w:val="2"/>
          </w:tcPr>
          <w:p w:rsidR="0000698A" w:rsidRPr="00212884" w:rsidRDefault="0000698A" w:rsidP="0021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Занятия</w:t>
            </w:r>
            <w:r w:rsidRPr="0021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праздники с участием родителей.</w:t>
            </w:r>
          </w:p>
          <w:p w:rsidR="0000698A" w:rsidRPr="00212884" w:rsidRDefault="0000698A" w:rsidP="0021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Групповые  досуговые  мероприятия с участием родителей.</w:t>
            </w:r>
          </w:p>
          <w:p w:rsidR="0000698A" w:rsidRPr="00212884" w:rsidRDefault="0000698A" w:rsidP="0085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Участие в организации выставок.</w:t>
            </w:r>
          </w:p>
        </w:tc>
        <w:tc>
          <w:tcPr>
            <w:tcW w:w="2126" w:type="dxa"/>
          </w:tcPr>
          <w:p w:rsidR="0000698A" w:rsidRPr="00212884" w:rsidRDefault="0000698A" w:rsidP="0021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21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gridSpan w:val="2"/>
          </w:tcPr>
          <w:p w:rsidR="0000698A" w:rsidRPr="00212884" w:rsidRDefault="0000698A" w:rsidP="0021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00698A" w:rsidRPr="00212884" w:rsidRDefault="0000698A" w:rsidP="0021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музруководитель ст. воспитатель</w:t>
            </w:r>
          </w:p>
        </w:tc>
      </w:tr>
      <w:tr w:rsidR="0000698A" w:rsidRPr="00212884" w:rsidTr="00E67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c>
          <w:tcPr>
            <w:tcW w:w="993" w:type="dxa"/>
            <w:gridSpan w:val="2"/>
          </w:tcPr>
          <w:p w:rsidR="0000698A" w:rsidRPr="00212884" w:rsidRDefault="0000698A" w:rsidP="0085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103" w:type="dxa"/>
            <w:gridSpan w:val="2"/>
          </w:tcPr>
          <w:p w:rsidR="0000698A" w:rsidRPr="00212884" w:rsidRDefault="0000698A" w:rsidP="0021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Детские праздники, театрализованные представления.</w:t>
            </w:r>
          </w:p>
          <w:p w:rsidR="0000698A" w:rsidRPr="00212884" w:rsidRDefault="0000698A" w:rsidP="0021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Спортивные мероприятия с участием родителей.</w:t>
            </w:r>
          </w:p>
        </w:tc>
        <w:tc>
          <w:tcPr>
            <w:tcW w:w="2126" w:type="dxa"/>
          </w:tcPr>
          <w:p w:rsidR="0000698A" w:rsidRPr="00212884" w:rsidRDefault="0000698A" w:rsidP="0085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21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gridSpan w:val="2"/>
          </w:tcPr>
          <w:p w:rsidR="0000698A" w:rsidRPr="00212884" w:rsidRDefault="0000698A" w:rsidP="0021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</w:t>
            </w:r>
          </w:p>
          <w:p w:rsidR="0000698A" w:rsidRPr="00212884" w:rsidRDefault="0000698A" w:rsidP="0021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музруководитель инструктор </w:t>
            </w:r>
          </w:p>
        </w:tc>
      </w:tr>
      <w:tr w:rsidR="0000698A" w:rsidRPr="00212884" w:rsidTr="00E67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</w:trPr>
        <w:tc>
          <w:tcPr>
            <w:tcW w:w="10206" w:type="dxa"/>
            <w:gridSpan w:val="7"/>
          </w:tcPr>
          <w:p w:rsidR="0000698A" w:rsidRPr="00212884" w:rsidRDefault="0000698A" w:rsidP="0094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Педагогическое просвещение</w:t>
            </w:r>
            <w:r w:rsidR="00756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родителей</w:t>
            </w:r>
          </w:p>
        </w:tc>
      </w:tr>
      <w:tr w:rsidR="0000698A" w:rsidRPr="00212884" w:rsidTr="00E67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c>
          <w:tcPr>
            <w:tcW w:w="993" w:type="dxa"/>
            <w:gridSpan w:val="2"/>
          </w:tcPr>
          <w:p w:rsidR="0000698A" w:rsidRPr="00212884" w:rsidRDefault="0000698A" w:rsidP="0085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gridSpan w:val="2"/>
          </w:tcPr>
          <w:p w:rsidR="0000698A" w:rsidRPr="00212884" w:rsidRDefault="00B86C2A" w:rsidP="0021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0698A" w:rsidRPr="0021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нормативных документов, регламентирующих деятельность учреждения</w:t>
            </w:r>
            <w:r w:rsidR="0000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2.Родительские уголки </w:t>
            </w:r>
            <w:r w:rsidR="0000698A" w:rsidRPr="0021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</w:t>
            </w:r>
            <w:r w:rsidR="0000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698A" w:rsidRPr="00212884" w:rsidRDefault="0000698A" w:rsidP="0021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Информационные папки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-раскладушки</w:t>
            </w:r>
          </w:p>
          <w:p w:rsidR="0000698A" w:rsidRDefault="0000698A" w:rsidP="0021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1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логопеда.</w:t>
            </w:r>
          </w:p>
          <w:p w:rsidR="0000698A" w:rsidRDefault="0000698A" w:rsidP="0021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5.Информационный стенд «Советы психолога»</w:t>
            </w:r>
          </w:p>
          <w:p w:rsidR="0000698A" w:rsidRPr="00212884" w:rsidRDefault="0000698A" w:rsidP="0021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21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для родителей</w:t>
            </w:r>
          </w:p>
          <w:p w:rsidR="0000698A" w:rsidRPr="00212884" w:rsidRDefault="0000698A" w:rsidP="0021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1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Тематические выставки.</w:t>
            </w:r>
          </w:p>
        </w:tc>
        <w:tc>
          <w:tcPr>
            <w:tcW w:w="2126" w:type="dxa"/>
          </w:tcPr>
          <w:p w:rsidR="0000698A" w:rsidRPr="00212884" w:rsidRDefault="0000698A" w:rsidP="0085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21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gridSpan w:val="2"/>
          </w:tcPr>
          <w:p w:rsidR="0000698A" w:rsidRPr="00212884" w:rsidRDefault="0000698A" w:rsidP="0021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1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</w:t>
            </w:r>
            <w:r w:rsidRPr="0021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оспитатели,</w:t>
            </w:r>
          </w:p>
          <w:p w:rsidR="0000698A" w:rsidRDefault="0000698A" w:rsidP="0094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21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ам. зав. </w:t>
            </w:r>
            <w:proofErr w:type="gramStart"/>
            <w:r w:rsidRPr="0021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1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</w:p>
          <w:p w:rsidR="0000698A" w:rsidRPr="00212884" w:rsidRDefault="0000698A" w:rsidP="0094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00698A" w:rsidRPr="00212884" w:rsidTr="003C7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19"/>
        </w:trPr>
        <w:tc>
          <w:tcPr>
            <w:tcW w:w="993" w:type="dxa"/>
            <w:gridSpan w:val="2"/>
          </w:tcPr>
          <w:p w:rsidR="0000698A" w:rsidRPr="00212884" w:rsidRDefault="0000698A" w:rsidP="002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  <w:p w:rsidR="0000698A" w:rsidRPr="00212884" w:rsidRDefault="0000698A" w:rsidP="0085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</w:tcPr>
          <w:p w:rsidR="0000698A" w:rsidRDefault="00B86C2A" w:rsidP="003C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  <w:p w:rsidR="0000698A" w:rsidRDefault="0000698A" w:rsidP="003C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«Бережем здоровье д</w:t>
            </w:r>
            <w:r w:rsidR="00B86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етей. Десять заповедей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0698A" w:rsidRDefault="0000698A" w:rsidP="003C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двигательной активности у детей 2-3 лет»</w:t>
            </w:r>
          </w:p>
          <w:p w:rsidR="0000698A" w:rsidRDefault="0000698A" w:rsidP="003C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«Игры-забавы по развитию мелкой моторики у детей»</w:t>
            </w:r>
          </w:p>
          <w:p w:rsidR="0000698A" w:rsidRPr="003C704A" w:rsidRDefault="0000698A" w:rsidP="003C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«Дидактические  игры как средство развития логического мышления у дошкольников»</w:t>
            </w:r>
          </w:p>
        </w:tc>
        <w:tc>
          <w:tcPr>
            <w:tcW w:w="2126" w:type="dxa"/>
          </w:tcPr>
          <w:p w:rsidR="0000698A" w:rsidRDefault="0000698A" w:rsidP="0085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00698A" w:rsidRDefault="0000698A" w:rsidP="003C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98A" w:rsidRDefault="0000698A" w:rsidP="003C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3C704A" w:rsidRDefault="003C704A" w:rsidP="003C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98A" w:rsidRDefault="0000698A" w:rsidP="003C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</w:t>
            </w:r>
          </w:p>
          <w:p w:rsidR="003C704A" w:rsidRDefault="003C704A" w:rsidP="003C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98A" w:rsidRDefault="0000698A" w:rsidP="003C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  <w:p w:rsidR="003C704A" w:rsidRDefault="003C704A" w:rsidP="003C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98A" w:rsidRDefault="0000698A" w:rsidP="003C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00698A" w:rsidRPr="00212884" w:rsidTr="00E67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cantSplit/>
          <w:trHeight w:val="691"/>
        </w:trPr>
        <w:tc>
          <w:tcPr>
            <w:tcW w:w="993" w:type="dxa"/>
            <w:gridSpan w:val="2"/>
          </w:tcPr>
          <w:p w:rsidR="0000698A" w:rsidRPr="00212884" w:rsidRDefault="0000698A" w:rsidP="002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103" w:type="dxa"/>
            <w:gridSpan w:val="2"/>
          </w:tcPr>
          <w:p w:rsidR="0000698A" w:rsidRPr="00212884" w:rsidRDefault="0000698A" w:rsidP="0085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и консультирование.</w:t>
            </w:r>
          </w:p>
        </w:tc>
        <w:tc>
          <w:tcPr>
            <w:tcW w:w="2126" w:type="dxa"/>
          </w:tcPr>
          <w:p w:rsidR="0000698A" w:rsidRPr="00212884" w:rsidRDefault="0000698A" w:rsidP="0085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1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21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gridSpan w:val="2"/>
          </w:tcPr>
          <w:p w:rsidR="0000698A" w:rsidRPr="00212884" w:rsidRDefault="0000698A" w:rsidP="00B86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r w:rsidR="00B86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</w:tr>
    </w:tbl>
    <w:p w:rsidR="00FC0D6E" w:rsidRDefault="00FC0D6E" w:rsidP="002C08EE">
      <w:pPr>
        <w:widowControl w:val="0"/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3C704A" w:rsidRDefault="003C704A" w:rsidP="00FB3A30">
      <w:pPr>
        <w:widowControl w:val="0"/>
        <w:suppressAutoHyphens/>
        <w:autoSpaceDN w:val="0"/>
        <w:spacing w:after="0" w:line="240" w:lineRule="atLeast"/>
        <w:contextualSpacing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3C704A" w:rsidRDefault="003C704A" w:rsidP="00FB3A30">
      <w:pPr>
        <w:widowControl w:val="0"/>
        <w:suppressAutoHyphens/>
        <w:autoSpaceDN w:val="0"/>
        <w:spacing w:after="0" w:line="240" w:lineRule="atLeast"/>
        <w:contextualSpacing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6A381E" w:rsidRPr="00FB3A30" w:rsidRDefault="0075650F" w:rsidP="00FB3A30">
      <w:pPr>
        <w:widowControl w:val="0"/>
        <w:suppressAutoHyphens/>
        <w:autoSpaceDN w:val="0"/>
        <w:spacing w:after="0" w:line="240" w:lineRule="atLeast"/>
        <w:contextualSpacing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2</w:t>
      </w:r>
      <w:r w:rsidR="006A381E" w:rsidRPr="00FB3A30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  <w:t>.Взаимодействие со школой</w:t>
      </w:r>
    </w:p>
    <w:p w:rsidR="006A381E" w:rsidRPr="00FB3A30" w:rsidRDefault="006A381E" w:rsidP="00FB3A30">
      <w:pPr>
        <w:widowControl w:val="0"/>
        <w:suppressAutoHyphens/>
        <w:autoSpaceDN w:val="0"/>
        <w:spacing w:after="0" w:line="240" w:lineRule="atLeast"/>
        <w:contextualSpacing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</w:pPr>
    </w:p>
    <w:tbl>
      <w:tblPr>
        <w:tblW w:w="10206" w:type="dxa"/>
        <w:tblInd w:w="-4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31"/>
        <w:gridCol w:w="5160"/>
        <w:gridCol w:w="2006"/>
        <w:gridCol w:w="2109"/>
      </w:tblGrid>
      <w:tr w:rsidR="006A381E" w:rsidRPr="00FB3A30" w:rsidTr="00E676C1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B86C2A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Обсуждение мероприятий по организа</w:t>
            </w:r>
            <w:r w:rsidR="00B86C2A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ции преемственности ДОУ и школы</w:t>
            </w:r>
            <w:r w:rsidR="00B86C2A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 требованиями ФГОС ДО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сентябрь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завуч СОШ №7</w:t>
            </w: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зам. зав. по ВОР</w:t>
            </w: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специалисты</w:t>
            </w:r>
          </w:p>
        </w:tc>
      </w:tr>
      <w:tr w:rsidR="006A381E" w:rsidRPr="00FB3A30" w:rsidTr="00E676C1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Посещение школьной линейки (подготовительные группы).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1 сентября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воспитатели,</w:t>
            </w: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родители</w:t>
            </w:r>
          </w:p>
        </w:tc>
      </w:tr>
      <w:tr w:rsidR="006A381E" w:rsidRPr="00FB3A30" w:rsidTr="00E676C1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3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C2A" w:rsidRPr="00B86C2A" w:rsidRDefault="006A381E" w:rsidP="00B86C2A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Посещение уроков в первом  классе воспитателями </w:t>
            </w:r>
            <w:r w:rsidR="00B86C2A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и занятий в подготовительных группах учителями</w:t>
            </w: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в течение года</w:t>
            </w: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воспитатели,</w:t>
            </w: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учителя 1-х классов,</w:t>
            </w: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логопеды</w:t>
            </w:r>
          </w:p>
        </w:tc>
      </w:tr>
      <w:tr w:rsidR="006A381E" w:rsidRPr="00FB3A30" w:rsidTr="00E676C1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4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Проведение экскурсий старших дошкольников в школу. Знакомство со школой. Встречи с выпускниками ДОУ.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в течение года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воспитатели групп старшего возраста</w:t>
            </w:r>
          </w:p>
        </w:tc>
      </w:tr>
      <w:tr w:rsidR="006A381E" w:rsidRPr="00FB3A30" w:rsidTr="00E676C1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5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Посещение родительских собраний в подготовительных группах.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сентябрь</w:t>
            </w: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декабрь</w:t>
            </w: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май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учителя 4-х классов</w:t>
            </w:r>
          </w:p>
        </w:tc>
      </w:tr>
      <w:tr w:rsidR="006A381E" w:rsidRPr="00FB3A30" w:rsidTr="00E676C1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6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Участие старших дошкольников в совместном митинге, посвященном 9 Мая.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май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администрация</w:t>
            </w: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воспитатели групп старшего возраста</w:t>
            </w:r>
          </w:p>
        </w:tc>
      </w:tr>
      <w:tr w:rsidR="006A381E" w:rsidRPr="00FB3A30" w:rsidTr="00E676C1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7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FC0D6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Круглый стол. </w:t>
            </w:r>
            <w:r w:rsidR="006A381E"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Обсуждение диагностики  готовности к школе.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май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специалисты ДОУ и СОШ №7</w:t>
            </w: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учителя и воспитатели</w:t>
            </w:r>
          </w:p>
        </w:tc>
      </w:tr>
      <w:tr w:rsidR="006A381E" w:rsidRPr="00FB3A30" w:rsidTr="00E676C1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8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Посещение детей подготовительных  групп  праздника «Последний звонок»</w:t>
            </w:r>
          </w:p>
          <w:p w:rsidR="006A381E" w:rsidRPr="00FB3A30" w:rsidRDefault="00FC0D6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Встреч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и</w:t>
            </w:r>
            <w:r w:rsidR="006A381E"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с будущими  учителями.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май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воспитатели подготовительных групп,</w:t>
            </w: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родители</w:t>
            </w:r>
          </w:p>
        </w:tc>
      </w:tr>
      <w:tr w:rsidR="006A381E" w:rsidRPr="00FB3A30" w:rsidTr="00E676C1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9</w:t>
            </w: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10   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Рефлексия.</w:t>
            </w: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Подготовка информационных  листов для родителей:</w:t>
            </w:r>
          </w:p>
          <w:p w:rsidR="006A381E" w:rsidRPr="00FB3A30" w:rsidRDefault="00FC0D6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«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На пороге 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школ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ы</w:t>
            </w:r>
            <w:r w:rsidR="006A381E"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» «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Советы  р</w:t>
            </w:r>
            <w:r w:rsidR="006A381E"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одителям будущих первоклассников»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FC0D6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</w:t>
            </w:r>
            <w:r w:rsidR="006A381E"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ай</w:t>
            </w:r>
          </w:p>
          <w:p w:rsidR="006A381E" w:rsidRPr="00FB3A30" w:rsidRDefault="00FC0D6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</w:t>
            </w:r>
            <w:r w:rsidR="006A381E"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течение года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администрация</w:t>
            </w:r>
          </w:p>
          <w:p w:rsidR="006A381E" w:rsidRPr="00FC0D6E" w:rsidRDefault="00FC0D6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учителя-логопеды</w:t>
            </w:r>
          </w:p>
          <w:p w:rsidR="006A381E" w:rsidRPr="00FC0D6E" w:rsidRDefault="00FC0D6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педагог- психолог</w:t>
            </w:r>
          </w:p>
        </w:tc>
      </w:tr>
    </w:tbl>
    <w:p w:rsidR="006A381E" w:rsidRPr="00FB3A30" w:rsidRDefault="006A381E" w:rsidP="00FB3A30">
      <w:pPr>
        <w:widowControl w:val="0"/>
        <w:suppressAutoHyphens/>
        <w:autoSpaceDN w:val="0"/>
        <w:spacing w:after="0" w:line="240" w:lineRule="atLeast"/>
        <w:ind w:left="708"/>
        <w:contextualSpacing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</w:pPr>
    </w:p>
    <w:p w:rsidR="007F32D5" w:rsidRDefault="007F32D5" w:rsidP="00FB3A30">
      <w:pPr>
        <w:widowControl w:val="0"/>
        <w:suppressAutoHyphens/>
        <w:autoSpaceDN w:val="0"/>
        <w:spacing w:after="0" w:line="240" w:lineRule="atLeast"/>
        <w:ind w:left="708"/>
        <w:contextualSpacing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6A381E" w:rsidRPr="0075650F" w:rsidRDefault="0075650F" w:rsidP="00FB3A30">
      <w:pPr>
        <w:widowControl w:val="0"/>
        <w:suppressAutoHyphens/>
        <w:autoSpaceDN w:val="0"/>
        <w:spacing w:after="0" w:line="240" w:lineRule="atLeast"/>
        <w:ind w:left="708"/>
        <w:contextualSpacing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3</w:t>
      </w:r>
      <w:r w:rsidR="006A381E" w:rsidRPr="00FB3A30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  <w:t>.Взаимодейст</w:t>
      </w: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  <w:t>вие ДОУ с другими организациями</w:t>
      </w:r>
    </w:p>
    <w:p w:rsidR="006A381E" w:rsidRPr="00FB3A30" w:rsidRDefault="006A381E" w:rsidP="00FB3A30">
      <w:pPr>
        <w:widowControl w:val="0"/>
        <w:suppressAutoHyphens/>
        <w:autoSpaceDN w:val="0"/>
        <w:spacing w:after="0" w:line="240" w:lineRule="atLeast"/>
        <w:contextualSpacing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</w:pPr>
    </w:p>
    <w:tbl>
      <w:tblPr>
        <w:tblW w:w="10206" w:type="dxa"/>
        <w:tblInd w:w="-4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10"/>
        <w:gridCol w:w="5212"/>
        <w:gridCol w:w="2022"/>
        <w:gridCol w:w="2062"/>
      </w:tblGrid>
      <w:tr w:rsidR="006A381E" w:rsidRPr="00FB3A30" w:rsidTr="00E676C1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  <w:t>МУК Дом Культуры ст. Курагино</w:t>
            </w:r>
          </w:p>
        </w:tc>
      </w:tr>
      <w:tr w:rsidR="006A381E" w:rsidRPr="00FB3A30" w:rsidTr="00E676C1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C0D6E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Участие дошкольников в концертных программах (День пожилых людей</w:t>
            </w:r>
            <w:r w:rsidR="00FC0D6E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, </w:t>
            </w:r>
            <w:r w:rsidR="00FC0D6E"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День матери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, День защитника Отечества, 8 Марта, </w:t>
            </w:r>
            <w:r w:rsidR="001F4D5D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День Победы, День защиты детей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и др.)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в течение года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музруководитель,</w:t>
            </w: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воспитатели,</w:t>
            </w: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родители</w:t>
            </w:r>
          </w:p>
        </w:tc>
      </w:tr>
      <w:tr w:rsidR="006A381E" w:rsidRPr="00FB3A30" w:rsidTr="00E676C1">
        <w:trPr>
          <w:trHeight w:val="63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Участие дошкольников в конкурсах, викторинах, праздниках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в течение года по плану ДК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воспитатели, музруководитель</w:t>
            </w: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6A381E" w:rsidRPr="00FB3A30" w:rsidTr="00E676C1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3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Проведение совместного праздника День 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lastRenderedPageBreak/>
              <w:t>защиты детей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lastRenderedPageBreak/>
              <w:t>1 июня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сотрудники ДК, 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lastRenderedPageBreak/>
              <w:t>музруководитель,</w:t>
            </w: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воспитатели старших групп</w:t>
            </w:r>
          </w:p>
        </w:tc>
      </w:tr>
      <w:tr w:rsidR="006A381E" w:rsidRPr="00FB3A30" w:rsidTr="00E676C1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2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062624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МУК </w:t>
            </w:r>
            <w:r w:rsidR="006A381E" w:rsidRPr="00FB3A30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  <w:t>Курагинский краеведческий музей</w:t>
            </w:r>
          </w:p>
        </w:tc>
      </w:tr>
      <w:tr w:rsidR="006A381E" w:rsidRPr="00FB3A30" w:rsidTr="00E676C1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1F4D5D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Экскурсии детей старшего возраста</w:t>
            </w:r>
            <w:r w:rsidR="001F4D5D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в краеведческий музей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1 раз в квартал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воспитатели сотрудники музея</w:t>
            </w:r>
          </w:p>
        </w:tc>
      </w:tr>
      <w:tr w:rsidR="006A381E" w:rsidRPr="00FB3A30" w:rsidTr="00E676C1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Участие детей в конкурсах детского художественного творчества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по плану музея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воспитатели старших групп</w:t>
            </w:r>
          </w:p>
        </w:tc>
      </w:tr>
      <w:tr w:rsidR="006A381E" w:rsidRPr="00FB3A30" w:rsidTr="00E676C1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3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Посещение детей и педагогов ДОУ выставок и экспозиций музея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по плану музея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администрация ДОУ</w:t>
            </w:r>
          </w:p>
        </w:tc>
      </w:tr>
      <w:tr w:rsidR="006A381E" w:rsidRPr="00FB3A30" w:rsidTr="00E676C1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  <w:t>Районная детская библиотека</w:t>
            </w:r>
          </w:p>
        </w:tc>
      </w:tr>
      <w:tr w:rsidR="006A381E" w:rsidRPr="00FB3A30" w:rsidTr="00E676C1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Знакомство с библиотекой. Посещение</w:t>
            </w: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библиотеки детьми старшего возраста.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1F4D5D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1 раз в месяц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Default="001F4D5D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</w:t>
            </w:r>
            <w:r w:rsidR="006A381E"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оспитатели</w:t>
            </w:r>
          </w:p>
          <w:p w:rsidR="001F4D5D" w:rsidRPr="001F4D5D" w:rsidRDefault="001F4D5D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6A381E" w:rsidRPr="00FB3A30" w:rsidTr="00E676C1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Участие в викторинах, книжных выставках, конкурсах </w:t>
            </w:r>
            <w:proofErr w:type="gramStart"/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( к</w:t>
            </w:r>
            <w:proofErr w:type="gramEnd"/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юбилеям  детских писателей,  др.)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1F4D5D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в течение года по плану библиотеки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1F4D5D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работники библиотеки</w:t>
            </w:r>
            <w:r w:rsidR="006A381E"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воспитатели старших групп</w:t>
            </w:r>
          </w:p>
        </w:tc>
      </w:tr>
      <w:tr w:rsidR="006A381E" w:rsidRPr="00FB3A30" w:rsidTr="00E676C1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3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Участие в Неделе детской книги.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1F4D5D" w:rsidRDefault="001F4D5D" w:rsidP="001F4D5D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март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воспитатели старших групп</w:t>
            </w:r>
          </w:p>
        </w:tc>
      </w:tr>
      <w:tr w:rsidR="006A381E" w:rsidRPr="00FB3A30" w:rsidTr="00E676C1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  <w:t>МУК Дом культуры Курагинского района</w:t>
            </w:r>
          </w:p>
        </w:tc>
      </w:tr>
      <w:tr w:rsidR="006A381E" w:rsidRPr="00FB3A30" w:rsidTr="00E676C1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Посещение выставок, викторин, конкурсов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по плану ДК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воспитатели</w:t>
            </w:r>
          </w:p>
          <w:p w:rsidR="006A381E" w:rsidRPr="00B86C2A" w:rsidRDefault="00B86C2A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старших групп</w:t>
            </w:r>
          </w:p>
        </w:tc>
      </w:tr>
      <w:tr w:rsidR="006A381E" w:rsidRPr="00FB3A30" w:rsidTr="00E676C1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Участие в НЕДЕЛЕ  ДЕТСКОЙ КНИГИ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март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воспитатели старших групп</w:t>
            </w:r>
          </w:p>
        </w:tc>
      </w:tr>
      <w:tr w:rsidR="006A381E" w:rsidRPr="00FB3A30" w:rsidTr="00E676C1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3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B86C2A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Участие в районных смотрах-</w:t>
            </w:r>
            <w:r w:rsidR="006A381E"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конкурсах детской  самодеятельности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по плану ДК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музруководитель</w:t>
            </w:r>
          </w:p>
        </w:tc>
      </w:tr>
      <w:tr w:rsidR="006A381E" w:rsidRPr="00FB3A30" w:rsidTr="00E676C1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062624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Работа с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  <w:t xml:space="preserve"> другими </w:t>
            </w:r>
            <w:r w:rsidR="006A381E" w:rsidRPr="00FB3A30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  <w:t>организациями</w:t>
            </w:r>
          </w:p>
        </w:tc>
      </w:tr>
      <w:tr w:rsidR="006A381E" w:rsidRPr="00FB3A30" w:rsidTr="00E676C1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Посещение театра кукол «Альянс»</w:t>
            </w:r>
            <w:r w:rsidR="00AA07AB"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, «Читиген»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г. Абакана.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81E" w:rsidRPr="0097045C" w:rsidRDefault="0097045C" w:rsidP="0097045C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г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астрол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и в 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течение  года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воспитатели групп</w:t>
            </w:r>
          </w:p>
        </w:tc>
      </w:tr>
      <w:tr w:rsidR="006A381E" w:rsidRPr="00FB3A30" w:rsidTr="00062624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1F4D5D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Организация экскурсий по поселку, его предприятиям и окрестностям, к памятникам ВОВ</w:t>
            </w:r>
            <w:r w:rsidR="001F4D5D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, на железную дорогу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и т.д.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в течение учебного года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воспитатели групп старшего дошкольного возраста</w:t>
            </w:r>
          </w:p>
        </w:tc>
      </w:tr>
      <w:tr w:rsidR="001F4D5D" w:rsidRPr="00FB3A30" w:rsidTr="00062624">
        <w:tc>
          <w:tcPr>
            <w:tcW w:w="91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D5D" w:rsidRPr="0097045C" w:rsidRDefault="001F4D5D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212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5D" w:rsidRPr="001F4D5D" w:rsidRDefault="001F4D5D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022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5D" w:rsidRPr="001F4D5D" w:rsidRDefault="001F4D5D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06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5D" w:rsidRPr="00FB3A30" w:rsidRDefault="001F4D5D" w:rsidP="003C1CB3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F4D5D" w:rsidRPr="00FB3A30" w:rsidTr="00062624"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5D" w:rsidRPr="007F32D5" w:rsidRDefault="001F4D5D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21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5D" w:rsidRPr="00FB3A30" w:rsidRDefault="001F4D5D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02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5D" w:rsidRPr="001F4D5D" w:rsidRDefault="001F4D5D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06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5D" w:rsidRPr="00FB3A30" w:rsidRDefault="001F4D5D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both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6A381E" w:rsidRPr="00FB3A30" w:rsidRDefault="006A381E" w:rsidP="00FB3A30">
      <w:pPr>
        <w:widowControl w:val="0"/>
        <w:suppressAutoHyphens/>
        <w:autoSpaceDN w:val="0"/>
        <w:spacing w:after="0" w:line="240" w:lineRule="atLeast"/>
        <w:contextualSpacing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</w:pPr>
    </w:p>
    <w:p w:rsidR="00CD4DDF" w:rsidRDefault="00CD4DDF" w:rsidP="00FB3A30">
      <w:pPr>
        <w:widowControl w:val="0"/>
        <w:suppressAutoHyphens/>
        <w:autoSpaceDN w:val="0"/>
        <w:spacing w:after="0" w:line="240" w:lineRule="atLeast"/>
        <w:contextualSpacing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6A381E" w:rsidRPr="0075650F" w:rsidRDefault="006A381E" w:rsidP="00FB3A30">
      <w:pPr>
        <w:widowControl w:val="0"/>
        <w:suppressAutoHyphens/>
        <w:autoSpaceDN w:val="0"/>
        <w:spacing w:after="0" w:line="240" w:lineRule="atLeast"/>
        <w:contextualSpacing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proofErr w:type="gramStart"/>
      <w:r w:rsidRPr="00FB3A30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en-US" w:eastAsia="ja-JP" w:bidi="fa-IR"/>
        </w:rPr>
        <w:t>IV</w:t>
      </w:r>
      <w:r w:rsidRPr="00FB3A30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 раздел.</w:t>
      </w:r>
      <w:proofErr w:type="gramEnd"/>
      <w:r w:rsidRPr="00FB3A30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  Административно-хозяйственная работа</w:t>
      </w:r>
      <w:r w:rsidR="0075650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 xml:space="preserve"> ДОУ</w:t>
      </w:r>
    </w:p>
    <w:p w:rsidR="005032CE" w:rsidRDefault="005032CE" w:rsidP="00FB3A30">
      <w:pPr>
        <w:widowControl w:val="0"/>
        <w:suppressAutoHyphens/>
        <w:autoSpaceDN w:val="0"/>
        <w:spacing w:after="0" w:line="240" w:lineRule="atLeast"/>
        <w:contextualSpacing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6A381E" w:rsidRPr="00FE7C88" w:rsidRDefault="0097045C" w:rsidP="00FB3A30">
      <w:pPr>
        <w:widowControl w:val="0"/>
        <w:suppressAutoHyphens/>
        <w:autoSpaceDN w:val="0"/>
        <w:spacing w:after="0" w:line="240" w:lineRule="atLeast"/>
        <w:contextualSpacing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Цель</w:t>
      </w:r>
      <w:proofErr w:type="gramStart"/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:</w:t>
      </w:r>
      <w:r w:rsidR="00FE7C88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П</w:t>
      </w:r>
      <w:proofErr w:type="gramEnd"/>
      <w:r w:rsidR="00FE7C88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риведение предметно-пространственной среды ДОУ в соответствии с требованием ФГОС ДО</w:t>
      </w:r>
    </w:p>
    <w:tbl>
      <w:tblPr>
        <w:tblW w:w="10206" w:type="dxa"/>
        <w:tblInd w:w="-4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34"/>
        <w:gridCol w:w="5158"/>
        <w:gridCol w:w="2039"/>
        <w:gridCol w:w="2075"/>
      </w:tblGrid>
      <w:tr w:rsidR="006A381E" w:rsidRPr="00FB3A30" w:rsidTr="0097045C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  <w:t>№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  <w:t>Мероприятия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  <w:t>Сроки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ja-JP" w:bidi="fa-IR"/>
              </w:rPr>
              <w:t>Ответственный</w:t>
            </w:r>
          </w:p>
        </w:tc>
      </w:tr>
      <w:tr w:rsidR="00FE7C88" w:rsidRPr="005A72E8" w:rsidTr="0097045C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E7C88" w:rsidRDefault="00FE7C88" w:rsidP="00FE7C88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E7C8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1.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E7C88" w:rsidRDefault="00FE7C88" w:rsidP="001F4D5D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E7C8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Приобретение  канцтоваров.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E7C88" w:rsidRDefault="001F4D5D" w:rsidP="00FE7C88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</w:t>
            </w:r>
            <w:r w:rsidR="00FE7C8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течение года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5032CE" w:rsidRDefault="005032CE" w:rsidP="00FE7C88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Завхоз </w:t>
            </w:r>
          </w:p>
        </w:tc>
      </w:tr>
      <w:tr w:rsidR="00FE7C88" w:rsidRPr="005A72E8" w:rsidTr="0097045C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E7C88" w:rsidRDefault="00FE7C88" w:rsidP="00FE7C88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E7C8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2.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E7C88" w:rsidRDefault="00FE7C88" w:rsidP="001F4D5D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E7C8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Приобретение  игрушек.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E7C88" w:rsidRDefault="001F4D5D" w:rsidP="00FE7C88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</w:t>
            </w:r>
            <w:r w:rsidR="00FE7C8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течение года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E7C88" w:rsidRDefault="001F4D5D" w:rsidP="00FE7C88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</w:t>
            </w:r>
            <w:r w:rsidR="00FE7C88" w:rsidRPr="00FE7C8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одит</w:t>
            </w:r>
            <w:proofErr w:type="gramStart"/>
            <w:r w:rsidR="00FE7C88" w:rsidRPr="00FE7C8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.к</w:t>
            </w:r>
            <w:proofErr w:type="gramEnd"/>
            <w:r w:rsidR="00FE7C88" w:rsidRPr="00FE7C8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омитеты групп</w:t>
            </w:r>
          </w:p>
        </w:tc>
      </w:tr>
      <w:tr w:rsidR="00FE7C88" w:rsidRPr="005A72E8" w:rsidTr="0097045C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E7C88" w:rsidRDefault="00FE7C88" w:rsidP="00FE7C88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E7C8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3.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E7C88" w:rsidRDefault="00FE7C88" w:rsidP="001F4D5D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E7C8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Оформление и обновление  холлов ДОУ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E7C88" w:rsidRDefault="001F4D5D" w:rsidP="00FE7C88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ежеквартально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E7C88" w:rsidRDefault="0097045C" w:rsidP="00FE7C88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</w:t>
            </w:r>
            <w:r w:rsidR="00FE7C88" w:rsidRPr="00FE7C8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оспитатели</w:t>
            </w:r>
          </w:p>
        </w:tc>
      </w:tr>
      <w:tr w:rsidR="00FE7C88" w:rsidRPr="005A72E8" w:rsidTr="0097045C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E7C88" w:rsidRDefault="00FE7C88" w:rsidP="00FE7C88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E7C8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4.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E7C88" w:rsidRDefault="00FE7C88" w:rsidP="001F4D5D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E7C8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Приобретение методической литературы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E7C88" w:rsidRDefault="001F4D5D" w:rsidP="00FE7C88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</w:t>
            </w:r>
            <w:r w:rsidR="00FE7C8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течение года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5032CE" w:rsidRDefault="0097045C" w:rsidP="00FE7C88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</w:t>
            </w:r>
            <w:r w:rsidR="005032CE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ам</w:t>
            </w:r>
            <w:proofErr w:type="gramStart"/>
            <w:r w:rsidR="005032CE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.з</w:t>
            </w:r>
            <w:proofErr w:type="gramEnd"/>
            <w:r w:rsidR="005032CE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ав. по ВОР</w:t>
            </w:r>
          </w:p>
        </w:tc>
      </w:tr>
      <w:tr w:rsidR="00FE7C88" w:rsidRPr="005A72E8" w:rsidTr="0097045C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E7C88" w:rsidRDefault="00FE7C88" w:rsidP="00FE7C88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E7C8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5.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E7C88" w:rsidRDefault="00FE7C88" w:rsidP="001F4D5D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E7C8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Приобретение  методических пособий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E7C88" w:rsidRDefault="001F4D5D" w:rsidP="00FE7C88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</w:t>
            </w:r>
            <w:r w:rsidR="00FE7C8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течение года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5032CE" w:rsidRDefault="001F4D5D" w:rsidP="00FE7C88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</w:t>
            </w:r>
            <w:r w:rsidR="005032CE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ам</w:t>
            </w:r>
            <w:proofErr w:type="gramStart"/>
            <w:r w:rsidR="005032CE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.з</w:t>
            </w:r>
            <w:proofErr w:type="gramEnd"/>
            <w:r w:rsidR="005032CE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ав. по ВОР</w:t>
            </w:r>
          </w:p>
          <w:p w:rsidR="00FE7C88" w:rsidRPr="00FE7C88" w:rsidRDefault="001F4D5D" w:rsidP="00FE7C88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</w:t>
            </w:r>
            <w:r w:rsidR="00FE7C88" w:rsidRPr="00FE7C8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оспитатели </w:t>
            </w:r>
          </w:p>
        </w:tc>
      </w:tr>
      <w:tr w:rsidR="00FE7C88" w:rsidRPr="005A72E8" w:rsidTr="0097045C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E7C88" w:rsidRDefault="00FE7C88" w:rsidP="00FE7C88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E7C8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6.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E7C88" w:rsidRDefault="00FE7C88" w:rsidP="001F4D5D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E7C8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Приобретение материалов для работы с одаренными детьми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E7C88" w:rsidRDefault="001F4D5D" w:rsidP="00FE7C88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</w:t>
            </w:r>
            <w:r w:rsidR="00FE7C8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течение года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E7C88" w:rsidRDefault="001F4D5D" w:rsidP="00FE7C88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</w:t>
            </w:r>
            <w:r w:rsidR="00FE7C88" w:rsidRPr="00FE7C8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оспитатели групп</w:t>
            </w:r>
          </w:p>
        </w:tc>
      </w:tr>
      <w:tr w:rsidR="00FE7C88" w:rsidRPr="005A72E8" w:rsidTr="0097045C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E7C88" w:rsidRDefault="00FE7C88" w:rsidP="00FE7C88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E7C8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7.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84FDB" w:rsidRDefault="00FE7C88" w:rsidP="001F4D5D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E7C8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Приобретение и обновлен</w:t>
            </w:r>
            <w:r w:rsidR="00F84FD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ие </w:t>
            </w:r>
            <w:r w:rsidR="00F84FDB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детской мебели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E7C88" w:rsidRDefault="00FE7C88" w:rsidP="00FE7C88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 течение года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1F4D5D" w:rsidRDefault="00F84FDB" w:rsidP="00FE7C88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завхоз</w:t>
            </w:r>
          </w:p>
        </w:tc>
      </w:tr>
      <w:tr w:rsidR="00FE7C88" w:rsidRPr="005A72E8" w:rsidTr="0097045C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2CE" w:rsidRPr="005032CE" w:rsidRDefault="005032CE" w:rsidP="0050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3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График  административно-хозяйственного  контроля</w:t>
            </w:r>
          </w:p>
          <w:p w:rsidR="00FE7C88" w:rsidRPr="00FE7C88" w:rsidRDefault="005032CE" w:rsidP="005032CE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503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(обслуживающий  персонал,  административная  группа)</w:t>
            </w:r>
          </w:p>
        </w:tc>
      </w:tr>
      <w:tr w:rsidR="006A381E" w:rsidRPr="00FB3A30" w:rsidTr="0097045C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Работа по устранению замечаний по проверке готовности к новому учебному году.</w:t>
            </w: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Работа по обновлению локальных актов</w:t>
            </w: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Написание приказов по основной деятельности.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август-сентябрь</w:t>
            </w: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в течение года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заведующая,</w:t>
            </w: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завхоз,</w:t>
            </w: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кладовщик,</w:t>
            </w: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медсестра.</w:t>
            </w: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6A381E" w:rsidRPr="00FB3A30" w:rsidTr="0097045C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Разработка  плана профилактических мероприятий против гриппа и ОРЗ.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сентябрь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медсестра</w:t>
            </w: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6A381E" w:rsidRPr="00FB3A30" w:rsidTr="0097045C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3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Благоустройство территории детского сада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5468FF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с</w:t>
            </w:r>
            <w:r w:rsidR="006A381E"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ентябрь-май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заведующая, завхоз,</w:t>
            </w: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дворник</w:t>
            </w:r>
          </w:p>
        </w:tc>
      </w:tr>
      <w:tr w:rsidR="006A381E" w:rsidRPr="00FB3A30" w:rsidTr="0097045C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4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Работа в огороде и саду. Обрезка деревьев.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сентябрь-октябрь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дворник</w:t>
            </w: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6A381E" w:rsidRPr="00FB3A30" w:rsidTr="0097045C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5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Инвентаризация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октябрь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заведующая, завхоз</w:t>
            </w:r>
          </w:p>
          <w:p w:rsidR="00614FE3" w:rsidRPr="00FB3A30" w:rsidRDefault="00614FE3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кладовщик</w:t>
            </w:r>
          </w:p>
        </w:tc>
      </w:tr>
      <w:tr w:rsidR="006A381E" w:rsidRPr="00FB3A30" w:rsidTr="0097045C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6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Административное совещание с техперсоналом по результатам контроля готовности к зимнему сезону</w:t>
            </w: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Подготовка ДОУ к зимнему сезону. Утепление окон и балконов.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октябрь-ноябрь</w:t>
            </w: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  <w:p w:rsidR="005468FF" w:rsidRDefault="005468FF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ноябрь</w:t>
            </w: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заведующая, завхоз</w:t>
            </w: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  <w:p w:rsidR="006A381E" w:rsidRPr="00FB3A30" w:rsidRDefault="006A381E" w:rsidP="00FB3A30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уборщик помещений</w:t>
            </w:r>
          </w:p>
        </w:tc>
      </w:tr>
      <w:tr w:rsidR="006A381E" w:rsidRPr="00FB3A30" w:rsidTr="0097045C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7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Уборка снега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5468FF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н</w:t>
            </w:r>
            <w:r w:rsidR="006A381E"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оябрь-февраль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81E" w:rsidRPr="00FB3A30" w:rsidRDefault="006A381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заведующая, завхоз</w:t>
            </w:r>
            <w:r w:rsidR="00D90153"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,</w:t>
            </w:r>
            <w:r w:rsidR="00614FE3"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дворник</w:t>
            </w:r>
          </w:p>
        </w:tc>
      </w:tr>
      <w:tr w:rsidR="00947AFE" w:rsidRPr="00FB3A30" w:rsidTr="0097045C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AFE" w:rsidRPr="00FB3A30" w:rsidRDefault="00947AF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8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AFE" w:rsidRPr="00FB3A30" w:rsidRDefault="00947AFE" w:rsidP="00393636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Составление плана отпусков.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AFE" w:rsidRPr="00FB3A30" w:rsidRDefault="00947AFE" w:rsidP="00393636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декабрь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AFE" w:rsidRPr="00FB3A30" w:rsidRDefault="00947AFE" w:rsidP="00393636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заведующая</w:t>
            </w:r>
          </w:p>
        </w:tc>
      </w:tr>
      <w:tr w:rsidR="00947AFE" w:rsidRPr="00FB3A30" w:rsidTr="0097045C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AFE" w:rsidRPr="00FB3A30" w:rsidRDefault="00947AFE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9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AFE" w:rsidRPr="00FB3A30" w:rsidRDefault="00947AFE" w:rsidP="00393636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Анализ заболеваемости детей.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AFE" w:rsidRPr="00FB3A30" w:rsidRDefault="00947AFE" w:rsidP="00393636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ежеквартально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AFE" w:rsidRPr="00FB3A30" w:rsidRDefault="00947AFE" w:rsidP="00393636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медсестра</w:t>
            </w:r>
          </w:p>
        </w:tc>
      </w:tr>
      <w:tr w:rsidR="00FE7C88" w:rsidRPr="00FB3A30" w:rsidTr="0097045C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C88" w:rsidRPr="00FB3A30" w:rsidRDefault="00FE7C8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10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B3A30" w:rsidRDefault="00FE7C88" w:rsidP="00393636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Рейды по  проверке санитарного состояния ДОУ.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B3A30" w:rsidRDefault="00FE7C88" w:rsidP="00393636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ежемесячно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B3A30" w:rsidRDefault="00FE7C88" w:rsidP="00393636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медсестра,</w:t>
            </w:r>
          </w:p>
          <w:p w:rsidR="00FE7C88" w:rsidRPr="00FB3A30" w:rsidRDefault="00FE7C88" w:rsidP="00393636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сантройка</w:t>
            </w:r>
          </w:p>
        </w:tc>
      </w:tr>
      <w:tr w:rsidR="00FE7C88" w:rsidRPr="00FB3A30" w:rsidTr="0097045C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C88" w:rsidRPr="00FB3A30" w:rsidRDefault="00FE7C8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11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B3A30" w:rsidRDefault="00FE7C88" w:rsidP="00393636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Рейды и инструктажи по ТБ и ОТ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B3A30" w:rsidRDefault="00FE7C88" w:rsidP="00393636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ежеквартально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B3A30" w:rsidRDefault="00FE7C88" w:rsidP="00393636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комиссия</w:t>
            </w:r>
          </w:p>
        </w:tc>
      </w:tr>
      <w:tr w:rsidR="00FE7C88" w:rsidRPr="00FB3A30" w:rsidTr="0097045C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C88" w:rsidRPr="00FB3A30" w:rsidRDefault="00FE7C8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12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B3A30" w:rsidRDefault="00FE7C88" w:rsidP="00393636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Проверка состояния ограждений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B3A30" w:rsidRDefault="00FE7C88" w:rsidP="00393636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ежеквартально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B3A30" w:rsidRDefault="00FE7C88" w:rsidP="00393636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завхоз</w:t>
            </w:r>
          </w:p>
        </w:tc>
      </w:tr>
      <w:tr w:rsidR="00FE7C88" w:rsidRPr="00FB3A30" w:rsidTr="0097045C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C88" w:rsidRPr="00FB3A30" w:rsidRDefault="00FE7C8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13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B3A30" w:rsidRDefault="00FE7C88" w:rsidP="00393636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Субботник по благоустройству территории.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B3A30" w:rsidRDefault="00FE7C88" w:rsidP="00393636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апрель-май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B3A30" w:rsidRDefault="00FE7C88" w:rsidP="00393636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завхоз,</w:t>
            </w:r>
          </w:p>
          <w:p w:rsidR="00FE7C88" w:rsidRPr="00FB3A30" w:rsidRDefault="00FE7C88" w:rsidP="00393636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коллектив ДОУ, совет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родителей</w:t>
            </w:r>
          </w:p>
        </w:tc>
      </w:tr>
      <w:tr w:rsidR="00FE7C88" w:rsidRPr="00FB3A30" w:rsidTr="0097045C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C88" w:rsidRPr="00FB3A30" w:rsidRDefault="00FE7C8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14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B3A30" w:rsidRDefault="00FE7C88" w:rsidP="00393636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Анализ детей по группам здоровья.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B3A30" w:rsidRDefault="00FE7C88" w:rsidP="00393636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сентябрь, май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B3A30" w:rsidRDefault="00FE7C88" w:rsidP="00393636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медсестра</w:t>
            </w:r>
          </w:p>
        </w:tc>
      </w:tr>
      <w:tr w:rsidR="00FE7C88" w:rsidRPr="00FB3A30" w:rsidTr="0097045C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B3A30" w:rsidRDefault="00FE7C8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B3A30" w:rsidRDefault="00FE7C88" w:rsidP="00393636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Подготовка и проведение ремонта,  групповых и подсобных  помещений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B3A30" w:rsidRDefault="00FE7C88" w:rsidP="00393636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май-июнь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B3A30" w:rsidRDefault="00FE7C88" w:rsidP="00393636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коллектив ДОУ завхоз,</w:t>
            </w:r>
          </w:p>
          <w:p w:rsidR="00FE7C88" w:rsidRPr="00FB3A30" w:rsidRDefault="00FE7C88" w:rsidP="005032CE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групповые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советы 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родител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ей</w:t>
            </w:r>
          </w:p>
        </w:tc>
      </w:tr>
      <w:tr w:rsidR="00FE7C88" w:rsidRPr="00FB3A30" w:rsidTr="0097045C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C88" w:rsidRPr="00FB3A30" w:rsidRDefault="00FE7C8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15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B3A30" w:rsidRDefault="00FE7C88" w:rsidP="00393636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Работа на огороде (посадка картофеля). Работа в саду (обрезка деревьев и кустарников).</w:t>
            </w:r>
          </w:p>
          <w:p w:rsidR="00FE7C88" w:rsidRPr="00FB3A30" w:rsidRDefault="00FE7C88" w:rsidP="00393636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Замена песка в песочницах.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B3A30" w:rsidRDefault="00FE7C88" w:rsidP="00393636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май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B3A30" w:rsidRDefault="00FE7C88" w:rsidP="00393636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завхоз,</w:t>
            </w:r>
          </w:p>
          <w:p w:rsidR="00FE7C88" w:rsidRPr="00FB3A30" w:rsidRDefault="00FE7C88" w:rsidP="00393636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техперсонал,</w:t>
            </w:r>
          </w:p>
          <w:p w:rsidR="00FE7C88" w:rsidRPr="00FB3A30" w:rsidRDefault="00FE7C88" w:rsidP="00393636">
            <w:pPr>
              <w:widowControl w:val="0"/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дворник</w:t>
            </w:r>
          </w:p>
        </w:tc>
      </w:tr>
      <w:tr w:rsidR="00FE7C88" w:rsidRPr="00FB3A30" w:rsidTr="0097045C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C88" w:rsidRPr="00FB3A30" w:rsidRDefault="00FE7C88" w:rsidP="00FB3A30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16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B3A30" w:rsidRDefault="00FE7C88" w:rsidP="00393636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Подготовка  ДОУ к новому учебному году.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B3A30" w:rsidRDefault="00FE7C88" w:rsidP="00393636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август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B3A30" w:rsidRDefault="00FE7C88" w:rsidP="00393636">
            <w:pPr>
              <w:widowControl w:val="0"/>
              <w:suppressAutoHyphens/>
              <w:autoSpaceDN w:val="0"/>
              <w:snapToGrid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администрация,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советы 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  <w:t>родител</w:t>
            </w:r>
            <w:r w:rsidRPr="00FB3A30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ей</w:t>
            </w:r>
          </w:p>
        </w:tc>
      </w:tr>
      <w:tr w:rsidR="00FE7C88" w:rsidRPr="005A72E8" w:rsidTr="0097045C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E7C88" w:rsidRDefault="00FE7C88" w:rsidP="005032CE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E7C88" w:rsidRDefault="00FE7C88" w:rsidP="005032CE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C88">
              <w:rPr>
                <w:rFonts w:ascii="Times New Roman" w:hAnsi="Times New Roman" w:cs="Times New Roman"/>
                <w:sz w:val="24"/>
                <w:szCs w:val="24"/>
              </w:rPr>
              <w:t>Обеспечение младшего обслуживающего  персонала моющими средствами и мягким инвентарем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E7C88" w:rsidRDefault="005468FF" w:rsidP="005032CE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E7C88" w:rsidRPr="00FE7C88">
              <w:rPr>
                <w:rFonts w:ascii="Times New Roman" w:hAnsi="Times New Roman" w:cs="Times New Roman"/>
                <w:sz w:val="24"/>
                <w:szCs w:val="24"/>
              </w:rPr>
              <w:t xml:space="preserve">жемесячно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E7C88" w:rsidRDefault="005468FF" w:rsidP="005032CE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E7C88" w:rsidRPr="00FE7C88">
              <w:rPr>
                <w:rFonts w:ascii="Times New Roman" w:hAnsi="Times New Roman" w:cs="Times New Roman"/>
                <w:sz w:val="24"/>
                <w:szCs w:val="24"/>
              </w:rPr>
              <w:t xml:space="preserve">авхоз </w:t>
            </w:r>
          </w:p>
        </w:tc>
      </w:tr>
      <w:tr w:rsidR="00FE7C88" w:rsidRPr="005A72E8" w:rsidTr="0097045C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E7C88" w:rsidRDefault="00FE7C88" w:rsidP="005032CE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E7C88" w:rsidRDefault="00FE7C88" w:rsidP="005032CE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C88">
              <w:rPr>
                <w:rFonts w:ascii="Times New Roman" w:hAnsi="Times New Roman" w:cs="Times New Roman"/>
                <w:sz w:val="24"/>
                <w:szCs w:val="24"/>
              </w:rPr>
              <w:t>Отчетность о списание  моющих средств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E7C88" w:rsidRDefault="005468FF" w:rsidP="005032CE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E7C88" w:rsidRPr="00FE7C88">
              <w:rPr>
                <w:rFonts w:ascii="Times New Roman" w:hAnsi="Times New Roman" w:cs="Times New Roman"/>
                <w:sz w:val="24"/>
                <w:szCs w:val="24"/>
              </w:rPr>
              <w:t xml:space="preserve">жемесячно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E7C88" w:rsidRDefault="005468FF" w:rsidP="005032CE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E7C88" w:rsidRPr="00FE7C88">
              <w:rPr>
                <w:rFonts w:ascii="Times New Roman" w:hAnsi="Times New Roman" w:cs="Times New Roman"/>
                <w:sz w:val="24"/>
                <w:szCs w:val="24"/>
              </w:rPr>
              <w:t xml:space="preserve">авхоз </w:t>
            </w:r>
          </w:p>
        </w:tc>
      </w:tr>
      <w:tr w:rsidR="00FE7C88" w:rsidRPr="005A72E8" w:rsidTr="0097045C">
        <w:trPr>
          <w:trHeight w:val="85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E7C88" w:rsidRDefault="00FE7C88" w:rsidP="00393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E7C88" w:rsidRDefault="00FE7C88" w:rsidP="005468FF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C8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E7C88">
              <w:rPr>
                <w:rFonts w:ascii="Times New Roman" w:hAnsi="Times New Roman" w:cs="Times New Roman"/>
                <w:sz w:val="24"/>
                <w:szCs w:val="24"/>
              </w:rPr>
              <w:t xml:space="preserve"> работой младшего обслуживающего персонала, </w:t>
            </w:r>
            <w:r w:rsidR="005468FF">
              <w:rPr>
                <w:rFonts w:ascii="Times New Roman" w:hAnsi="Times New Roman" w:cs="Times New Roman"/>
                <w:sz w:val="24"/>
                <w:szCs w:val="24"/>
              </w:rPr>
              <w:t>за работой кастелянши, дворника</w:t>
            </w:r>
            <w:r w:rsidRPr="00FE7C88">
              <w:rPr>
                <w:rFonts w:ascii="Times New Roman" w:hAnsi="Times New Roman" w:cs="Times New Roman"/>
                <w:sz w:val="24"/>
                <w:szCs w:val="24"/>
              </w:rPr>
              <w:t xml:space="preserve"> и сторожей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E7C88" w:rsidRDefault="005468FF" w:rsidP="005032CE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E7C88" w:rsidRPr="00FE7C88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E7C88" w:rsidRDefault="005468FF" w:rsidP="005032CE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E7C88" w:rsidRPr="00FE7C88">
              <w:rPr>
                <w:rFonts w:ascii="Times New Roman" w:hAnsi="Times New Roman" w:cs="Times New Roman"/>
                <w:sz w:val="24"/>
                <w:szCs w:val="24"/>
              </w:rPr>
              <w:t xml:space="preserve">авхоз </w:t>
            </w:r>
          </w:p>
        </w:tc>
      </w:tr>
      <w:tr w:rsidR="00FE7C88" w:rsidRPr="005A72E8" w:rsidTr="0097045C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E7C88" w:rsidRDefault="00FE7C88" w:rsidP="005032CE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E7C88" w:rsidRDefault="00FE7C88" w:rsidP="005032CE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C8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E7C88">
              <w:rPr>
                <w:rFonts w:ascii="Times New Roman" w:hAnsi="Times New Roman" w:cs="Times New Roman"/>
                <w:sz w:val="24"/>
                <w:szCs w:val="24"/>
              </w:rPr>
              <w:t xml:space="preserve"> ходом исполне</w:t>
            </w:r>
            <w:r w:rsidR="005468FF">
              <w:rPr>
                <w:rFonts w:ascii="Times New Roman" w:hAnsi="Times New Roman" w:cs="Times New Roman"/>
                <w:sz w:val="24"/>
                <w:szCs w:val="24"/>
              </w:rPr>
              <w:t xml:space="preserve">ния договорных </w:t>
            </w:r>
            <w:r w:rsidR="00546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 иными</w:t>
            </w:r>
            <w:r w:rsidRPr="00FE7C8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E7C88" w:rsidRDefault="005468FF" w:rsidP="005032CE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FE7C88" w:rsidRPr="00FE7C88">
              <w:rPr>
                <w:rFonts w:ascii="Times New Roman" w:hAnsi="Times New Roman" w:cs="Times New Roman"/>
                <w:sz w:val="24"/>
                <w:szCs w:val="24"/>
              </w:rPr>
              <w:t>огласно даты</w:t>
            </w:r>
            <w:proofErr w:type="gramEnd"/>
            <w:r w:rsidR="00FE7C88" w:rsidRPr="00FE7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C88" w:rsidRPr="00FE7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договоров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E7C88" w:rsidRDefault="005468FF" w:rsidP="005032CE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FE7C88" w:rsidRPr="00FE7C88">
              <w:rPr>
                <w:rFonts w:ascii="Times New Roman" w:hAnsi="Times New Roman" w:cs="Times New Roman"/>
                <w:sz w:val="24"/>
                <w:szCs w:val="24"/>
              </w:rPr>
              <w:t xml:space="preserve">аведующая, </w:t>
            </w:r>
            <w:r w:rsidR="00FE7C88" w:rsidRPr="00FE7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кладовщик</w:t>
            </w:r>
          </w:p>
        </w:tc>
      </w:tr>
      <w:tr w:rsidR="00FE7C88" w:rsidRPr="005A72E8" w:rsidTr="0097045C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E7C88" w:rsidRDefault="00FE7C88" w:rsidP="005032CE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E7C88" w:rsidRDefault="00FE7C88" w:rsidP="005032CE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C88">
              <w:rPr>
                <w:rFonts w:ascii="Times New Roman" w:hAnsi="Times New Roman" w:cs="Times New Roman"/>
                <w:sz w:val="24"/>
                <w:szCs w:val="24"/>
              </w:rPr>
              <w:t>Приобретение комплектующей оргтехники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E7C88" w:rsidRDefault="005468FF" w:rsidP="005032CE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7C88" w:rsidRPr="00FE7C88">
              <w:rPr>
                <w:rFonts w:ascii="Times New Roman" w:hAnsi="Times New Roman" w:cs="Times New Roman"/>
                <w:sz w:val="24"/>
                <w:szCs w:val="24"/>
              </w:rPr>
              <w:t xml:space="preserve">течение года 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E7C88" w:rsidRDefault="005468FF" w:rsidP="005032CE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E7C88" w:rsidRPr="00FE7C88">
              <w:rPr>
                <w:rFonts w:ascii="Times New Roman" w:hAnsi="Times New Roman" w:cs="Times New Roman"/>
                <w:sz w:val="24"/>
                <w:szCs w:val="24"/>
              </w:rPr>
              <w:t xml:space="preserve">авхоз </w:t>
            </w:r>
          </w:p>
        </w:tc>
      </w:tr>
      <w:tr w:rsidR="00FE7C88" w:rsidRPr="005A72E8" w:rsidTr="0097045C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E7C88" w:rsidRDefault="00FE7C88" w:rsidP="005032CE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E7C88" w:rsidRDefault="00F84FDB" w:rsidP="005032CE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 кухонного </w:t>
            </w:r>
            <w:r w:rsidR="00FE7C88" w:rsidRPr="00FE7C88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E7C88" w:rsidRDefault="005468FF" w:rsidP="005032CE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E7C88" w:rsidRPr="00FE7C88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C88" w:rsidRPr="00FE7C88" w:rsidRDefault="005468FF" w:rsidP="005032CE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E7C88" w:rsidRPr="00FE7C88"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</w:p>
        </w:tc>
      </w:tr>
    </w:tbl>
    <w:p w:rsidR="00F84FDB" w:rsidRDefault="00F84FDB" w:rsidP="00665608">
      <w:pPr>
        <w:spacing w:after="0" w:line="3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5608" w:rsidRPr="005032CE" w:rsidRDefault="00665608" w:rsidP="00665608">
      <w:pPr>
        <w:spacing w:after="0" w:line="3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1</w:t>
      </w:r>
    </w:p>
    <w:p w:rsidR="00665608" w:rsidRDefault="00665608" w:rsidP="00665608">
      <w:pPr>
        <w:spacing w:after="0"/>
        <w:ind w:left="-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Самообразование педагогов</w:t>
      </w:r>
    </w:p>
    <w:p w:rsidR="00665608" w:rsidRPr="00C16C67" w:rsidRDefault="00665608" w:rsidP="00665608">
      <w:pPr>
        <w:spacing w:after="0"/>
        <w:ind w:left="-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 совершенствование профессионального мастерства путём самообразования педагогов</w:t>
      </w:r>
    </w:p>
    <w:p w:rsidR="00665608" w:rsidRPr="00ED4447" w:rsidRDefault="00665608" w:rsidP="00665608">
      <w:pPr>
        <w:rPr>
          <w:b/>
          <w:u w:val="single"/>
        </w:rPr>
      </w:pPr>
    </w:p>
    <w:tbl>
      <w:tblPr>
        <w:tblStyle w:val="ac"/>
        <w:tblW w:w="10206" w:type="dxa"/>
        <w:tblInd w:w="-459" w:type="dxa"/>
        <w:tblLook w:val="01E0"/>
      </w:tblPr>
      <w:tblGrid>
        <w:gridCol w:w="1265"/>
        <w:gridCol w:w="2349"/>
        <w:gridCol w:w="1627"/>
        <w:gridCol w:w="2952"/>
        <w:gridCol w:w="2013"/>
      </w:tblGrid>
      <w:tr w:rsidR="00665608" w:rsidRPr="003C704A" w:rsidTr="00E676C1">
        <w:trPr>
          <w:trHeight w:val="531"/>
        </w:trPr>
        <w:tc>
          <w:tcPr>
            <w:tcW w:w="1265" w:type="dxa"/>
          </w:tcPr>
          <w:p w:rsidR="00665608" w:rsidRPr="003C704A" w:rsidRDefault="00665608" w:rsidP="006F71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04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3C704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C704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349" w:type="dxa"/>
          </w:tcPr>
          <w:p w:rsidR="00665608" w:rsidRPr="003C704A" w:rsidRDefault="00665608" w:rsidP="006F71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04A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627" w:type="dxa"/>
          </w:tcPr>
          <w:p w:rsidR="00665608" w:rsidRPr="003C704A" w:rsidRDefault="00665608" w:rsidP="006F71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04A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952" w:type="dxa"/>
          </w:tcPr>
          <w:p w:rsidR="00665608" w:rsidRPr="003C704A" w:rsidRDefault="00665608" w:rsidP="006F71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04A">
              <w:rPr>
                <w:rFonts w:ascii="Times New Roman" w:hAnsi="Times New Roman" w:cs="Times New Roman"/>
                <w:b/>
              </w:rPr>
              <w:t>Тема самообразования</w:t>
            </w:r>
          </w:p>
        </w:tc>
        <w:tc>
          <w:tcPr>
            <w:tcW w:w="2013" w:type="dxa"/>
          </w:tcPr>
          <w:p w:rsidR="00665608" w:rsidRPr="003C704A" w:rsidRDefault="00665608" w:rsidP="006F71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04A">
              <w:rPr>
                <w:rFonts w:ascii="Times New Roman" w:hAnsi="Times New Roman" w:cs="Times New Roman"/>
                <w:b/>
              </w:rPr>
              <w:t>Форма</w:t>
            </w:r>
          </w:p>
          <w:p w:rsidR="00665608" w:rsidRPr="003C704A" w:rsidRDefault="00665608" w:rsidP="006F71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04A">
              <w:rPr>
                <w:rFonts w:ascii="Times New Roman" w:hAnsi="Times New Roman" w:cs="Times New Roman"/>
                <w:b/>
              </w:rPr>
              <w:t>отчетности</w:t>
            </w:r>
          </w:p>
        </w:tc>
      </w:tr>
      <w:tr w:rsidR="00665608" w:rsidRPr="003C704A" w:rsidTr="00E676C1">
        <w:trPr>
          <w:trHeight w:val="546"/>
        </w:trPr>
        <w:tc>
          <w:tcPr>
            <w:tcW w:w="1265" w:type="dxa"/>
          </w:tcPr>
          <w:p w:rsidR="00665608" w:rsidRPr="003C704A" w:rsidRDefault="00665608" w:rsidP="006F7162">
            <w:pPr>
              <w:jc w:val="center"/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49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Белоногова Л.Ю.</w:t>
            </w:r>
          </w:p>
        </w:tc>
        <w:tc>
          <w:tcPr>
            <w:tcW w:w="1627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952" w:type="dxa"/>
          </w:tcPr>
          <w:p w:rsidR="00665608" w:rsidRPr="003C704A" w:rsidRDefault="00062624" w:rsidP="006F7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Нетрадиционные методы и приёмы рисования</w:t>
            </w:r>
          </w:p>
        </w:tc>
        <w:tc>
          <w:tcPr>
            <w:tcW w:w="2013" w:type="dxa"/>
          </w:tcPr>
          <w:p w:rsidR="00665608" w:rsidRPr="003C704A" w:rsidRDefault="00062624" w:rsidP="006F7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для педагогов</w:t>
            </w:r>
          </w:p>
        </w:tc>
      </w:tr>
      <w:tr w:rsidR="00665608" w:rsidRPr="003C704A" w:rsidTr="00E676C1">
        <w:trPr>
          <w:trHeight w:val="546"/>
        </w:trPr>
        <w:tc>
          <w:tcPr>
            <w:tcW w:w="1265" w:type="dxa"/>
          </w:tcPr>
          <w:p w:rsidR="00665608" w:rsidRPr="003C704A" w:rsidRDefault="00665608" w:rsidP="006F7162">
            <w:pPr>
              <w:jc w:val="center"/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49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Бердяева С.А.</w:t>
            </w:r>
          </w:p>
        </w:tc>
        <w:tc>
          <w:tcPr>
            <w:tcW w:w="1627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952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открытый просмотр</w:t>
            </w:r>
          </w:p>
        </w:tc>
      </w:tr>
      <w:tr w:rsidR="00665608" w:rsidRPr="003C704A" w:rsidTr="00E676C1">
        <w:trPr>
          <w:trHeight w:val="546"/>
        </w:trPr>
        <w:tc>
          <w:tcPr>
            <w:tcW w:w="1265" w:type="dxa"/>
          </w:tcPr>
          <w:p w:rsidR="00665608" w:rsidRPr="003C704A" w:rsidRDefault="00665608" w:rsidP="006F7162">
            <w:pPr>
              <w:jc w:val="center"/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49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Богачук Л.А.</w:t>
            </w:r>
          </w:p>
        </w:tc>
        <w:tc>
          <w:tcPr>
            <w:tcW w:w="1627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952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Дидактические игры в коррекции сонорных звуков у детей с ОНР</w:t>
            </w:r>
          </w:p>
        </w:tc>
        <w:tc>
          <w:tcPr>
            <w:tcW w:w="2013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творческий отчет</w:t>
            </w:r>
          </w:p>
        </w:tc>
      </w:tr>
      <w:tr w:rsidR="00665608" w:rsidRPr="003C704A" w:rsidTr="00E676C1">
        <w:trPr>
          <w:trHeight w:val="546"/>
        </w:trPr>
        <w:tc>
          <w:tcPr>
            <w:tcW w:w="1265" w:type="dxa"/>
          </w:tcPr>
          <w:p w:rsidR="00665608" w:rsidRPr="003C704A" w:rsidRDefault="00665608" w:rsidP="006F7162">
            <w:pPr>
              <w:jc w:val="center"/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49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Васильчук  М.П.</w:t>
            </w:r>
          </w:p>
        </w:tc>
        <w:tc>
          <w:tcPr>
            <w:tcW w:w="1627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952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Нетрадиционные формы взаимодействия с родителями</w:t>
            </w:r>
          </w:p>
        </w:tc>
        <w:tc>
          <w:tcPr>
            <w:tcW w:w="2013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 xml:space="preserve">родительское собрание в нетрадиционной форме </w:t>
            </w:r>
          </w:p>
        </w:tc>
      </w:tr>
      <w:tr w:rsidR="00665608" w:rsidRPr="003C704A" w:rsidTr="00E676C1">
        <w:trPr>
          <w:trHeight w:val="258"/>
        </w:trPr>
        <w:tc>
          <w:tcPr>
            <w:tcW w:w="1265" w:type="dxa"/>
          </w:tcPr>
          <w:p w:rsidR="00665608" w:rsidRPr="003C704A" w:rsidRDefault="00665608" w:rsidP="006F7162">
            <w:pPr>
              <w:jc w:val="center"/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49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Васина О.И.</w:t>
            </w:r>
          </w:p>
        </w:tc>
        <w:tc>
          <w:tcPr>
            <w:tcW w:w="1627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952" w:type="dxa"/>
          </w:tcPr>
          <w:p w:rsidR="00665608" w:rsidRPr="003C704A" w:rsidRDefault="00F84FDB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Развитие физических качеств детей чрез организацию подвижных игр</w:t>
            </w:r>
          </w:p>
        </w:tc>
        <w:tc>
          <w:tcPr>
            <w:tcW w:w="2013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проведение открытого развлечения</w:t>
            </w:r>
          </w:p>
        </w:tc>
      </w:tr>
      <w:tr w:rsidR="00665608" w:rsidRPr="003C704A" w:rsidTr="00E676C1">
        <w:trPr>
          <w:trHeight w:val="258"/>
        </w:trPr>
        <w:tc>
          <w:tcPr>
            <w:tcW w:w="1265" w:type="dxa"/>
          </w:tcPr>
          <w:p w:rsidR="00665608" w:rsidRPr="003C704A" w:rsidRDefault="00665608" w:rsidP="006F7162">
            <w:pPr>
              <w:jc w:val="center"/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49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Власова Г.В.</w:t>
            </w:r>
          </w:p>
        </w:tc>
        <w:tc>
          <w:tcPr>
            <w:tcW w:w="1627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952" w:type="dxa"/>
          </w:tcPr>
          <w:p w:rsidR="00665608" w:rsidRPr="003C704A" w:rsidRDefault="00F84FDB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Музыка и дети</w:t>
            </w:r>
          </w:p>
        </w:tc>
        <w:tc>
          <w:tcPr>
            <w:tcW w:w="2013" w:type="dxa"/>
          </w:tcPr>
          <w:p w:rsidR="00665608" w:rsidRPr="003C704A" w:rsidRDefault="00F84FDB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консультация</w:t>
            </w:r>
          </w:p>
        </w:tc>
      </w:tr>
      <w:tr w:rsidR="00665608" w:rsidRPr="003C704A" w:rsidTr="00E676C1">
        <w:trPr>
          <w:trHeight w:val="453"/>
        </w:trPr>
        <w:tc>
          <w:tcPr>
            <w:tcW w:w="1265" w:type="dxa"/>
          </w:tcPr>
          <w:p w:rsidR="00665608" w:rsidRPr="003C704A" w:rsidRDefault="00665608" w:rsidP="006F7162">
            <w:pPr>
              <w:jc w:val="center"/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49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Девятерикова Л.А</w:t>
            </w:r>
          </w:p>
        </w:tc>
        <w:tc>
          <w:tcPr>
            <w:tcW w:w="1627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952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Развитие сенсорных представлений у младших дошкольников</w:t>
            </w:r>
          </w:p>
        </w:tc>
        <w:tc>
          <w:tcPr>
            <w:tcW w:w="2013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открытое занятие</w:t>
            </w:r>
          </w:p>
        </w:tc>
      </w:tr>
      <w:tr w:rsidR="00665608" w:rsidRPr="003C704A" w:rsidTr="00E676C1">
        <w:trPr>
          <w:trHeight w:val="398"/>
        </w:trPr>
        <w:tc>
          <w:tcPr>
            <w:tcW w:w="1265" w:type="dxa"/>
          </w:tcPr>
          <w:p w:rsidR="00665608" w:rsidRPr="003C704A" w:rsidRDefault="00665608" w:rsidP="006F7162">
            <w:pPr>
              <w:jc w:val="center"/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9" w:type="dxa"/>
          </w:tcPr>
          <w:p w:rsidR="00665608" w:rsidRPr="003C704A" w:rsidRDefault="00665608" w:rsidP="006F7162">
            <w:pPr>
              <w:ind w:left="1416" w:hanging="1416"/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Девятова Е.К.</w:t>
            </w:r>
          </w:p>
        </w:tc>
        <w:tc>
          <w:tcPr>
            <w:tcW w:w="1627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2952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Патриотическое воспитание дошкольников через ознакомление с героическим прошлым страны</w:t>
            </w:r>
          </w:p>
        </w:tc>
        <w:tc>
          <w:tcPr>
            <w:tcW w:w="2013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творческий отчет</w:t>
            </w:r>
          </w:p>
        </w:tc>
      </w:tr>
      <w:tr w:rsidR="00665608" w:rsidRPr="003C704A" w:rsidTr="00E676C1">
        <w:trPr>
          <w:trHeight w:val="398"/>
        </w:trPr>
        <w:tc>
          <w:tcPr>
            <w:tcW w:w="1265" w:type="dxa"/>
          </w:tcPr>
          <w:p w:rsidR="00665608" w:rsidRPr="003C704A" w:rsidRDefault="00665608" w:rsidP="006F7162">
            <w:pPr>
              <w:jc w:val="center"/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9" w:type="dxa"/>
          </w:tcPr>
          <w:p w:rsidR="00665608" w:rsidRPr="003C704A" w:rsidRDefault="00665608" w:rsidP="006F7162">
            <w:pPr>
              <w:ind w:left="1416" w:hanging="1416"/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Зраева М.И.</w:t>
            </w:r>
          </w:p>
        </w:tc>
        <w:tc>
          <w:tcPr>
            <w:tcW w:w="1627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 xml:space="preserve">инструктор </w:t>
            </w:r>
            <w:proofErr w:type="gramStart"/>
            <w:r w:rsidRPr="003C704A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ФИЗО</w:t>
            </w:r>
          </w:p>
        </w:tc>
        <w:tc>
          <w:tcPr>
            <w:tcW w:w="2952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Использование здоровьесберегающих технологий в физическом воспитании дошкольников</w:t>
            </w:r>
          </w:p>
        </w:tc>
        <w:tc>
          <w:tcPr>
            <w:tcW w:w="2013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проведение открытого развлечения</w:t>
            </w:r>
          </w:p>
        </w:tc>
      </w:tr>
      <w:tr w:rsidR="00665608" w:rsidRPr="003C704A" w:rsidTr="00E676C1">
        <w:trPr>
          <w:trHeight w:val="531"/>
        </w:trPr>
        <w:tc>
          <w:tcPr>
            <w:tcW w:w="1265" w:type="dxa"/>
          </w:tcPr>
          <w:p w:rsidR="00665608" w:rsidRPr="003C704A" w:rsidRDefault="00665608" w:rsidP="006F7162">
            <w:pPr>
              <w:jc w:val="center"/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49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Евстратова Е.А.</w:t>
            </w:r>
          </w:p>
        </w:tc>
        <w:tc>
          <w:tcPr>
            <w:tcW w:w="1627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952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Развитие фонетико-фонематического слуха  у детей с ОНР</w:t>
            </w:r>
          </w:p>
        </w:tc>
        <w:tc>
          <w:tcPr>
            <w:tcW w:w="2013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проведение открытого занятия</w:t>
            </w:r>
          </w:p>
        </w:tc>
      </w:tr>
      <w:tr w:rsidR="00665608" w:rsidRPr="003C704A" w:rsidTr="00E676C1">
        <w:trPr>
          <w:trHeight w:val="531"/>
        </w:trPr>
        <w:tc>
          <w:tcPr>
            <w:tcW w:w="1265" w:type="dxa"/>
          </w:tcPr>
          <w:p w:rsidR="00665608" w:rsidRPr="003C704A" w:rsidRDefault="00665608" w:rsidP="006F7162">
            <w:pPr>
              <w:jc w:val="center"/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49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Канзерова О.В.</w:t>
            </w:r>
          </w:p>
        </w:tc>
        <w:tc>
          <w:tcPr>
            <w:tcW w:w="1627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952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Формы, методы и приемы патриотического воспитания дошкольников</w:t>
            </w:r>
          </w:p>
        </w:tc>
        <w:tc>
          <w:tcPr>
            <w:tcW w:w="2013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проведение открытого занятия</w:t>
            </w:r>
          </w:p>
        </w:tc>
      </w:tr>
      <w:tr w:rsidR="00665608" w:rsidRPr="003C704A" w:rsidTr="00E676C1">
        <w:trPr>
          <w:trHeight w:val="546"/>
        </w:trPr>
        <w:tc>
          <w:tcPr>
            <w:tcW w:w="1265" w:type="dxa"/>
          </w:tcPr>
          <w:p w:rsidR="00665608" w:rsidRPr="003C704A" w:rsidRDefault="00665608" w:rsidP="006F7162">
            <w:pPr>
              <w:jc w:val="center"/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49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Королёва А.В.</w:t>
            </w:r>
          </w:p>
        </w:tc>
        <w:tc>
          <w:tcPr>
            <w:tcW w:w="1627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952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Использование музыкально-дидактических игр в работе с детьми</w:t>
            </w:r>
          </w:p>
        </w:tc>
        <w:tc>
          <w:tcPr>
            <w:tcW w:w="2013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составление картотеки музыкально-дидактических игр</w:t>
            </w:r>
          </w:p>
        </w:tc>
      </w:tr>
      <w:tr w:rsidR="00665608" w:rsidRPr="003C704A" w:rsidTr="00E676C1">
        <w:trPr>
          <w:trHeight w:val="546"/>
        </w:trPr>
        <w:tc>
          <w:tcPr>
            <w:tcW w:w="1265" w:type="dxa"/>
          </w:tcPr>
          <w:p w:rsidR="00665608" w:rsidRPr="003C704A" w:rsidRDefault="00665608" w:rsidP="006F7162">
            <w:pPr>
              <w:jc w:val="center"/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49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Ковригина Е.С.</w:t>
            </w:r>
          </w:p>
        </w:tc>
        <w:tc>
          <w:tcPr>
            <w:tcW w:w="1627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952" w:type="dxa"/>
          </w:tcPr>
          <w:p w:rsidR="00665608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Умственное развитие дошкольников через сенсорное воспитание</w:t>
            </w:r>
          </w:p>
          <w:p w:rsidR="001F07FB" w:rsidRPr="003C704A" w:rsidRDefault="001F07FB" w:rsidP="006F7162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013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проведение открытого занятия</w:t>
            </w:r>
          </w:p>
        </w:tc>
      </w:tr>
      <w:tr w:rsidR="00665608" w:rsidRPr="003C704A" w:rsidTr="00E676C1">
        <w:trPr>
          <w:trHeight w:val="546"/>
        </w:trPr>
        <w:tc>
          <w:tcPr>
            <w:tcW w:w="1265" w:type="dxa"/>
          </w:tcPr>
          <w:p w:rsidR="00665608" w:rsidRPr="003C704A" w:rsidRDefault="00665608" w:rsidP="006F7162">
            <w:pPr>
              <w:jc w:val="center"/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349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Мезенцева Е.Ю.</w:t>
            </w:r>
          </w:p>
        </w:tc>
        <w:tc>
          <w:tcPr>
            <w:tcW w:w="1627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952" w:type="dxa"/>
          </w:tcPr>
          <w:p w:rsidR="00665608" w:rsidRDefault="00CD4DDF" w:rsidP="006F7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как средство образовательной деятельности в условиях реализации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1F07FB" w:rsidRPr="003C704A" w:rsidRDefault="001F07FB" w:rsidP="006F71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консультация</w:t>
            </w:r>
          </w:p>
        </w:tc>
      </w:tr>
      <w:tr w:rsidR="00665608" w:rsidRPr="003C704A" w:rsidTr="00E676C1">
        <w:trPr>
          <w:trHeight w:val="546"/>
        </w:trPr>
        <w:tc>
          <w:tcPr>
            <w:tcW w:w="1265" w:type="dxa"/>
          </w:tcPr>
          <w:p w:rsidR="00665608" w:rsidRPr="003C704A" w:rsidRDefault="00665608" w:rsidP="006F7162">
            <w:pPr>
              <w:jc w:val="center"/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49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Радостева В.К.</w:t>
            </w:r>
          </w:p>
        </w:tc>
        <w:tc>
          <w:tcPr>
            <w:tcW w:w="1627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952" w:type="dxa"/>
          </w:tcPr>
          <w:p w:rsidR="00665608" w:rsidRPr="003C704A" w:rsidRDefault="001F07FB" w:rsidP="006F7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Духовно-нравственное воспитание детей посредством театрализованной</w:t>
            </w:r>
            <w:r w:rsidR="00665608" w:rsidRPr="003C704A">
              <w:rPr>
                <w:rFonts w:ascii="Times New Roman" w:hAnsi="Times New Roman" w:cs="Times New Roman"/>
              </w:rPr>
              <w:t xml:space="preserve">  деяте</w:t>
            </w:r>
            <w:r>
              <w:rPr>
                <w:rFonts w:ascii="Times New Roman" w:hAnsi="Times New Roman" w:cs="Times New Roman"/>
              </w:rPr>
              <w:t xml:space="preserve">льности   </w:t>
            </w:r>
          </w:p>
        </w:tc>
        <w:tc>
          <w:tcPr>
            <w:tcW w:w="2013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театрализованное представление</w:t>
            </w:r>
          </w:p>
        </w:tc>
      </w:tr>
      <w:tr w:rsidR="00665608" w:rsidRPr="003C704A" w:rsidTr="00E676C1">
        <w:trPr>
          <w:trHeight w:val="819"/>
        </w:trPr>
        <w:tc>
          <w:tcPr>
            <w:tcW w:w="1265" w:type="dxa"/>
          </w:tcPr>
          <w:p w:rsidR="00665608" w:rsidRPr="003C704A" w:rsidRDefault="00665608" w:rsidP="006F7162">
            <w:pPr>
              <w:jc w:val="center"/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49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Иманова Н.П.</w:t>
            </w:r>
          </w:p>
        </w:tc>
        <w:tc>
          <w:tcPr>
            <w:tcW w:w="1627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952" w:type="dxa"/>
          </w:tcPr>
          <w:p w:rsidR="00665608" w:rsidRPr="003C704A" w:rsidRDefault="00665608" w:rsidP="006F7162">
            <w:pPr>
              <w:jc w:val="center"/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3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Получает образование</w:t>
            </w:r>
          </w:p>
        </w:tc>
      </w:tr>
      <w:tr w:rsidR="00665608" w:rsidRPr="003C704A" w:rsidTr="00E676C1">
        <w:trPr>
          <w:trHeight w:val="819"/>
        </w:trPr>
        <w:tc>
          <w:tcPr>
            <w:tcW w:w="1265" w:type="dxa"/>
          </w:tcPr>
          <w:p w:rsidR="00665608" w:rsidRPr="003C704A" w:rsidRDefault="00665608" w:rsidP="006F7162">
            <w:pPr>
              <w:jc w:val="center"/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49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Орехова Т.Н.</w:t>
            </w:r>
          </w:p>
        </w:tc>
        <w:tc>
          <w:tcPr>
            <w:tcW w:w="1627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952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 xml:space="preserve">Развитие речи младших дошкольников посредством </w:t>
            </w:r>
          </w:p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организации игровых упражнений и развивающих игр</w:t>
            </w:r>
          </w:p>
        </w:tc>
        <w:tc>
          <w:tcPr>
            <w:tcW w:w="2013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 xml:space="preserve">Презентация </w:t>
            </w:r>
          </w:p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Развивающих игр</w:t>
            </w:r>
          </w:p>
        </w:tc>
      </w:tr>
      <w:tr w:rsidR="00665608" w:rsidRPr="003C704A" w:rsidTr="00E676C1">
        <w:trPr>
          <w:trHeight w:val="819"/>
        </w:trPr>
        <w:tc>
          <w:tcPr>
            <w:tcW w:w="1265" w:type="dxa"/>
          </w:tcPr>
          <w:p w:rsidR="00665608" w:rsidRPr="003C704A" w:rsidRDefault="00665608" w:rsidP="006F7162">
            <w:pPr>
              <w:jc w:val="center"/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49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Шлюндт Г.А.</w:t>
            </w:r>
          </w:p>
        </w:tc>
        <w:tc>
          <w:tcPr>
            <w:tcW w:w="1627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952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Дидактическая игра в формировании элементарных математических представлений у дошкольников</w:t>
            </w:r>
          </w:p>
        </w:tc>
        <w:tc>
          <w:tcPr>
            <w:tcW w:w="2013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Презентация</w:t>
            </w:r>
          </w:p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дидактических игр</w:t>
            </w:r>
          </w:p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математического содержания</w:t>
            </w:r>
          </w:p>
        </w:tc>
      </w:tr>
      <w:tr w:rsidR="00665608" w:rsidRPr="003C704A" w:rsidTr="00E676C1">
        <w:trPr>
          <w:trHeight w:val="819"/>
        </w:trPr>
        <w:tc>
          <w:tcPr>
            <w:tcW w:w="1265" w:type="dxa"/>
          </w:tcPr>
          <w:p w:rsidR="00665608" w:rsidRPr="003C704A" w:rsidRDefault="00665608" w:rsidP="006F7162">
            <w:pPr>
              <w:jc w:val="center"/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49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Ярченкова Н.И.</w:t>
            </w:r>
          </w:p>
        </w:tc>
        <w:tc>
          <w:tcPr>
            <w:tcW w:w="1627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2952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Проектно-исследовательская деятельность в ДОУ</w:t>
            </w:r>
          </w:p>
        </w:tc>
        <w:tc>
          <w:tcPr>
            <w:tcW w:w="2013" w:type="dxa"/>
          </w:tcPr>
          <w:p w:rsidR="00665608" w:rsidRPr="003C704A" w:rsidRDefault="00665608" w:rsidP="006F7162">
            <w:pPr>
              <w:rPr>
                <w:rFonts w:ascii="Times New Roman" w:hAnsi="Times New Roman" w:cs="Times New Roman"/>
              </w:rPr>
            </w:pPr>
            <w:r w:rsidRPr="003C704A">
              <w:rPr>
                <w:rFonts w:ascii="Times New Roman" w:hAnsi="Times New Roman" w:cs="Times New Roman"/>
              </w:rPr>
              <w:t>консультация</w:t>
            </w:r>
          </w:p>
        </w:tc>
      </w:tr>
    </w:tbl>
    <w:p w:rsidR="00665608" w:rsidRDefault="00665608" w:rsidP="00665608">
      <w:pPr>
        <w:widowControl w:val="0"/>
        <w:tabs>
          <w:tab w:val="left" w:pos="0"/>
        </w:tabs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CD4DDF" w:rsidRDefault="00CD4DDF" w:rsidP="00665608">
      <w:pPr>
        <w:widowControl w:val="0"/>
        <w:tabs>
          <w:tab w:val="left" w:pos="0"/>
        </w:tabs>
        <w:suppressAutoHyphens/>
        <w:autoSpaceDN w:val="0"/>
        <w:spacing w:after="0" w:line="240" w:lineRule="atLeast"/>
        <w:contextualSpacing/>
        <w:jc w:val="right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665608" w:rsidRDefault="00665608" w:rsidP="00665608">
      <w:pPr>
        <w:widowControl w:val="0"/>
        <w:tabs>
          <w:tab w:val="left" w:pos="0"/>
        </w:tabs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665608" w:rsidRDefault="00665608" w:rsidP="00665608">
      <w:pPr>
        <w:widowControl w:val="0"/>
        <w:tabs>
          <w:tab w:val="left" w:pos="0"/>
        </w:tabs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665608" w:rsidRDefault="00665608" w:rsidP="00665608">
      <w:pPr>
        <w:widowControl w:val="0"/>
        <w:tabs>
          <w:tab w:val="left" w:pos="0"/>
        </w:tabs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665608" w:rsidRDefault="00665608" w:rsidP="00665608">
      <w:pPr>
        <w:widowControl w:val="0"/>
        <w:tabs>
          <w:tab w:val="left" w:pos="0"/>
        </w:tabs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665608" w:rsidRDefault="00665608" w:rsidP="00665608">
      <w:pPr>
        <w:widowControl w:val="0"/>
        <w:tabs>
          <w:tab w:val="left" w:pos="0"/>
        </w:tabs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665608">
      <w:pPr>
        <w:widowControl w:val="0"/>
        <w:tabs>
          <w:tab w:val="left" w:pos="0"/>
        </w:tabs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665608">
      <w:pPr>
        <w:widowControl w:val="0"/>
        <w:tabs>
          <w:tab w:val="left" w:pos="0"/>
        </w:tabs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665608">
      <w:pPr>
        <w:widowControl w:val="0"/>
        <w:tabs>
          <w:tab w:val="left" w:pos="0"/>
        </w:tabs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665608">
      <w:pPr>
        <w:widowControl w:val="0"/>
        <w:tabs>
          <w:tab w:val="left" w:pos="0"/>
        </w:tabs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665608">
      <w:pPr>
        <w:widowControl w:val="0"/>
        <w:tabs>
          <w:tab w:val="left" w:pos="0"/>
        </w:tabs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665608">
      <w:pPr>
        <w:widowControl w:val="0"/>
        <w:tabs>
          <w:tab w:val="left" w:pos="0"/>
        </w:tabs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665608">
      <w:pPr>
        <w:widowControl w:val="0"/>
        <w:tabs>
          <w:tab w:val="left" w:pos="0"/>
        </w:tabs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665608">
      <w:pPr>
        <w:widowControl w:val="0"/>
        <w:tabs>
          <w:tab w:val="left" w:pos="0"/>
        </w:tabs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665608">
      <w:pPr>
        <w:widowControl w:val="0"/>
        <w:tabs>
          <w:tab w:val="left" w:pos="0"/>
        </w:tabs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665608">
      <w:pPr>
        <w:widowControl w:val="0"/>
        <w:tabs>
          <w:tab w:val="left" w:pos="0"/>
        </w:tabs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665608">
      <w:pPr>
        <w:widowControl w:val="0"/>
        <w:tabs>
          <w:tab w:val="left" w:pos="0"/>
        </w:tabs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665608">
      <w:pPr>
        <w:widowControl w:val="0"/>
        <w:tabs>
          <w:tab w:val="left" w:pos="0"/>
        </w:tabs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665608">
      <w:pPr>
        <w:widowControl w:val="0"/>
        <w:tabs>
          <w:tab w:val="left" w:pos="0"/>
        </w:tabs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665608">
      <w:pPr>
        <w:widowControl w:val="0"/>
        <w:tabs>
          <w:tab w:val="left" w:pos="0"/>
        </w:tabs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665608">
      <w:pPr>
        <w:widowControl w:val="0"/>
        <w:tabs>
          <w:tab w:val="left" w:pos="0"/>
        </w:tabs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665608">
      <w:pPr>
        <w:widowControl w:val="0"/>
        <w:tabs>
          <w:tab w:val="left" w:pos="0"/>
        </w:tabs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665608">
      <w:pPr>
        <w:widowControl w:val="0"/>
        <w:tabs>
          <w:tab w:val="left" w:pos="0"/>
        </w:tabs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665608">
      <w:pPr>
        <w:widowControl w:val="0"/>
        <w:tabs>
          <w:tab w:val="left" w:pos="0"/>
        </w:tabs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665608">
      <w:pPr>
        <w:widowControl w:val="0"/>
        <w:tabs>
          <w:tab w:val="left" w:pos="0"/>
        </w:tabs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665608">
      <w:pPr>
        <w:widowControl w:val="0"/>
        <w:tabs>
          <w:tab w:val="left" w:pos="0"/>
        </w:tabs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665608">
      <w:pPr>
        <w:widowControl w:val="0"/>
        <w:tabs>
          <w:tab w:val="left" w:pos="0"/>
        </w:tabs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665608">
      <w:pPr>
        <w:widowControl w:val="0"/>
        <w:tabs>
          <w:tab w:val="left" w:pos="0"/>
        </w:tabs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062624">
      <w:pPr>
        <w:widowControl w:val="0"/>
        <w:tabs>
          <w:tab w:val="left" w:pos="0"/>
        </w:tabs>
        <w:suppressAutoHyphens/>
        <w:autoSpaceDN w:val="0"/>
        <w:spacing w:after="0" w:line="240" w:lineRule="atLeast"/>
        <w:contextualSpacing/>
        <w:jc w:val="right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Приложение 2</w:t>
      </w:r>
    </w:p>
    <w:p w:rsidR="00665608" w:rsidRPr="00FB3A30" w:rsidRDefault="00665608" w:rsidP="00665608">
      <w:pPr>
        <w:widowControl w:val="0"/>
        <w:tabs>
          <w:tab w:val="left" w:pos="0"/>
        </w:tabs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Аттестация</w:t>
      </w:r>
      <w:r w:rsidRPr="00FB3A30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 xml:space="preserve"> педагогических работников на 201</w:t>
      </w: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6-</w:t>
      </w:r>
      <w:r w:rsidRPr="00FB3A30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201</w:t>
      </w: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7 учебный год</w:t>
      </w:r>
    </w:p>
    <w:p w:rsidR="00665608" w:rsidRPr="00FB3A30" w:rsidRDefault="00665608" w:rsidP="00665608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1" w:rightFromText="181" w:vertAnchor="text" w:horzAnchor="page" w:tblpX="1033" w:tblpY="1"/>
        <w:tblOverlap w:val="never"/>
        <w:tblW w:w="18020" w:type="dxa"/>
        <w:tblLayout w:type="fixed"/>
        <w:tblLook w:val="04A0"/>
      </w:tblPr>
      <w:tblGrid>
        <w:gridCol w:w="959"/>
        <w:gridCol w:w="1843"/>
        <w:gridCol w:w="1559"/>
        <w:gridCol w:w="1984"/>
        <w:gridCol w:w="851"/>
        <w:gridCol w:w="1134"/>
        <w:gridCol w:w="992"/>
        <w:gridCol w:w="1276"/>
        <w:gridCol w:w="1236"/>
        <w:gridCol w:w="1449"/>
        <w:gridCol w:w="1857"/>
        <w:gridCol w:w="960"/>
        <w:gridCol w:w="960"/>
        <w:gridCol w:w="960"/>
      </w:tblGrid>
      <w:tr w:rsidR="00665608" w:rsidRPr="00FB3A30" w:rsidTr="003C704A">
        <w:trPr>
          <w:trHeight w:val="1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hideMark/>
          </w:tcPr>
          <w:p w:rsidR="00665608" w:rsidRPr="00FB3A30" w:rsidRDefault="00665608" w:rsidP="006F716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B3A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3A3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vAlign w:val="center"/>
            <w:hideMark/>
          </w:tcPr>
          <w:p w:rsidR="00665608" w:rsidRPr="00FB3A30" w:rsidRDefault="00665608" w:rsidP="006F7162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tLeast"/>
              <w:contextualSpacing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FB3A30">
              <w:rPr>
                <w:rFonts w:ascii="Times New Roman" w:hAnsi="Times New Roman" w:cs="Times New Roman"/>
                <w:sz w:val="24"/>
                <w:szCs w:val="24"/>
              </w:rPr>
              <w:t>ФИО аттестуем</w:t>
            </w:r>
          </w:p>
          <w:p w:rsidR="00665608" w:rsidRPr="00FB3A30" w:rsidRDefault="00665608" w:rsidP="006F716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3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vAlign w:val="center"/>
            <w:hideMark/>
          </w:tcPr>
          <w:p w:rsidR="00665608" w:rsidRPr="00FB3A30" w:rsidRDefault="00665608" w:rsidP="006F716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3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proofErr w:type="gramStart"/>
            <w:r w:rsidRPr="00FB3A30">
              <w:rPr>
                <w:rFonts w:ascii="Times New Roman" w:hAnsi="Times New Roman" w:cs="Times New Roman"/>
                <w:sz w:val="24"/>
                <w:szCs w:val="24"/>
              </w:rPr>
              <w:t>аттестуемого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vAlign w:val="center"/>
            <w:hideMark/>
          </w:tcPr>
          <w:p w:rsidR="00665608" w:rsidRPr="00FB3A30" w:rsidRDefault="00665608" w:rsidP="006F716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30">
              <w:rPr>
                <w:rFonts w:ascii="Times New Roman" w:hAnsi="Times New Roman" w:cs="Times New Roman"/>
                <w:sz w:val="24"/>
                <w:szCs w:val="24"/>
              </w:rPr>
              <w:t>Форма аттестации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vAlign w:val="center"/>
            <w:hideMark/>
          </w:tcPr>
          <w:p w:rsidR="00665608" w:rsidRPr="00FB3A30" w:rsidRDefault="00665608" w:rsidP="006F716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Имеющаяся квалиф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3A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B3A30">
              <w:rPr>
                <w:rFonts w:ascii="Times New Roman" w:hAnsi="Times New Roman" w:cs="Times New Roman"/>
                <w:sz w:val="24"/>
                <w:szCs w:val="24"/>
              </w:rPr>
              <w:t>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vAlign w:val="center"/>
            <w:hideMark/>
          </w:tcPr>
          <w:p w:rsidR="00665608" w:rsidRPr="00FB3A30" w:rsidRDefault="00665608" w:rsidP="006F716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30">
              <w:rPr>
                <w:rFonts w:ascii="Times New Roman" w:hAnsi="Times New Roman" w:cs="Times New Roman"/>
                <w:sz w:val="24"/>
                <w:szCs w:val="24"/>
              </w:rPr>
              <w:t>Заявленная квалиф.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vAlign w:val="center"/>
            <w:hideMark/>
          </w:tcPr>
          <w:p w:rsidR="00665608" w:rsidRPr="00FB3A30" w:rsidRDefault="00665608" w:rsidP="006F716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преды</w:t>
            </w:r>
            <w:r w:rsidRPr="00FB3A30">
              <w:rPr>
                <w:rFonts w:ascii="Times New Roman" w:hAnsi="Times New Roman" w:cs="Times New Roman"/>
                <w:sz w:val="24"/>
                <w:szCs w:val="24"/>
              </w:rPr>
              <w:t>дущей аттестации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vAlign w:val="center"/>
          </w:tcPr>
          <w:p w:rsidR="00665608" w:rsidRPr="00FB3A30" w:rsidRDefault="00665608" w:rsidP="006F716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30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аттестации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B8CCE4" w:fill="FFFFFF"/>
            <w:vAlign w:val="center"/>
          </w:tcPr>
          <w:p w:rsidR="00665608" w:rsidRPr="00FB3A30" w:rsidRDefault="00665608" w:rsidP="006F716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vAlign w:val="center"/>
            <w:hideMark/>
          </w:tcPr>
          <w:p w:rsidR="00665608" w:rsidRPr="00FB3A30" w:rsidRDefault="00665608" w:rsidP="006F716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30">
              <w:rPr>
                <w:rFonts w:ascii="Times New Roman" w:hAnsi="Times New Roman" w:cs="Times New Roman"/>
                <w:sz w:val="24"/>
                <w:szCs w:val="24"/>
              </w:rPr>
              <w:t>Решение, дата заседания  ГКАК, № протокола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vAlign w:val="center"/>
            <w:hideMark/>
          </w:tcPr>
          <w:p w:rsidR="00665608" w:rsidRPr="00FB3A30" w:rsidRDefault="00665608" w:rsidP="006F716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30">
              <w:rPr>
                <w:rFonts w:ascii="Times New Roman" w:hAnsi="Times New Roman" w:cs="Times New Roman"/>
                <w:sz w:val="24"/>
                <w:szCs w:val="24"/>
              </w:rPr>
              <w:t xml:space="preserve">Дата и № приказа министерства образования и науки </w:t>
            </w:r>
            <w:proofErr w:type="gramStart"/>
            <w:r w:rsidRPr="00FB3A30">
              <w:rPr>
                <w:rFonts w:ascii="Times New Roman" w:hAnsi="Times New Roman" w:cs="Times New Roman"/>
                <w:sz w:val="24"/>
                <w:szCs w:val="24"/>
              </w:rPr>
              <w:t>Красно</w:t>
            </w:r>
            <w:r w:rsidRPr="00FB3A30">
              <w:rPr>
                <w:rFonts w:ascii="Times New Roman" w:hAnsi="Times New Roman" w:cs="Times New Roman"/>
                <w:sz w:val="24"/>
                <w:szCs w:val="24"/>
              </w:rPr>
              <w:br/>
              <w:t>ярского</w:t>
            </w:r>
            <w:proofErr w:type="gramEnd"/>
            <w:r w:rsidRPr="00FB3A30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608" w:rsidRPr="00FB3A30" w:rsidRDefault="00665608" w:rsidP="006F716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608" w:rsidRPr="00FB3A30" w:rsidRDefault="00665608" w:rsidP="006F716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608" w:rsidRPr="00FB3A30" w:rsidRDefault="00665608" w:rsidP="006F716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08" w:rsidRPr="00FB3A30" w:rsidTr="003C704A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</w:tcPr>
          <w:p w:rsidR="00665608" w:rsidRPr="00FB3A30" w:rsidRDefault="00665608" w:rsidP="00665608">
            <w:pPr>
              <w:numPr>
                <w:ilvl w:val="0"/>
                <w:numId w:val="30"/>
              </w:num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665608" w:rsidRDefault="00665608" w:rsidP="006F716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Ярченкова</w:t>
            </w:r>
          </w:p>
          <w:p w:rsidR="00665608" w:rsidRDefault="00665608" w:rsidP="006F716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665608" w:rsidRPr="00FB3A30" w:rsidRDefault="00665608" w:rsidP="006F716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665608" w:rsidRPr="00FB3A30" w:rsidRDefault="00665608" w:rsidP="006F716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заведующая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665608" w:rsidRPr="00FB3A30" w:rsidRDefault="00665608" w:rsidP="006F716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30">
              <w:rPr>
                <w:rFonts w:ascii="Times New Roman" w:hAnsi="Times New Roman" w:cs="Times New Roman"/>
                <w:sz w:val="24"/>
                <w:szCs w:val="24"/>
              </w:rPr>
              <w:t> Описание образовательной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665608" w:rsidRPr="00FB3A30" w:rsidRDefault="00665608" w:rsidP="006F716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30">
              <w:rPr>
                <w:rFonts w:ascii="Times New Roman" w:hAnsi="Times New Roman" w:cs="Times New Roman"/>
                <w:sz w:val="24"/>
                <w:szCs w:val="24"/>
              </w:rPr>
              <w:t xml:space="preserve"> 1 кв.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665608" w:rsidRPr="00FB3A30" w:rsidRDefault="00665608" w:rsidP="006F716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30">
              <w:rPr>
                <w:rFonts w:ascii="Times New Roman" w:hAnsi="Times New Roman" w:cs="Times New Roman"/>
                <w:sz w:val="24"/>
                <w:szCs w:val="24"/>
              </w:rPr>
              <w:t xml:space="preserve"> высшая кв.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665608" w:rsidRPr="00FB3A30" w:rsidRDefault="00665608" w:rsidP="006F716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65608" w:rsidRPr="00FB3A30" w:rsidRDefault="00665608" w:rsidP="006F716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Pr="00FB3A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</w:tcPr>
          <w:p w:rsidR="00665608" w:rsidRPr="00FB3A30" w:rsidRDefault="00665608" w:rsidP="006F716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</w:tc>
        <w:tc>
          <w:tcPr>
            <w:tcW w:w="1236" w:type="dxa"/>
            <w:vMerge/>
            <w:tcBorders>
              <w:left w:val="nil"/>
              <w:right w:val="single" w:sz="4" w:space="0" w:color="auto"/>
            </w:tcBorders>
            <w:shd w:val="clear" w:color="DCE6F1" w:fill="FFFFFF"/>
            <w:vAlign w:val="center"/>
          </w:tcPr>
          <w:p w:rsidR="00665608" w:rsidRPr="00FB3A30" w:rsidRDefault="00665608" w:rsidP="006F716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665608" w:rsidRPr="00FB3A30" w:rsidRDefault="00665608" w:rsidP="006F716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665608" w:rsidRPr="00FB3A30" w:rsidRDefault="00665608" w:rsidP="006F716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608" w:rsidRPr="00FB3A30" w:rsidRDefault="00665608" w:rsidP="006F716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608" w:rsidRPr="00FB3A30" w:rsidRDefault="00665608" w:rsidP="006F716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608" w:rsidRPr="00FB3A30" w:rsidRDefault="00665608" w:rsidP="006F716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08" w:rsidRPr="00FB3A30" w:rsidTr="003C704A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608" w:rsidRPr="00FB3A30" w:rsidRDefault="00665608" w:rsidP="00665608">
            <w:pPr>
              <w:numPr>
                <w:ilvl w:val="0"/>
                <w:numId w:val="30"/>
              </w:num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08" w:rsidRPr="00FB3A30" w:rsidRDefault="00665608" w:rsidP="006F716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Канзерова Ольга Васильевна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08" w:rsidRPr="00FB3A30" w:rsidRDefault="00665608" w:rsidP="006F716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08" w:rsidRPr="00FB3A30" w:rsidRDefault="00665608" w:rsidP="006F716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30">
              <w:rPr>
                <w:rFonts w:ascii="Times New Roman" w:hAnsi="Times New Roman" w:cs="Times New Roman"/>
                <w:sz w:val="24"/>
                <w:szCs w:val="24"/>
              </w:rPr>
              <w:t> Описание образовательной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08" w:rsidRPr="00FB3A30" w:rsidRDefault="00665608" w:rsidP="006F716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Соотв.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08" w:rsidRPr="00FB3A30" w:rsidRDefault="00665608" w:rsidP="006F716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1кв.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08" w:rsidRPr="00FB3A30" w:rsidRDefault="00665608" w:rsidP="006F716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08" w:rsidRDefault="00665608" w:rsidP="006F716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65608" w:rsidRPr="00FB3A30" w:rsidRDefault="00665608" w:rsidP="006F716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5608" w:rsidRPr="00FB3A30" w:rsidRDefault="00665608" w:rsidP="006F716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08" w:rsidRPr="00FB3A30" w:rsidRDefault="00665608" w:rsidP="006F716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08" w:rsidRPr="00FB3A30" w:rsidRDefault="00665608" w:rsidP="006F716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608" w:rsidRPr="00FB3A30" w:rsidRDefault="00665608" w:rsidP="006F716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608" w:rsidRPr="00FB3A30" w:rsidRDefault="00665608" w:rsidP="006F716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608" w:rsidRPr="00FB3A30" w:rsidRDefault="00665608" w:rsidP="006F716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54D5" w:rsidRPr="00FB3A30" w:rsidRDefault="006554D5" w:rsidP="00FB3A30">
      <w:pPr>
        <w:widowControl w:val="0"/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884F17">
      <w:pPr>
        <w:widowControl w:val="0"/>
        <w:suppressAutoHyphens/>
        <w:autoSpaceDN w:val="0"/>
        <w:spacing w:after="0" w:line="240" w:lineRule="atLeast"/>
        <w:contextualSpacing/>
        <w:jc w:val="right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884F17">
      <w:pPr>
        <w:widowControl w:val="0"/>
        <w:suppressAutoHyphens/>
        <w:autoSpaceDN w:val="0"/>
        <w:spacing w:after="0" w:line="240" w:lineRule="atLeast"/>
        <w:contextualSpacing/>
        <w:jc w:val="right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884F17">
      <w:pPr>
        <w:widowControl w:val="0"/>
        <w:suppressAutoHyphens/>
        <w:autoSpaceDN w:val="0"/>
        <w:spacing w:after="0" w:line="240" w:lineRule="atLeast"/>
        <w:contextualSpacing/>
        <w:jc w:val="right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884F17">
      <w:pPr>
        <w:widowControl w:val="0"/>
        <w:suppressAutoHyphens/>
        <w:autoSpaceDN w:val="0"/>
        <w:spacing w:after="0" w:line="240" w:lineRule="atLeast"/>
        <w:contextualSpacing/>
        <w:jc w:val="right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884F17">
      <w:pPr>
        <w:widowControl w:val="0"/>
        <w:suppressAutoHyphens/>
        <w:autoSpaceDN w:val="0"/>
        <w:spacing w:after="0" w:line="240" w:lineRule="atLeast"/>
        <w:contextualSpacing/>
        <w:jc w:val="right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884F17">
      <w:pPr>
        <w:widowControl w:val="0"/>
        <w:suppressAutoHyphens/>
        <w:autoSpaceDN w:val="0"/>
        <w:spacing w:after="0" w:line="240" w:lineRule="atLeast"/>
        <w:contextualSpacing/>
        <w:jc w:val="right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884F17">
      <w:pPr>
        <w:widowControl w:val="0"/>
        <w:suppressAutoHyphens/>
        <w:autoSpaceDN w:val="0"/>
        <w:spacing w:after="0" w:line="240" w:lineRule="atLeast"/>
        <w:contextualSpacing/>
        <w:jc w:val="right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884F17">
      <w:pPr>
        <w:widowControl w:val="0"/>
        <w:suppressAutoHyphens/>
        <w:autoSpaceDN w:val="0"/>
        <w:spacing w:after="0" w:line="240" w:lineRule="atLeast"/>
        <w:contextualSpacing/>
        <w:jc w:val="right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884F17">
      <w:pPr>
        <w:widowControl w:val="0"/>
        <w:suppressAutoHyphens/>
        <w:autoSpaceDN w:val="0"/>
        <w:spacing w:after="0" w:line="240" w:lineRule="atLeast"/>
        <w:contextualSpacing/>
        <w:jc w:val="right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884F17">
      <w:pPr>
        <w:widowControl w:val="0"/>
        <w:suppressAutoHyphens/>
        <w:autoSpaceDN w:val="0"/>
        <w:spacing w:after="0" w:line="240" w:lineRule="atLeast"/>
        <w:contextualSpacing/>
        <w:jc w:val="right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884F17">
      <w:pPr>
        <w:widowControl w:val="0"/>
        <w:suppressAutoHyphens/>
        <w:autoSpaceDN w:val="0"/>
        <w:spacing w:after="0" w:line="240" w:lineRule="atLeast"/>
        <w:contextualSpacing/>
        <w:jc w:val="right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884F17">
      <w:pPr>
        <w:widowControl w:val="0"/>
        <w:suppressAutoHyphens/>
        <w:autoSpaceDN w:val="0"/>
        <w:spacing w:after="0" w:line="240" w:lineRule="atLeast"/>
        <w:contextualSpacing/>
        <w:jc w:val="right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884F17">
      <w:pPr>
        <w:widowControl w:val="0"/>
        <w:suppressAutoHyphens/>
        <w:autoSpaceDN w:val="0"/>
        <w:spacing w:after="0" w:line="240" w:lineRule="atLeast"/>
        <w:contextualSpacing/>
        <w:jc w:val="right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884F17">
      <w:pPr>
        <w:widowControl w:val="0"/>
        <w:suppressAutoHyphens/>
        <w:autoSpaceDN w:val="0"/>
        <w:spacing w:after="0" w:line="240" w:lineRule="atLeast"/>
        <w:contextualSpacing/>
        <w:jc w:val="right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884F17">
      <w:pPr>
        <w:widowControl w:val="0"/>
        <w:suppressAutoHyphens/>
        <w:autoSpaceDN w:val="0"/>
        <w:spacing w:after="0" w:line="240" w:lineRule="atLeast"/>
        <w:contextualSpacing/>
        <w:jc w:val="right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884F17">
      <w:pPr>
        <w:widowControl w:val="0"/>
        <w:suppressAutoHyphens/>
        <w:autoSpaceDN w:val="0"/>
        <w:spacing w:after="0" w:line="240" w:lineRule="atLeast"/>
        <w:contextualSpacing/>
        <w:jc w:val="right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884F17">
      <w:pPr>
        <w:widowControl w:val="0"/>
        <w:suppressAutoHyphens/>
        <w:autoSpaceDN w:val="0"/>
        <w:spacing w:after="0" w:line="240" w:lineRule="atLeast"/>
        <w:contextualSpacing/>
        <w:jc w:val="right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884F17">
      <w:pPr>
        <w:widowControl w:val="0"/>
        <w:suppressAutoHyphens/>
        <w:autoSpaceDN w:val="0"/>
        <w:spacing w:after="0" w:line="240" w:lineRule="atLeast"/>
        <w:contextualSpacing/>
        <w:jc w:val="right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884F17">
      <w:pPr>
        <w:widowControl w:val="0"/>
        <w:suppressAutoHyphens/>
        <w:autoSpaceDN w:val="0"/>
        <w:spacing w:after="0" w:line="240" w:lineRule="atLeast"/>
        <w:contextualSpacing/>
        <w:jc w:val="right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884F17">
      <w:pPr>
        <w:widowControl w:val="0"/>
        <w:suppressAutoHyphens/>
        <w:autoSpaceDN w:val="0"/>
        <w:spacing w:after="0" w:line="240" w:lineRule="atLeast"/>
        <w:contextualSpacing/>
        <w:jc w:val="right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884F17">
      <w:pPr>
        <w:widowControl w:val="0"/>
        <w:suppressAutoHyphens/>
        <w:autoSpaceDN w:val="0"/>
        <w:spacing w:after="0" w:line="240" w:lineRule="atLeast"/>
        <w:contextualSpacing/>
        <w:jc w:val="right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884F17">
      <w:pPr>
        <w:widowControl w:val="0"/>
        <w:suppressAutoHyphens/>
        <w:autoSpaceDN w:val="0"/>
        <w:spacing w:after="0" w:line="240" w:lineRule="atLeast"/>
        <w:contextualSpacing/>
        <w:jc w:val="right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884F17">
      <w:pPr>
        <w:widowControl w:val="0"/>
        <w:suppressAutoHyphens/>
        <w:autoSpaceDN w:val="0"/>
        <w:spacing w:after="0" w:line="240" w:lineRule="atLeast"/>
        <w:contextualSpacing/>
        <w:jc w:val="right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884F17">
      <w:pPr>
        <w:widowControl w:val="0"/>
        <w:suppressAutoHyphens/>
        <w:autoSpaceDN w:val="0"/>
        <w:spacing w:after="0" w:line="240" w:lineRule="atLeast"/>
        <w:contextualSpacing/>
        <w:jc w:val="right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884F17">
      <w:pPr>
        <w:widowControl w:val="0"/>
        <w:suppressAutoHyphens/>
        <w:autoSpaceDN w:val="0"/>
        <w:spacing w:after="0" w:line="240" w:lineRule="atLeast"/>
        <w:contextualSpacing/>
        <w:jc w:val="right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884F17">
      <w:pPr>
        <w:widowControl w:val="0"/>
        <w:suppressAutoHyphens/>
        <w:autoSpaceDN w:val="0"/>
        <w:spacing w:after="0" w:line="240" w:lineRule="atLeast"/>
        <w:contextualSpacing/>
        <w:jc w:val="right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884F17">
      <w:pPr>
        <w:widowControl w:val="0"/>
        <w:suppressAutoHyphens/>
        <w:autoSpaceDN w:val="0"/>
        <w:spacing w:after="0" w:line="240" w:lineRule="atLeast"/>
        <w:contextualSpacing/>
        <w:jc w:val="right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884F17">
      <w:pPr>
        <w:widowControl w:val="0"/>
        <w:suppressAutoHyphens/>
        <w:autoSpaceDN w:val="0"/>
        <w:spacing w:after="0" w:line="240" w:lineRule="atLeast"/>
        <w:contextualSpacing/>
        <w:jc w:val="right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884F17">
      <w:pPr>
        <w:widowControl w:val="0"/>
        <w:suppressAutoHyphens/>
        <w:autoSpaceDN w:val="0"/>
        <w:spacing w:after="0" w:line="240" w:lineRule="atLeast"/>
        <w:contextualSpacing/>
        <w:jc w:val="right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884F17">
      <w:pPr>
        <w:widowControl w:val="0"/>
        <w:suppressAutoHyphens/>
        <w:autoSpaceDN w:val="0"/>
        <w:spacing w:after="0" w:line="240" w:lineRule="atLeast"/>
        <w:contextualSpacing/>
        <w:jc w:val="right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884F17">
      <w:pPr>
        <w:widowControl w:val="0"/>
        <w:suppressAutoHyphens/>
        <w:autoSpaceDN w:val="0"/>
        <w:spacing w:after="0" w:line="240" w:lineRule="atLeast"/>
        <w:contextualSpacing/>
        <w:jc w:val="right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884F17">
      <w:pPr>
        <w:widowControl w:val="0"/>
        <w:suppressAutoHyphens/>
        <w:autoSpaceDN w:val="0"/>
        <w:spacing w:after="0" w:line="240" w:lineRule="atLeast"/>
        <w:contextualSpacing/>
        <w:jc w:val="right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884F17">
      <w:pPr>
        <w:widowControl w:val="0"/>
        <w:suppressAutoHyphens/>
        <w:autoSpaceDN w:val="0"/>
        <w:spacing w:after="0" w:line="240" w:lineRule="atLeast"/>
        <w:contextualSpacing/>
        <w:jc w:val="right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884F17">
      <w:pPr>
        <w:widowControl w:val="0"/>
        <w:suppressAutoHyphens/>
        <w:autoSpaceDN w:val="0"/>
        <w:spacing w:after="0" w:line="240" w:lineRule="atLeast"/>
        <w:contextualSpacing/>
        <w:jc w:val="right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884F17">
      <w:pPr>
        <w:widowControl w:val="0"/>
        <w:suppressAutoHyphens/>
        <w:autoSpaceDN w:val="0"/>
        <w:spacing w:after="0" w:line="240" w:lineRule="atLeast"/>
        <w:contextualSpacing/>
        <w:jc w:val="right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884F17">
      <w:pPr>
        <w:widowControl w:val="0"/>
        <w:suppressAutoHyphens/>
        <w:autoSpaceDN w:val="0"/>
        <w:spacing w:after="0" w:line="240" w:lineRule="atLeast"/>
        <w:contextualSpacing/>
        <w:jc w:val="right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62624" w:rsidRDefault="00062624" w:rsidP="00884F17">
      <w:pPr>
        <w:widowControl w:val="0"/>
        <w:suppressAutoHyphens/>
        <w:autoSpaceDN w:val="0"/>
        <w:spacing w:after="0" w:line="240" w:lineRule="atLeast"/>
        <w:contextualSpacing/>
        <w:jc w:val="right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6554D5" w:rsidRPr="00FB3A30" w:rsidRDefault="00884F17" w:rsidP="00884F17">
      <w:pPr>
        <w:widowControl w:val="0"/>
        <w:suppressAutoHyphens/>
        <w:autoSpaceDN w:val="0"/>
        <w:spacing w:after="0" w:line="240" w:lineRule="atLeast"/>
        <w:contextualSpacing/>
        <w:jc w:val="right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 xml:space="preserve">Приложение </w:t>
      </w:r>
      <w:r w:rsidR="00062624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3</w:t>
      </w:r>
    </w:p>
    <w:p w:rsidR="00884F17" w:rsidRPr="005A5CA0" w:rsidRDefault="00884F17" w:rsidP="00884F17">
      <w:pPr>
        <w:widowControl w:val="0"/>
        <w:suppressAutoHyphens/>
        <w:autoSpaceDN w:val="0"/>
        <w:spacing w:after="0" w:line="360" w:lineRule="auto"/>
        <w:contextualSpacing/>
        <w:jc w:val="center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  <w:r w:rsidRPr="005A5CA0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План</w:t>
      </w: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 xml:space="preserve"> – график з</w:t>
      </w:r>
      <w:r w:rsidRPr="005A5CA0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ас</w:t>
      </w: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еданий ПМПк МБДОУ №9 «Алёнушка»</w:t>
      </w:r>
    </w:p>
    <w:p w:rsidR="00884F17" w:rsidRPr="00065637" w:rsidRDefault="00884F17" w:rsidP="00884F17">
      <w:pPr>
        <w:pStyle w:val="a9"/>
        <w:numPr>
          <w:ilvl w:val="3"/>
          <w:numId w:val="8"/>
        </w:numPr>
        <w:spacing w:line="360" w:lineRule="auto"/>
        <w:contextualSpacing/>
        <w:jc w:val="both"/>
        <w:rPr>
          <w:rFonts w:cs="Times New Roman"/>
          <w:b/>
          <w:color w:val="000000"/>
        </w:rPr>
      </w:pPr>
      <w:r w:rsidRPr="00065637">
        <w:rPr>
          <w:rFonts w:cs="Times New Roman"/>
          <w:b/>
          <w:color w:val="000000"/>
        </w:rPr>
        <w:t>Сентябрь 2016</w:t>
      </w:r>
    </w:p>
    <w:p w:rsidR="00884F17" w:rsidRDefault="00884F17" w:rsidP="00884F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Тема: Организация работы ПМПк. Разработка индивидуальных  образовательных программ сопровождения ребенк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а(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подготовительные группы)</w:t>
      </w:r>
    </w:p>
    <w:p w:rsidR="00884F17" w:rsidRPr="005A5CA0" w:rsidRDefault="00884F17" w:rsidP="00884F17">
      <w:pPr>
        <w:widowControl w:val="0"/>
        <w:suppressAutoHyphens/>
        <w:autoSpaceDN w:val="0"/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Цель:</w:t>
      </w:r>
      <w:r>
        <w:rPr>
          <w:rFonts w:ascii="Times New Roman" w:hAnsi="Times New Roman"/>
          <w:sz w:val="24"/>
          <w:szCs w:val="24"/>
          <w:lang w:eastAsia="ru-RU"/>
        </w:rPr>
        <w:t xml:space="preserve"> выявление резервных возможностей ребенка для успешного обучения  и воспитания по программе. </w:t>
      </w:r>
    </w:p>
    <w:p w:rsidR="00884F17" w:rsidRPr="005A5CA0" w:rsidRDefault="00884F17" w:rsidP="00884F17">
      <w:pPr>
        <w:widowControl w:val="0"/>
        <w:suppressAutoHyphens/>
        <w:autoSpaceDN w:val="0"/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  <w:r w:rsidRPr="005A5CA0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2.Октябрь 201</w:t>
      </w: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6</w:t>
      </w:r>
    </w:p>
    <w:p w:rsidR="00884F17" w:rsidRPr="005A5CA0" w:rsidRDefault="00884F17" w:rsidP="00884F17">
      <w:pPr>
        <w:widowControl w:val="0"/>
        <w:suppressAutoHyphens/>
        <w:autoSpaceDN w:val="0"/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hAnsi="Times New Roman"/>
          <w:sz w:val="24"/>
          <w:szCs w:val="24"/>
          <w:lang w:eastAsia="ru-RU"/>
        </w:rPr>
        <w:t>Тема: Результаты диагностики детей на начало года.</w:t>
      </w:r>
      <w:r w:rsidRPr="005A5CA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Результаты обследования д</w:t>
      </w:r>
      <w:r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етей старших группна Т</w:t>
      </w:r>
      <w:r w:rsidRPr="005A5CA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ПМПК</w:t>
      </w:r>
      <w:r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. Определение их </w:t>
      </w:r>
      <w:r w:rsidRPr="005A5CA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в группу компенсирующей направленности.</w:t>
      </w:r>
      <w:r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Разработка индивидуальных программ сопровождения ребёнк</w:t>
      </w:r>
      <w:proofErr w:type="gramStart"/>
      <w:r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а(</w:t>
      </w:r>
      <w:proofErr w:type="gramEnd"/>
      <w:r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старшие группы).</w:t>
      </w:r>
    </w:p>
    <w:p w:rsidR="00884F17" w:rsidRPr="000B482C" w:rsidRDefault="00884F17" w:rsidP="00884F17">
      <w:pPr>
        <w:widowControl w:val="0"/>
        <w:suppressAutoHyphens/>
        <w:autoSpaceDN w:val="0"/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b/>
          <w:color w:val="FF0000"/>
          <w:kern w:val="3"/>
          <w:sz w:val="24"/>
          <w:szCs w:val="24"/>
          <w:lang w:eastAsia="ja-JP" w:bidi="fa-IR"/>
        </w:rPr>
      </w:pPr>
      <w:r w:rsidRPr="005A5CA0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 xml:space="preserve"> 3.</w:t>
      </w: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Декабрь</w:t>
      </w:r>
      <w:r w:rsidRPr="005A5CA0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 xml:space="preserve"> 2016 </w:t>
      </w:r>
    </w:p>
    <w:p w:rsidR="00884F17" w:rsidRPr="000B482C" w:rsidRDefault="00884F17" w:rsidP="00884F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482C">
        <w:rPr>
          <w:rFonts w:ascii="Times New Roman" w:hAnsi="Times New Roman"/>
          <w:sz w:val="24"/>
          <w:szCs w:val="24"/>
          <w:lang w:eastAsia="ru-RU"/>
        </w:rPr>
        <w:t>Тема: Промежуточные результаты индивидуальной работы с детьми.</w:t>
      </w:r>
    </w:p>
    <w:p w:rsidR="00884F17" w:rsidRPr="0022675B" w:rsidRDefault="00884F17" w:rsidP="00884F17">
      <w:pPr>
        <w:widowControl w:val="0"/>
        <w:suppressAutoHyphens/>
        <w:autoSpaceDN w:val="0"/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Цель: оказание углубленной помощи детям, имеющим  проблемы  в развитии  по </w:t>
      </w:r>
      <w:r w:rsidRPr="0022675B">
        <w:rPr>
          <w:rFonts w:ascii="Times New Roman" w:hAnsi="Times New Roman"/>
          <w:sz w:val="24"/>
          <w:szCs w:val="24"/>
          <w:lang w:eastAsia="ru-RU"/>
        </w:rPr>
        <w:t>индивидуальным программам.</w:t>
      </w:r>
    </w:p>
    <w:p w:rsidR="00884F17" w:rsidRPr="00065637" w:rsidRDefault="00884F17" w:rsidP="00884F17">
      <w:pPr>
        <w:pStyle w:val="a9"/>
        <w:numPr>
          <w:ilvl w:val="0"/>
          <w:numId w:val="18"/>
        </w:numPr>
        <w:rPr>
          <w:lang w:eastAsia="ru-RU"/>
        </w:rPr>
      </w:pPr>
      <w:r w:rsidRPr="00065637">
        <w:rPr>
          <w:b/>
          <w:lang w:eastAsia="ru-RU"/>
        </w:rPr>
        <w:t>Апрель</w:t>
      </w:r>
      <w:r w:rsidRPr="00065637">
        <w:rPr>
          <w:lang w:eastAsia="ru-RU"/>
        </w:rPr>
        <w:t>2017</w:t>
      </w:r>
    </w:p>
    <w:p w:rsidR="00884F17" w:rsidRDefault="00884F17" w:rsidP="00884F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Тема: Промежуточные результаты индивидуальной работы с детьми</w:t>
      </w:r>
    </w:p>
    <w:p w:rsidR="00884F17" w:rsidRDefault="00884F17" w:rsidP="00884F17">
      <w:pPr>
        <w:widowControl w:val="0"/>
        <w:suppressAutoHyphens/>
        <w:autoSpaceDN w:val="0"/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hAnsi="Times New Roman"/>
          <w:sz w:val="24"/>
          <w:szCs w:val="24"/>
          <w:lang w:eastAsia="ru-RU"/>
        </w:rPr>
        <w:t>Цель: оказание углубленной  помощи  детям, имеющим  проблемы  в развитии  по индивидуальным  программам.</w:t>
      </w:r>
    </w:p>
    <w:p w:rsidR="00884F17" w:rsidRPr="00065637" w:rsidRDefault="00884F17" w:rsidP="00884F17">
      <w:pPr>
        <w:pStyle w:val="a9"/>
        <w:numPr>
          <w:ilvl w:val="0"/>
          <w:numId w:val="18"/>
        </w:numPr>
        <w:spacing w:line="360" w:lineRule="auto"/>
        <w:contextualSpacing/>
        <w:jc w:val="both"/>
        <w:rPr>
          <w:rFonts w:cs="Times New Roman"/>
          <w:b/>
          <w:color w:val="000000"/>
        </w:rPr>
      </w:pPr>
      <w:r w:rsidRPr="00065637">
        <w:rPr>
          <w:rFonts w:cs="Times New Roman"/>
          <w:b/>
          <w:color w:val="000000"/>
        </w:rPr>
        <w:t>Май 2017</w:t>
      </w:r>
    </w:p>
    <w:p w:rsidR="00884F17" w:rsidRPr="005A5CA0" w:rsidRDefault="00884F17" w:rsidP="00884F17">
      <w:pPr>
        <w:widowControl w:val="0"/>
        <w:suppressAutoHyphens/>
        <w:autoSpaceDN w:val="0"/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5A5CA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Определение уровня готовности детей подготовительных гру</w:t>
      </w:r>
      <w:proofErr w:type="gramStart"/>
      <w:r w:rsidRPr="005A5CA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пп к шк</w:t>
      </w:r>
      <w:proofErr w:type="gramEnd"/>
      <w:r w:rsidRPr="005A5CA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ольному обучению. Направление на районную ПМПК для изменения программы</w:t>
      </w:r>
      <w:r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о</w:t>
      </w:r>
      <w:r w:rsidRPr="005A5CA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бучени</w:t>
      </w:r>
      <w:proofErr w:type="gramStart"/>
      <w:r w:rsidRPr="005A5CA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я(</w:t>
      </w:r>
      <w:proofErr w:type="gramEnd"/>
      <w:r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по плану Т</w:t>
      </w:r>
      <w:r w:rsidRPr="005A5CA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ПМПК)</w:t>
      </w:r>
      <w:r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.</w:t>
      </w:r>
    </w:p>
    <w:p w:rsidR="00884F17" w:rsidRPr="00271551" w:rsidRDefault="00884F17" w:rsidP="00884F17">
      <w:pPr>
        <w:widowControl w:val="0"/>
        <w:suppressAutoHyphens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6.</w:t>
      </w:r>
      <w:r w:rsidRPr="005A5CA0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Внеплановые заседания ПМПк (по мере необходимости).</w:t>
      </w:r>
    </w:p>
    <w:p w:rsidR="006A381E" w:rsidRPr="00884F17" w:rsidRDefault="006A381E" w:rsidP="00FB3A30">
      <w:pPr>
        <w:widowControl w:val="0"/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6A381E" w:rsidRPr="00FB3A30" w:rsidRDefault="006A381E" w:rsidP="00FB3A30">
      <w:pPr>
        <w:widowControl w:val="0"/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595959"/>
          <w:kern w:val="3"/>
          <w:sz w:val="24"/>
          <w:szCs w:val="24"/>
          <w:lang w:val="de-DE" w:eastAsia="ja-JP" w:bidi="fa-IR"/>
        </w:rPr>
      </w:pPr>
    </w:p>
    <w:p w:rsidR="006A381E" w:rsidRPr="00FB3A30" w:rsidRDefault="006A381E" w:rsidP="00FB3A30">
      <w:pPr>
        <w:widowControl w:val="0"/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595959"/>
          <w:kern w:val="3"/>
          <w:sz w:val="24"/>
          <w:szCs w:val="24"/>
          <w:lang w:val="de-DE" w:eastAsia="ja-JP" w:bidi="fa-IR"/>
        </w:rPr>
      </w:pPr>
    </w:p>
    <w:p w:rsidR="006A381E" w:rsidRPr="00FB3A30" w:rsidRDefault="006A381E" w:rsidP="00FB3A30">
      <w:pPr>
        <w:widowControl w:val="0"/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595959"/>
          <w:kern w:val="3"/>
          <w:sz w:val="24"/>
          <w:szCs w:val="24"/>
          <w:lang w:val="de-DE" w:eastAsia="ja-JP" w:bidi="fa-IR"/>
        </w:rPr>
      </w:pPr>
    </w:p>
    <w:p w:rsidR="006A381E" w:rsidRPr="00FB3A30" w:rsidRDefault="006A381E" w:rsidP="00FB3A30">
      <w:pPr>
        <w:widowControl w:val="0"/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595959"/>
          <w:kern w:val="3"/>
          <w:sz w:val="24"/>
          <w:szCs w:val="24"/>
          <w:lang w:val="de-DE" w:eastAsia="ja-JP" w:bidi="fa-IR"/>
        </w:rPr>
      </w:pPr>
    </w:p>
    <w:p w:rsidR="006A381E" w:rsidRPr="00FB3A30" w:rsidRDefault="006A381E" w:rsidP="00FB3A30">
      <w:pPr>
        <w:widowControl w:val="0"/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595959"/>
          <w:kern w:val="3"/>
          <w:sz w:val="24"/>
          <w:szCs w:val="24"/>
          <w:lang w:val="de-DE" w:eastAsia="ja-JP" w:bidi="fa-IR"/>
        </w:rPr>
      </w:pPr>
    </w:p>
    <w:p w:rsidR="006A381E" w:rsidRPr="00FB3A30" w:rsidRDefault="006A381E" w:rsidP="00FB3A30">
      <w:pPr>
        <w:widowControl w:val="0"/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595959"/>
          <w:kern w:val="3"/>
          <w:sz w:val="24"/>
          <w:szCs w:val="24"/>
          <w:lang w:val="de-DE" w:eastAsia="ja-JP" w:bidi="fa-IR"/>
        </w:rPr>
      </w:pPr>
    </w:p>
    <w:p w:rsidR="006A381E" w:rsidRPr="00FB3A30" w:rsidRDefault="006A381E" w:rsidP="00FB3A30">
      <w:pPr>
        <w:widowControl w:val="0"/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595959"/>
          <w:kern w:val="3"/>
          <w:sz w:val="24"/>
          <w:szCs w:val="24"/>
          <w:lang w:val="de-DE" w:eastAsia="ja-JP" w:bidi="fa-IR"/>
        </w:rPr>
      </w:pPr>
    </w:p>
    <w:p w:rsidR="006A381E" w:rsidRPr="00FB3A30" w:rsidRDefault="006A381E" w:rsidP="00FB3A30">
      <w:pPr>
        <w:widowControl w:val="0"/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595959"/>
          <w:kern w:val="3"/>
          <w:sz w:val="24"/>
          <w:szCs w:val="24"/>
          <w:lang w:val="de-DE" w:eastAsia="ja-JP" w:bidi="fa-IR"/>
        </w:rPr>
      </w:pPr>
    </w:p>
    <w:p w:rsidR="006A381E" w:rsidRPr="00FB3A30" w:rsidRDefault="006A381E" w:rsidP="00FB3A30">
      <w:pPr>
        <w:widowControl w:val="0"/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595959"/>
          <w:kern w:val="3"/>
          <w:sz w:val="24"/>
          <w:szCs w:val="24"/>
          <w:lang w:val="de-DE" w:eastAsia="ja-JP" w:bidi="fa-IR"/>
        </w:rPr>
      </w:pPr>
    </w:p>
    <w:p w:rsidR="006A381E" w:rsidRPr="00FB3A30" w:rsidRDefault="006A381E" w:rsidP="00FB3A30">
      <w:pPr>
        <w:widowControl w:val="0"/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595959"/>
          <w:kern w:val="3"/>
          <w:sz w:val="24"/>
          <w:szCs w:val="24"/>
          <w:lang w:val="de-DE" w:eastAsia="ja-JP" w:bidi="fa-IR"/>
        </w:rPr>
      </w:pPr>
    </w:p>
    <w:p w:rsidR="006A381E" w:rsidRPr="00FB3A30" w:rsidRDefault="006A381E" w:rsidP="00FB3A30">
      <w:pPr>
        <w:widowControl w:val="0"/>
        <w:suppressAutoHyphens/>
        <w:autoSpaceDN w:val="0"/>
        <w:spacing w:after="0" w:line="240" w:lineRule="atLeast"/>
        <w:contextualSpacing/>
        <w:rPr>
          <w:rFonts w:ascii="Times New Roman" w:eastAsia="Andale Sans UI" w:hAnsi="Times New Roman" w:cs="Times New Roman"/>
          <w:b/>
          <w:color w:val="595959"/>
          <w:kern w:val="3"/>
          <w:sz w:val="24"/>
          <w:szCs w:val="24"/>
          <w:lang w:val="de-DE" w:eastAsia="ja-JP" w:bidi="fa-IR"/>
        </w:rPr>
      </w:pPr>
    </w:p>
    <w:p w:rsidR="00913B4D" w:rsidRPr="00FB3A30" w:rsidRDefault="00913B4D" w:rsidP="00FB3A3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sectPr w:rsidR="00913B4D" w:rsidRPr="00FB3A30" w:rsidSect="003C704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399"/>
    <w:multiLevelType w:val="hybridMultilevel"/>
    <w:tmpl w:val="DBBC6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C1119"/>
    <w:multiLevelType w:val="multilevel"/>
    <w:tmpl w:val="38601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B581E"/>
    <w:multiLevelType w:val="multilevel"/>
    <w:tmpl w:val="67848DCC"/>
    <w:lvl w:ilvl="0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3">
    <w:nsid w:val="13DF0156"/>
    <w:multiLevelType w:val="hybridMultilevel"/>
    <w:tmpl w:val="35488182"/>
    <w:lvl w:ilvl="0" w:tplc="A0766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73CCF"/>
    <w:multiLevelType w:val="multilevel"/>
    <w:tmpl w:val="18AA8B50"/>
    <w:styleLink w:val="WW8Num5"/>
    <w:lvl w:ilvl="0">
      <w:start w:val="4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/>
      </w:rPr>
    </w:lvl>
  </w:abstractNum>
  <w:abstractNum w:abstractNumId="5">
    <w:nsid w:val="1F0B2771"/>
    <w:multiLevelType w:val="hybridMultilevel"/>
    <w:tmpl w:val="5AFE22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615BF2"/>
    <w:multiLevelType w:val="hybridMultilevel"/>
    <w:tmpl w:val="72E2B19C"/>
    <w:lvl w:ilvl="0" w:tplc="95D808E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2F464CD3"/>
    <w:multiLevelType w:val="multilevel"/>
    <w:tmpl w:val="0D96946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30E33124"/>
    <w:multiLevelType w:val="multilevel"/>
    <w:tmpl w:val="DFFED390"/>
    <w:styleLink w:val="WW8Num43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/>
      </w:rPr>
    </w:lvl>
  </w:abstractNum>
  <w:abstractNum w:abstractNumId="9">
    <w:nsid w:val="3B1F42E8"/>
    <w:multiLevelType w:val="multilevel"/>
    <w:tmpl w:val="DE7A7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A052B6"/>
    <w:multiLevelType w:val="multilevel"/>
    <w:tmpl w:val="C7907FEA"/>
    <w:styleLink w:val="WW8Num11"/>
    <w:lvl w:ilvl="0">
      <w:start w:val="3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/>
      </w:rPr>
    </w:lvl>
  </w:abstractNum>
  <w:abstractNum w:abstractNumId="11">
    <w:nsid w:val="53411BFE"/>
    <w:multiLevelType w:val="multilevel"/>
    <w:tmpl w:val="2CA07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CB31E2"/>
    <w:multiLevelType w:val="hybridMultilevel"/>
    <w:tmpl w:val="B77EF910"/>
    <w:lvl w:ilvl="0" w:tplc="8E7CD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27CD30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866371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B087BD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AA2BA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32C942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B8E592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D4C1CE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618E0A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5D677B71"/>
    <w:multiLevelType w:val="hybridMultilevel"/>
    <w:tmpl w:val="7092F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4B1B26"/>
    <w:multiLevelType w:val="multilevel"/>
    <w:tmpl w:val="496A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C40F5C"/>
    <w:multiLevelType w:val="hybridMultilevel"/>
    <w:tmpl w:val="DBBC6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9D1F05"/>
    <w:multiLevelType w:val="multilevel"/>
    <w:tmpl w:val="9078E1B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>
    <w:nsid w:val="66534846"/>
    <w:multiLevelType w:val="hybridMultilevel"/>
    <w:tmpl w:val="EAA451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AD41075"/>
    <w:multiLevelType w:val="multilevel"/>
    <w:tmpl w:val="39246AD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8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9">
    <w:nsid w:val="730266C3"/>
    <w:multiLevelType w:val="multilevel"/>
    <w:tmpl w:val="3F9805C8"/>
    <w:styleLink w:val="WW8Num17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/>
      </w:rPr>
    </w:lvl>
  </w:abstractNum>
  <w:abstractNum w:abstractNumId="20">
    <w:nsid w:val="79545A2A"/>
    <w:multiLevelType w:val="multilevel"/>
    <w:tmpl w:val="A972E7F8"/>
    <w:styleLink w:val="WW8Num9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4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5"/>
  </w:num>
  <w:num w:numId="1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"/>
  </w:num>
  <w:num w:numId="22">
    <w:abstractNumId w:val="11"/>
  </w:num>
  <w:num w:numId="23">
    <w:abstractNumId w:val="9"/>
  </w:num>
  <w:num w:numId="24">
    <w:abstractNumId w:val="12"/>
  </w:num>
  <w:num w:numId="25">
    <w:abstractNumId w:val="7"/>
  </w:num>
  <w:num w:numId="26">
    <w:abstractNumId w:val="5"/>
  </w:num>
  <w:num w:numId="27">
    <w:abstractNumId w:val="17"/>
  </w:num>
  <w:num w:numId="28">
    <w:abstractNumId w:val="13"/>
  </w:num>
  <w:num w:numId="29">
    <w:abstractNumId w:val="3"/>
  </w:num>
  <w:num w:numId="30">
    <w:abstractNumId w:val="0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46C2F"/>
    <w:rsid w:val="0000698A"/>
    <w:rsid w:val="00037FB7"/>
    <w:rsid w:val="00062624"/>
    <w:rsid w:val="0006323F"/>
    <w:rsid w:val="000633E3"/>
    <w:rsid w:val="00063E88"/>
    <w:rsid w:val="00065637"/>
    <w:rsid w:val="0008448C"/>
    <w:rsid w:val="000B482C"/>
    <w:rsid w:val="000C0A60"/>
    <w:rsid w:val="000D2E63"/>
    <w:rsid w:val="000F0CB4"/>
    <w:rsid w:val="000F286C"/>
    <w:rsid w:val="000F4B3D"/>
    <w:rsid w:val="00101DEE"/>
    <w:rsid w:val="00114F53"/>
    <w:rsid w:val="00122601"/>
    <w:rsid w:val="00132CA2"/>
    <w:rsid w:val="00147F7B"/>
    <w:rsid w:val="00151C1E"/>
    <w:rsid w:val="00153BE7"/>
    <w:rsid w:val="001A757B"/>
    <w:rsid w:val="001C12CD"/>
    <w:rsid w:val="001C682A"/>
    <w:rsid w:val="001D67D2"/>
    <w:rsid w:val="001F07FB"/>
    <w:rsid w:val="001F1A5E"/>
    <w:rsid w:val="001F2774"/>
    <w:rsid w:val="001F42E1"/>
    <w:rsid w:val="001F4D5D"/>
    <w:rsid w:val="00212884"/>
    <w:rsid w:val="00222352"/>
    <w:rsid w:val="0022675B"/>
    <w:rsid w:val="0023262D"/>
    <w:rsid w:val="00271551"/>
    <w:rsid w:val="00271773"/>
    <w:rsid w:val="002C08EE"/>
    <w:rsid w:val="002C0A51"/>
    <w:rsid w:val="002C39CD"/>
    <w:rsid w:val="002F04E9"/>
    <w:rsid w:val="003037B4"/>
    <w:rsid w:val="0031119F"/>
    <w:rsid w:val="00314D6E"/>
    <w:rsid w:val="003204B5"/>
    <w:rsid w:val="003362BD"/>
    <w:rsid w:val="0035477D"/>
    <w:rsid w:val="00393636"/>
    <w:rsid w:val="003A646B"/>
    <w:rsid w:val="003C1CB3"/>
    <w:rsid w:val="003C704A"/>
    <w:rsid w:val="003D00FD"/>
    <w:rsid w:val="003F58EE"/>
    <w:rsid w:val="00410CAD"/>
    <w:rsid w:val="00411940"/>
    <w:rsid w:val="00414ED8"/>
    <w:rsid w:val="00423F8E"/>
    <w:rsid w:val="004343EE"/>
    <w:rsid w:val="0043579B"/>
    <w:rsid w:val="00450304"/>
    <w:rsid w:val="004A7FD7"/>
    <w:rsid w:val="004B3296"/>
    <w:rsid w:val="004B703B"/>
    <w:rsid w:val="004C4884"/>
    <w:rsid w:val="005032CE"/>
    <w:rsid w:val="00517425"/>
    <w:rsid w:val="00521024"/>
    <w:rsid w:val="00543353"/>
    <w:rsid w:val="005468FF"/>
    <w:rsid w:val="0055173F"/>
    <w:rsid w:val="00573230"/>
    <w:rsid w:val="00581F49"/>
    <w:rsid w:val="00586F0A"/>
    <w:rsid w:val="00595F9B"/>
    <w:rsid w:val="005A0CC2"/>
    <w:rsid w:val="005A1F80"/>
    <w:rsid w:val="005B0BAC"/>
    <w:rsid w:val="005B5980"/>
    <w:rsid w:val="005D0316"/>
    <w:rsid w:val="005D0D88"/>
    <w:rsid w:val="005D2B5E"/>
    <w:rsid w:val="005E48D7"/>
    <w:rsid w:val="005F745E"/>
    <w:rsid w:val="006133DF"/>
    <w:rsid w:val="00614FE3"/>
    <w:rsid w:val="00625947"/>
    <w:rsid w:val="00645AF4"/>
    <w:rsid w:val="006554D5"/>
    <w:rsid w:val="00665608"/>
    <w:rsid w:val="006A381E"/>
    <w:rsid w:val="006C1A5C"/>
    <w:rsid w:val="006C25F9"/>
    <w:rsid w:val="006E39DD"/>
    <w:rsid w:val="006F1434"/>
    <w:rsid w:val="006F302B"/>
    <w:rsid w:val="006F5184"/>
    <w:rsid w:val="006F7162"/>
    <w:rsid w:val="00732988"/>
    <w:rsid w:val="00751ADA"/>
    <w:rsid w:val="0075650F"/>
    <w:rsid w:val="00765060"/>
    <w:rsid w:val="00765A13"/>
    <w:rsid w:val="0078224B"/>
    <w:rsid w:val="00782E8C"/>
    <w:rsid w:val="007856C2"/>
    <w:rsid w:val="00792DCC"/>
    <w:rsid w:val="007D322E"/>
    <w:rsid w:val="007E2285"/>
    <w:rsid w:val="007E6CE8"/>
    <w:rsid w:val="007F32D5"/>
    <w:rsid w:val="008027D6"/>
    <w:rsid w:val="00804E28"/>
    <w:rsid w:val="00831AB0"/>
    <w:rsid w:val="008367A5"/>
    <w:rsid w:val="008567C0"/>
    <w:rsid w:val="00876216"/>
    <w:rsid w:val="00884F17"/>
    <w:rsid w:val="00887BAB"/>
    <w:rsid w:val="008D1AB0"/>
    <w:rsid w:val="008D3830"/>
    <w:rsid w:val="008F1DD1"/>
    <w:rsid w:val="008F6554"/>
    <w:rsid w:val="00911711"/>
    <w:rsid w:val="00913B4D"/>
    <w:rsid w:val="00922678"/>
    <w:rsid w:val="00924CBE"/>
    <w:rsid w:val="00931F9C"/>
    <w:rsid w:val="00947AFE"/>
    <w:rsid w:val="00954699"/>
    <w:rsid w:val="0097045C"/>
    <w:rsid w:val="00973EB5"/>
    <w:rsid w:val="0098097E"/>
    <w:rsid w:val="00980DC4"/>
    <w:rsid w:val="009C2AB8"/>
    <w:rsid w:val="009D1EB4"/>
    <w:rsid w:val="009D20A5"/>
    <w:rsid w:val="009E2F87"/>
    <w:rsid w:val="009F1102"/>
    <w:rsid w:val="009F152D"/>
    <w:rsid w:val="009F3A1A"/>
    <w:rsid w:val="009F66DC"/>
    <w:rsid w:val="00A65449"/>
    <w:rsid w:val="00A873B3"/>
    <w:rsid w:val="00A95B2E"/>
    <w:rsid w:val="00A96F87"/>
    <w:rsid w:val="00AA07AB"/>
    <w:rsid w:val="00AA4FDA"/>
    <w:rsid w:val="00AE3523"/>
    <w:rsid w:val="00AF2C22"/>
    <w:rsid w:val="00B121E0"/>
    <w:rsid w:val="00B22AD5"/>
    <w:rsid w:val="00B44BEC"/>
    <w:rsid w:val="00B62EDA"/>
    <w:rsid w:val="00B74601"/>
    <w:rsid w:val="00B834A3"/>
    <w:rsid w:val="00B86C2A"/>
    <w:rsid w:val="00B874A5"/>
    <w:rsid w:val="00BB02BF"/>
    <w:rsid w:val="00BB1103"/>
    <w:rsid w:val="00BD15B1"/>
    <w:rsid w:val="00BD4550"/>
    <w:rsid w:val="00BF0B57"/>
    <w:rsid w:val="00BF0E7C"/>
    <w:rsid w:val="00BF65D3"/>
    <w:rsid w:val="00C16C67"/>
    <w:rsid w:val="00C21ABF"/>
    <w:rsid w:val="00C46C2F"/>
    <w:rsid w:val="00C860FE"/>
    <w:rsid w:val="00CB3E49"/>
    <w:rsid w:val="00CC02D3"/>
    <w:rsid w:val="00CC2797"/>
    <w:rsid w:val="00CC35EA"/>
    <w:rsid w:val="00CD4DDF"/>
    <w:rsid w:val="00D40E55"/>
    <w:rsid w:val="00D77C22"/>
    <w:rsid w:val="00D90153"/>
    <w:rsid w:val="00DB0142"/>
    <w:rsid w:val="00DD5E13"/>
    <w:rsid w:val="00E00465"/>
    <w:rsid w:val="00E35A3F"/>
    <w:rsid w:val="00E3699F"/>
    <w:rsid w:val="00E5086B"/>
    <w:rsid w:val="00E51EA1"/>
    <w:rsid w:val="00E54AB5"/>
    <w:rsid w:val="00E676C1"/>
    <w:rsid w:val="00E87034"/>
    <w:rsid w:val="00EA30AD"/>
    <w:rsid w:val="00EB405D"/>
    <w:rsid w:val="00EB7026"/>
    <w:rsid w:val="00EB76D4"/>
    <w:rsid w:val="00EC332F"/>
    <w:rsid w:val="00ED58C9"/>
    <w:rsid w:val="00EF390F"/>
    <w:rsid w:val="00F13106"/>
    <w:rsid w:val="00F33328"/>
    <w:rsid w:val="00F53523"/>
    <w:rsid w:val="00F620BB"/>
    <w:rsid w:val="00F6624E"/>
    <w:rsid w:val="00F84FDB"/>
    <w:rsid w:val="00F94D8B"/>
    <w:rsid w:val="00FB3A30"/>
    <w:rsid w:val="00FB5F3A"/>
    <w:rsid w:val="00FC0D6E"/>
    <w:rsid w:val="00FC3B35"/>
    <w:rsid w:val="00FD113C"/>
    <w:rsid w:val="00FE0977"/>
    <w:rsid w:val="00FE6E51"/>
    <w:rsid w:val="00FE7C88"/>
    <w:rsid w:val="00FF05AA"/>
    <w:rsid w:val="00FF2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A5"/>
  </w:style>
  <w:style w:type="paragraph" w:styleId="1">
    <w:name w:val="heading 1"/>
    <w:basedOn w:val="a"/>
    <w:next w:val="a"/>
    <w:link w:val="10"/>
    <w:uiPriority w:val="9"/>
    <w:qFormat/>
    <w:rsid w:val="002C0A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Standard"/>
    <w:next w:val="Standard"/>
    <w:link w:val="20"/>
    <w:unhideWhenUsed/>
    <w:qFormat/>
    <w:rsid w:val="006A381E"/>
    <w:pPr>
      <w:keepNext/>
      <w:suppressAutoHyphens w:val="0"/>
      <w:outlineLvl w:val="1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381E"/>
    <w:rPr>
      <w:rFonts w:ascii="Times New Roman" w:eastAsia="Times New Roman" w:hAnsi="Times New Roman" w:cs="Tahoma"/>
      <w:b/>
      <w:bCs/>
      <w:kern w:val="3"/>
      <w:sz w:val="24"/>
      <w:szCs w:val="24"/>
      <w:lang w:val="de-DE" w:eastAsia="ja-JP" w:bidi="fa-IR"/>
    </w:rPr>
  </w:style>
  <w:style w:type="numbering" w:customStyle="1" w:styleId="11">
    <w:name w:val="Нет списка1"/>
    <w:next w:val="a2"/>
    <w:uiPriority w:val="99"/>
    <w:semiHidden/>
    <w:unhideWhenUsed/>
    <w:rsid w:val="006A381E"/>
  </w:style>
  <w:style w:type="paragraph" w:styleId="a3">
    <w:name w:val="Title"/>
    <w:basedOn w:val="a"/>
    <w:next w:val="a"/>
    <w:link w:val="a4"/>
    <w:qFormat/>
    <w:rsid w:val="006A381E"/>
    <w:pPr>
      <w:widowControl w:val="0"/>
      <w:pBdr>
        <w:bottom w:val="single" w:sz="8" w:space="4" w:color="4F81BD" w:themeColor="accent1"/>
      </w:pBdr>
      <w:suppressAutoHyphens/>
      <w:autoSpaceDN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ja-JP" w:bidi="fa-IR"/>
    </w:rPr>
  </w:style>
  <w:style w:type="character" w:customStyle="1" w:styleId="a4">
    <w:name w:val="Название Знак"/>
    <w:basedOn w:val="a0"/>
    <w:link w:val="a3"/>
    <w:rsid w:val="006A38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ja-JP" w:bidi="fa-IR"/>
    </w:rPr>
  </w:style>
  <w:style w:type="paragraph" w:customStyle="1" w:styleId="Textbody">
    <w:name w:val="Text body"/>
    <w:basedOn w:val="Standard"/>
    <w:rsid w:val="006A381E"/>
    <w:pPr>
      <w:spacing w:after="120"/>
    </w:pPr>
  </w:style>
  <w:style w:type="paragraph" w:styleId="a5">
    <w:name w:val="Subtitle"/>
    <w:basedOn w:val="a3"/>
    <w:next w:val="Textbody"/>
    <w:link w:val="a6"/>
    <w:qFormat/>
    <w:rsid w:val="006A381E"/>
    <w:pPr>
      <w:keepNext/>
      <w:pBdr>
        <w:bottom w:val="none" w:sz="0" w:space="0" w:color="auto"/>
      </w:pBdr>
      <w:spacing w:before="240" w:after="120"/>
      <w:contextualSpacing w:val="0"/>
      <w:jc w:val="center"/>
    </w:pPr>
    <w:rPr>
      <w:rFonts w:ascii="Arial" w:eastAsia="Andale Sans UI" w:hAnsi="Arial" w:cs="Tahoma"/>
      <w:i/>
      <w:iCs/>
      <w:color w:val="auto"/>
      <w:spacing w:val="0"/>
      <w:kern w:val="3"/>
      <w:sz w:val="28"/>
      <w:szCs w:val="28"/>
    </w:rPr>
  </w:style>
  <w:style w:type="character" w:customStyle="1" w:styleId="a6">
    <w:name w:val="Подзаголовок Знак"/>
    <w:basedOn w:val="a0"/>
    <w:link w:val="a5"/>
    <w:rsid w:val="006A381E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customStyle="1" w:styleId="Standard">
    <w:name w:val="Standard"/>
    <w:rsid w:val="006A381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6A381E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Index">
    <w:name w:val="Index"/>
    <w:basedOn w:val="Standard"/>
    <w:rsid w:val="006A381E"/>
    <w:pPr>
      <w:suppressLineNumbers/>
    </w:pPr>
  </w:style>
  <w:style w:type="paragraph" w:customStyle="1" w:styleId="TableContents">
    <w:name w:val="Table Contents"/>
    <w:basedOn w:val="Standard"/>
    <w:rsid w:val="006A381E"/>
    <w:pPr>
      <w:suppressLineNumbers/>
    </w:pPr>
  </w:style>
  <w:style w:type="paragraph" w:customStyle="1" w:styleId="Framecontents">
    <w:name w:val="Frame contents"/>
    <w:basedOn w:val="Textbody"/>
    <w:rsid w:val="006A381E"/>
  </w:style>
  <w:style w:type="paragraph" w:customStyle="1" w:styleId="TableHeading">
    <w:name w:val="Table Heading"/>
    <w:basedOn w:val="TableContents"/>
    <w:rsid w:val="006A381E"/>
    <w:pPr>
      <w:jc w:val="center"/>
    </w:pPr>
    <w:rPr>
      <w:b/>
      <w:bCs/>
    </w:rPr>
  </w:style>
  <w:style w:type="paragraph" w:styleId="a7">
    <w:name w:val="footer"/>
    <w:basedOn w:val="a"/>
    <w:link w:val="a8"/>
    <w:semiHidden/>
    <w:unhideWhenUsed/>
    <w:rsid w:val="006A381E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8">
    <w:name w:val="Нижний колонтитул Знак"/>
    <w:basedOn w:val="a0"/>
    <w:link w:val="a7"/>
    <w:semiHidden/>
    <w:rsid w:val="006A381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1">
    <w:name w:val="Body Text 2"/>
    <w:basedOn w:val="Standard"/>
    <w:link w:val="22"/>
    <w:semiHidden/>
    <w:unhideWhenUsed/>
    <w:rsid w:val="006A381E"/>
    <w:pPr>
      <w:suppressAutoHyphens w:val="0"/>
    </w:pPr>
    <w:rPr>
      <w:b/>
      <w:bCs/>
      <w:u w:val="single"/>
    </w:rPr>
  </w:style>
  <w:style w:type="character" w:customStyle="1" w:styleId="22">
    <w:name w:val="Основной текст 2 Знак"/>
    <w:basedOn w:val="a0"/>
    <w:link w:val="21"/>
    <w:semiHidden/>
    <w:rsid w:val="006A381E"/>
    <w:rPr>
      <w:rFonts w:ascii="Times New Roman" w:eastAsia="Andale Sans UI" w:hAnsi="Times New Roman" w:cs="Tahoma"/>
      <w:b/>
      <w:bCs/>
      <w:kern w:val="3"/>
      <w:sz w:val="24"/>
      <w:szCs w:val="24"/>
      <w:u w:val="single"/>
      <w:lang w:val="de-DE" w:eastAsia="ja-JP" w:bidi="fa-IR"/>
    </w:rPr>
  </w:style>
  <w:style w:type="character" w:customStyle="1" w:styleId="WW8Num43z0">
    <w:name w:val="WW8Num43z0"/>
    <w:rsid w:val="006A381E"/>
    <w:rPr>
      <w:rFonts w:ascii="Times New Roman" w:hAnsi="Times New Roman" w:cs="Times New Roman" w:hint="default"/>
      <w:b w:val="0"/>
      <w:bCs w:val="0"/>
    </w:rPr>
  </w:style>
  <w:style w:type="character" w:customStyle="1" w:styleId="WW8Num43z1">
    <w:name w:val="WW8Num43z1"/>
    <w:rsid w:val="006A381E"/>
    <w:rPr>
      <w:rFonts w:ascii="Times New Roman" w:hAnsi="Times New Roman" w:cs="Times New Roman" w:hint="default"/>
    </w:rPr>
  </w:style>
  <w:style w:type="character" w:customStyle="1" w:styleId="WW8Num17z0">
    <w:name w:val="WW8Num17z0"/>
    <w:rsid w:val="006A381E"/>
    <w:rPr>
      <w:rFonts w:ascii="Times New Roman" w:hAnsi="Times New Roman" w:cs="Times New Roman" w:hint="default"/>
    </w:rPr>
  </w:style>
  <w:style w:type="character" w:customStyle="1" w:styleId="WW8Num5z0">
    <w:name w:val="WW8Num5z0"/>
    <w:rsid w:val="006A381E"/>
    <w:rPr>
      <w:rFonts w:ascii="Times New Roman" w:hAnsi="Times New Roman" w:cs="Times New Roman" w:hint="default"/>
    </w:rPr>
  </w:style>
  <w:style w:type="character" w:customStyle="1" w:styleId="WW8Num9z0">
    <w:name w:val="WW8Num9z0"/>
    <w:rsid w:val="006A381E"/>
    <w:rPr>
      <w:b/>
      <w:bCs w:val="0"/>
    </w:rPr>
  </w:style>
  <w:style w:type="character" w:customStyle="1" w:styleId="WW8Num30z0">
    <w:name w:val="WW8Num30z0"/>
    <w:rsid w:val="006A381E"/>
    <w:rPr>
      <w:rFonts w:ascii="Wingdings" w:hAnsi="Wingdings" w:hint="default"/>
    </w:rPr>
  </w:style>
  <w:style w:type="character" w:customStyle="1" w:styleId="WW8Num30z1">
    <w:name w:val="WW8Num30z1"/>
    <w:rsid w:val="006A381E"/>
    <w:rPr>
      <w:rFonts w:ascii="Times New Roman" w:hAnsi="Times New Roman" w:cs="Times New Roman" w:hint="default"/>
    </w:rPr>
  </w:style>
  <w:style w:type="character" w:customStyle="1" w:styleId="WW8Num11z0">
    <w:name w:val="WW8Num11z0"/>
    <w:rsid w:val="006A381E"/>
    <w:rPr>
      <w:rFonts w:ascii="Times New Roman" w:hAnsi="Times New Roman" w:cs="Times New Roman" w:hint="default"/>
    </w:rPr>
  </w:style>
  <w:style w:type="character" w:customStyle="1" w:styleId="BulletSymbols">
    <w:name w:val="Bullet Symbols"/>
    <w:rsid w:val="006A381E"/>
    <w:rPr>
      <w:rFonts w:ascii="OpenSymbol" w:eastAsia="OpenSymbol" w:hAnsi="OpenSymbol" w:cs="OpenSymbol" w:hint="default"/>
    </w:rPr>
  </w:style>
  <w:style w:type="character" w:customStyle="1" w:styleId="NumberingSymbols">
    <w:name w:val="Numbering Symbols"/>
    <w:rsid w:val="006A381E"/>
  </w:style>
  <w:style w:type="paragraph" w:styleId="a9">
    <w:name w:val="List Paragraph"/>
    <w:basedOn w:val="Standard"/>
    <w:qFormat/>
    <w:rsid w:val="006A381E"/>
    <w:pPr>
      <w:ind w:left="720"/>
    </w:pPr>
  </w:style>
  <w:style w:type="paragraph" w:styleId="aa">
    <w:name w:val="caption"/>
    <w:basedOn w:val="Standard"/>
    <w:semiHidden/>
    <w:unhideWhenUsed/>
    <w:qFormat/>
    <w:rsid w:val="006A381E"/>
    <w:pPr>
      <w:suppressLineNumbers/>
      <w:spacing w:before="120" w:after="120"/>
    </w:pPr>
    <w:rPr>
      <w:i/>
      <w:iCs/>
    </w:rPr>
  </w:style>
  <w:style w:type="paragraph" w:styleId="ab">
    <w:name w:val="List"/>
    <w:basedOn w:val="Textbody"/>
    <w:semiHidden/>
    <w:unhideWhenUsed/>
    <w:rsid w:val="006A381E"/>
  </w:style>
  <w:style w:type="numbering" w:customStyle="1" w:styleId="WW8Num43">
    <w:name w:val="WW8Num43"/>
    <w:rsid w:val="006A381E"/>
    <w:pPr>
      <w:numPr>
        <w:numId w:val="3"/>
      </w:numPr>
    </w:pPr>
  </w:style>
  <w:style w:type="numbering" w:customStyle="1" w:styleId="WW8Num17">
    <w:name w:val="WW8Num17"/>
    <w:rsid w:val="006A381E"/>
    <w:pPr>
      <w:numPr>
        <w:numId w:val="6"/>
      </w:numPr>
    </w:pPr>
  </w:style>
  <w:style w:type="numbering" w:customStyle="1" w:styleId="WW8Num5">
    <w:name w:val="WW8Num5"/>
    <w:rsid w:val="006A381E"/>
    <w:pPr>
      <w:numPr>
        <w:numId w:val="9"/>
      </w:numPr>
    </w:pPr>
  </w:style>
  <w:style w:type="numbering" w:customStyle="1" w:styleId="WW8Num11">
    <w:name w:val="WW8Num11"/>
    <w:rsid w:val="006A381E"/>
    <w:pPr>
      <w:numPr>
        <w:numId w:val="15"/>
      </w:numPr>
    </w:pPr>
  </w:style>
  <w:style w:type="numbering" w:customStyle="1" w:styleId="WW8Num9">
    <w:name w:val="WW8Num9"/>
    <w:rsid w:val="006A381E"/>
    <w:pPr>
      <w:numPr>
        <w:numId w:val="17"/>
      </w:numPr>
    </w:pPr>
  </w:style>
  <w:style w:type="table" w:styleId="ac">
    <w:name w:val="Table Grid"/>
    <w:basedOn w:val="a1"/>
    <w:rsid w:val="00114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C0A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rsid w:val="00BB0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D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00FD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uiPriority w:val="59"/>
    <w:rsid w:val="005D2B5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rsid w:val="008D38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rsid w:val="008D383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Standard"/>
    <w:next w:val="Standard"/>
    <w:link w:val="20"/>
    <w:unhideWhenUsed/>
    <w:qFormat/>
    <w:rsid w:val="006A381E"/>
    <w:pPr>
      <w:keepNext/>
      <w:suppressAutoHyphens w:val="0"/>
      <w:outlineLvl w:val="1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381E"/>
    <w:rPr>
      <w:rFonts w:ascii="Times New Roman" w:eastAsia="Times New Roman" w:hAnsi="Times New Roman" w:cs="Tahoma"/>
      <w:b/>
      <w:bCs/>
      <w:kern w:val="3"/>
      <w:sz w:val="24"/>
      <w:szCs w:val="24"/>
      <w:lang w:val="de-DE" w:eastAsia="ja-JP" w:bidi="fa-IR"/>
    </w:rPr>
  </w:style>
  <w:style w:type="numbering" w:customStyle="1" w:styleId="11">
    <w:name w:val="Нет списка1"/>
    <w:next w:val="a2"/>
    <w:uiPriority w:val="99"/>
    <w:semiHidden/>
    <w:unhideWhenUsed/>
    <w:rsid w:val="006A381E"/>
  </w:style>
  <w:style w:type="paragraph" w:styleId="a3">
    <w:name w:val="Title"/>
    <w:basedOn w:val="a"/>
    <w:next w:val="a"/>
    <w:link w:val="a4"/>
    <w:qFormat/>
    <w:rsid w:val="006A381E"/>
    <w:pPr>
      <w:widowControl w:val="0"/>
      <w:pBdr>
        <w:bottom w:val="single" w:sz="8" w:space="4" w:color="4F81BD" w:themeColor="accent1"/>
      </w:pBdr>
      <w:suppressAutoHyphens/>
      <w:autoSpaceDN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ja-JP" w:bidi="fa-IR"/>
    </w:rPr>
  </w:style>
  <w:style w:type="character" w:customStyle="1" w:styleId="a4">
    <w:name w:val="Название Знак"/>
    <w:basedOn w:val="a0"/>
    <w:link w:val="a3"/>
    <w:rsid w:val="006A38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ja-JP" w:bidi="fa-IR"/>
    </w:rPr>
  </w:style>
  <w:style w:type="paragraph" w:customStyle="1" w:styleId="Textbody">
    <w:name w:val="Text body"/>
    <w:basedOn w:val="Standard"/>
    <w:rsid w:val="006A381E"/>
    <w:pPr>
      <w:spacing w:after="120"/>
    </w:pPr>
  </w:style>
  <w:style w:type="paragraph" w:styleId="a5">
    <w:name w:val="Subtitle"/>
    <w:basedOn w:val="a3"/>
    <w:next w:val="Textbody"/>
    <w:link w:val="a6"/>
    <w:qFormat/>
    <w:rsid w:val="006A381E"/>
    <w:pPr>
      <w:keepNext/>
      <w:pBdr>
        <w:bottom w:val="none" w:sz="0" w:space="0" w:color="auto"/>
      </w:pBdr>
      <w:spacing w:before="240" w:after="120"/>
      <w:contextualSpacing w:val="0"/>
      <w:jc w:val="center"/>
    </w:pPr>
    <w:rPr>
      <w:rFonts w:ascii="Arial" w:eastAsia="Andale Sans UI" w:hAnsi="Arial" w:cs="Tahoma"/>
      <w:i/>
      <w:iCs/>
      <w:color w:val="auto"/>
      <w:spacing w:val="0"/>
      <w:kern w:val="3"/>
      <w:sz w:val="28"/>
      <w:szCs w:val="28"/>
    </w:rPr>
  </w:style>
  <w:style w:type="character" w:customStyle="1" w:styleId="a6">
    <w:name w:val="Подзаголовок Знак"/>
    <w:basedOn w:val="a0"/>
    <w:link w:val="a5"/>
    <w:rsid w:val="006A381E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customStyle="1" w:styleId="Standard">
    <w:name w:val="Standard"/>
    <w:rsid w:val="006A381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6A381E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Index">
    <w:name w:val="Index"/>
    <w:basedOn w:val="Standard"/>
    <w:rsid w:val="006A381E"/>
    <w:pPr>
      <w:suppressLineNumbers/>
    </w:pPr>
  </w:style>
  <w:style w:type="paragraph" w:customStyle="1" w:styleId="TableContents">
    <w:name w:val="Table Contents"/>
    <w:basedOn w:val="Standard"/>
    <w:rsid w:val="006A381E"/>
    <w:pPr>
      <w:suppressLineNumbers/>
    </w:pPr>
  </w:style>
  <w:style w:type="paragraph" w:customStyle="1" w:styleId="Framecontents">
    <w:name w:val="Frame contents"/>
    <w:basedOn w:val="Textbody"/>
    <w:rsid w:val="006A381E"/>
  </w:style>
  <w:style w:type="paragraph" w:customStyle="1" w:styleId="TableHeading">
    <w:name w:val="Table Heading"/>
    <w:basedOn w:val="TableContents"/>
    <w:rsid w:val="006A381E"/>
    <w:pPr>
      <w:jc w:val="center"/>
    </w:pPr>
    <w:rPr>
      <w:b/>
      <w:bCs/>
    </w:rPr>
  </w:style>
  <w:style w:type="paragraph" w:styleId="a7">
    <w:name w:val="footer"/>
    <w:basedOn w:val="a"/>
    <w:link w:val="a8"/>
    <w:semiHidden/>
    <w:unhideWhenUsed/>
    <w:rsid w:val="006A381E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8">
    <w:name w:val="Нижний колонтитул Знак"/>
    <w:basedOn w:val="a0"/>
    <w:link w:val="a7"/>
    <w:semiHidden/>
    <w:rsid w:val="006A381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1">
    <w:name w:val="Body Text 2"/>
    <w:basedOn w:val="Standard"/>
    <w:link w:val="22"/>
    <w:semiHidden/>
    <w:unhideWhenUsed/>
    <w:rsid w:val="006A381E"/>
    <w:pPr>
      <w:suppressAutoHyphens w:val="0"/>
    </w:pPr>
    <w:rPr>
      <w:b/>
      <w:bCs/>
      <w:u w:val="single"/>
    </w:rPr>
  </w:style>
  <w:style w:type="character" w:customStyle="1" w:styleId="22">
    <w:name w:val="Основной текст 2 Знак"/>
    <w:basedOn w:val="a0"/>
    <w:link w:val="21"/>
    <w:semiHidden/>
    <w:rsid w:val="006A381E"/>
    <w:rPr>
      <w:rFonts w:ascii="Times New Roman" w:eastAsia="Andale Sans UI" w:hAnsi="Times New Roman" w:cs="Tahoma"/>
      <w:b/>
      <w:bCs/>
      <w:kern w:val="3"/>
      <w:sz w:val="24"/>
      <w:szCs w:val="24"/>
      <w:u w:val="single"/>
      <w:lang w:val="de-DE" w:eastAsia="ja-JP" w:bidi="fa-IR"/>
    </w:rPr>
  </w:style>
  <w:style w:type="character" w:customStyle="1" w:styleId="WW8Num43z0">
    <w:name w:val="WW8Num43z0"/>
    <w:rsid w:val="006A381E"/>
    <w:rPr>
      <w:rFonts w:ascii="Times New Roman" w:hAnsi="Times New Roman" w:cs="Times New Roman" w:hint="default"/>
      <w:b w:val="0"/>
      <w:bCs w:val="0"/>
    </w:rPr>
  </w:style>
  <w:style w:type="character" w:customStyle="1" w:styleId="WW8Num43z1">
    <w:name w:val="WW8Num43z1"/>
    <w:rsid w:val="006A381E"/>
    <w:rPr>
      <w:rFonts w:ascii="Times New Roman" w:hAnsi="Times New Roman" w:cs="Times New Roman" w:hint="default"/>
    </w:rPr>
  </w:style>
  <w:style w:type="character" w:customStyle="1" w:styleId="WW8Num17z0">
    <w:name w:val="WW8Num17z0"/>
    <w:rsid w:val="006A381E"/>
    <w:rPr>
      <w:rFonts w:ascii="Times New Roman" w:hAnsi="Times New Roman" w:cs="Times New Roman" w:hint="default"/>
    </w:rPr>
  </w:style>
  <w:style w:type="character" w:customStyle="1" w:styleId="WW8Num5z0">
    <w:name w:val="WW8Num5z0"/>
    <w:rsid w:val="006A381E"/>
    <w:rPr>
      <w:rFonts w:ascii="Times New Roman" w:hAnsi="Times New Roman" w:cs="Times New Roman" w:hint="default"/>
    </w:rPr>
  </w:style>
  <w:style w:type="character" w:customStyle="1" w:styleId="WW8Num9z0">
    <w:name w:val="WW8Num9z0"/>
    <w:rsid w:val="006A381E"/>
    <w:rPr>
      <w:b/>
      <w:bCs w:val="0"/>
    </w:rPr>
  </w:style>
  <w:style w:type="character" w:customStyle="1" w:styleId="WW8Num30z0">
    <w:name w:val="WW8Num30z0"/>
    <w:rsid w:val="006A381E"/>
    <w:rPr>
      <w:rFonts w:ascii="Wingdings" w:hAnsi="Wingdings" w:hint="default"/>
    </w:rPr>
  </w:style>
  <w:style w:type="character" w:customStyle="1" w:styleId="WW8Num30z1">
    <w:name w:val="WW8Num30z1"/>
    <w:rsid w:val="006A381E"/>
    <w:rPr>
      <w:rFonts w:ascii="Times New Roman" w:hAnsi="Times New Roman" w:cs="Times New Roman" w:hint="default"/>
    </w:rPr>
  </w:style>
  <w:style w:type="character" w:customStyle="1" w:styleId="WW8Num11z0">
    <w:name w:val="WW8Num11z0"/>
    <w:rsid w:val="006A381E"/>
    <w:rPr>
      <w:rFonts w:ascii="Times New Roman" w:hAnsi="Times New Roman" w:cs="Times New Roman" w:hint="default"/>
    </w:rPr>
  </w:style>
  <w:style w:type="character" w:customStyle="1" w:styleId="BulletSymbols">
    <w:name w:val="Bullet Symbols"/>
    <w:rsid w:val="006A381E"/>
    <w:rPr>
      <w:rFonts w:ascii="OpenSymbol" w:eastAsia="OpenSymbol" w:hAnsi="OpenSymbol" w:cs="OpenSymbol" w:hint="default"/>
    </w:rPr>
  </w:style>
  <w:style w:type="character" w:customStyle="1" w:styleId="NumberingSymbols">
    <w:name w:val="Numbering Symbols"/>
    <w:rsid w:val="006A381E"/>
  </w:style>
  <w:style w:type="paragraph" w:styleId="a9">
    <w:name w:val="List Paragraph"/>
    <w:basedOn w:val="Standard"/>
    <w:qFormat/>
    <w:rsid w:val="006A381E"/>
    <w:pPr>
      <w:ind w:left="720"/>
    </w:pPr>
  </w:style>
  <w:style w:type="paragraph" w:styleId="aa">
    <w:name w:val="caption"/>
    <w:basedOn w:val="Standard"/>
    <w:semiHidden/>
    <w:unhideWhenUsed/>
    <w:qFormat/>
    <w:rsid w:val="006A381E"/>
    <w:pPr>
      <w:suppressLineNumbers/>
      <w:spacing w:before="120" w:after="120"/>
    </w:pPr>
    <w:rPr>
      <w:i/>
      <w:iCs/>
    </w:rPr>
  </w:style>
  <w:style w:type="paragraph" w:styleId="ab">
    <w:name w:val="List"/>
    <w:basedOn w:val="Textbody"/>
    <w:semiHidden/>
    <w:unhideWhenUsed/>
    <w:rsid w:val="006A381E"/>
  </w:style>
  <w:style w:type="numbering" w:customStyle="1" w:styleId="WW8Num43">
    <w:name w:val="WW8Num43"/>
    <w:rsid w:val="006A381E"/>
    <w:pPr>
      <w:numPr>
        <w:numId w:val="3"/>
      </w:numPr>
    </w:pPr>
  </w:style>
  <w:style w:type="numbering" w:customStyle="1" w:styleId="WW8Num17">
    <w:name w:val="WW8Num17"/>
    <w:rsid w:val="006A381E"/>
    <w:pPr>
      <w:numPr>
        <w:numId w:val="6"/>
      </w:numPr>
    </w:pPr>
  </w:style>
  <w:style w:type="numbering" w:customStyle="1" w:styleId="WW8Num5">
    <w:name w:val="WW8Num5"/>
    <w:rsid w:val="006A381E"/>
    <w:pPr>
      <w:numPr>
        <w:numId w:val="9"/>
      </w:numPr>
    </w:pPr>
  </w:style>
  <w:style w:type="numbering" w:customStyle="1" w:styleId="WW8Num11">
    <w:name w:val="WW8Num11"/>
    <w:rsid w:val="006A381E"/>
    <w:pPr>
      <w:numPr>
        <w:numId w:val="15"/>
      </w:numPr>
    </w:pPr>
  </w:style>
  <w:style w:type="numbering" w:customStyle="1" w:styleId="WW8Num9">
    <w:name w:val="WW8Num9"/>
    <w:rsid w:val="006A381E"/>
    <w:pPr>
      <w:numPr>
        <w:numId w:val="17"/>
      </w:numPr>
    </w:pPr>
  </w:style>
  <w:style w:type="table" w:styleId="ac">
    <w:name w:val="Table Grid"/>
    <w:basedOn w:val="a1"/>
    <w:uiPriority w:val="59"/>
    <w:rsid w:val="00114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D8F16-A129-47FD-B220-4679313B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18</Pages>
  <Words>4374</Words>
  <Characters>24935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2016-08-30T03:48:00Z</cp:lastPrinted>
  <dcterms:created xsi:type="dcterms:W3CDTF">2015-08-22T17:11:00Z</dcterms:created>
  <dcterms:modified xsi:type="dcterms:W3CDTF">2017-05-03T06:39:00Z</dcterms:modified>
</cp:coreProperties>
</file>