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2D" w:rsidRPr="00DD38CF" w:rsidRDefault="003E342D" w:rsidP="003E342D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3E342D" w:rsidRPr="00DD38CF" w:rsidRDefault="003E342D" w:rsidP="003E342D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Курагинский детский сад №9 «Аленушка» комбинированного вида</w:t>
      </w:r>
    </w:p>
    <w:p w:rsidR="003E342D" w:rsidRPr="00DD38CF" w:rsidRDefault="003E342D" w:rsidP="003E342D">
      <w:pPr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rPr>
          <w:rFonts w:ascii="Times New Roman" w:hAnsi="Times New Roman" w:cs="Times New Roman"/>
          <w:sz w:val="32"/>
          <w:szCs w:val="32"/>
        </w:rPr>
      </w:pPr>
    </w:p>
    <w:p w:rsidR="003E342D" w:rsidRPr="00DD38CF" w:rsidRDefault="003E342D" w:rsidP="003E342D">
      <w:pPr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3E342D" w:rsidRDefault="003E342D" w:rsidP="003E342D">
      <w:pPr>
        <w:jc w:val="center"/>
        <w:rPr>
          <w:rFonts w:ascii="Times New Roman" w:hAnsi="Times New Roman" w:cs="Times New Roman"/>
          <w:sz w:val="36"/>
          <w:szCs w:val="28"/>
        </w:rPr>
      </w:pPr>
      <w:r w:rsidRPr="004F6D56">
        <w:rPr>
          <w:rFonts w:ascii="Times New Roman" w:hAnsi="Times New Roman" w:cs="Times New Roman"/>
          <w:sz w:val="36"/>
          <w:szCs w:val="28"/>
        </w:rPr>
        <w:t xml:space="preserve"> «</w:t>
      </w:r>
      <w:r>
        <w:rPr>
          <w:rFonts w:ascii="Times New Roman" w:hAnsi="Times New Roman" w:cs="Times New Roman"/>
          <w:sz w:val="36"/>
          <w:szCs w:val="28"/>
        </w:rPr>
        <w:t>Дети обедают</w:t>
      </w:r>
      <w:r w:rsidRPr="004F6D56">
        <w:rPr>
          <w:rFonts w:ascii="Times New Roman" w:hAnsi="Times New Roman" w:cs="Times New Roman"/>
          <w:sz w:val="36"/>
          <w:szCs w:val="28"/>
        </w:rPr>
        <w:t>»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3E342D" w:rsidRPr="003E342D" w:rsidRDefault="003E342D" w:rsidP="003E3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3E342D" w:rsidRDefault="003E342D" w:rsidP="003E34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2D" w:rsidRDefault="003E342D" w:rsidP="003E34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2D" w:rsidRPr="00DD38CF" w:rsidRDefault="003E342D" w:rsidP="003E34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2D" w:rsidRDefault="003E342D" w:rsidP="003E342D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E342D" w:rsidRPr="003E342D" w:rsidRDefault="003E342D" w:rsidP="003E342D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Кириленко Надежда Николаевна</w:t>
      </w:r>
    </w:p>
    <w:p w:rsidR="003E342D" w:rsidRDefault="003E342D" w:rsidP="003E342D">
      <w:pPr>
        <w:jc w:val="right"/>
        <w:rPr>
          <w:rFonts w:ascii="Times New Roman" w:hAnsi="Times New Roman" w:cs="Times New Roman"/>
        </w:rPr>
      </w:pPr>
    </w:p>
    <w:p w:rsidR="003E342D" w:rsidRPr="00DD38CF" w:rsidRDefault="003E342D" w:rsidP="003E34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42D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Pr="00DD38CF" w:rsidRDefault="003E342D" w:rsidP="003E342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342D" w:rsidRPr="003E342D" w:rsidRDefault="003E342D" w:rsidP="003E3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42D">
        <w:rPr>
          <w:rFonts w:ascii="Times New Roman" w:hAnsi="Times New Roman" w:cs="Times New Roman"/>
          <w:sz w:val="24"/>
          <w:szCs w:val="24"/>
        </w:rPr>
        <w:t>2020-2021 учебный год.</w:t>
      </w:r>
    </w:p>
    <w:p w:rsidR="00BB74C9" w:rsidRPr="003E342D" w:rsidRDefault="00FD0648" w:rsidP="003E34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</w:t>
      </w:r>
      <w:r w:rsidR="007F37D7" w:rsidRPr="003E342D">
        <w:rPr>
          <w:rFonts w:ascii="Times New Roman" w:hAnsi="Times New Roman" w:cs="Times New Roman"/>
          <w:sz w:val="28"/>
          <w:szCs w:val="28"/>
        </w:rPr>
        <w:t>«Дети обедают».</w:t>
      </w:r>
    </w:p>
    <w:p w:rsidR="00FD0648" w:rsidRPr="003E342D" w:rsidRDefault="00FD0648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Цель: способствовать развитию речи детей как средства общения.</w:t>
      </w:r>
    </w:p>
    <w:p w:rsidR="00FD0648" w:rsidRPr="003E342D" w:rsidRDefault="00FD0648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Задачи:</w:t>
      </w:r>
      <w:r w:rsidR="007F37D7" w:rsidRPr="003E342D">
        <w:rPr>
          <w:rFonts w:ascii="Times New Roman" w:hAnsi="Times New Roman" w:cs="Times New Roman"/>
          <w:sz w:val="28"/>
          <w:szCs w:val="28"/>
        </w:rPr>
        <w:t xml:space="preserve"> Формировать зрительное восприятие и понимание жизненно близких сюжетов, изображенных на картине, развивать умение слушать сопроводительный текст и пояснения, расширять активный словарь: тарелка, чашка, блюдце, ест, вытирает, держит, салфетки. </w:t>
      </w:r>
    </w:p>
    <w:p w:rsidR="007F37D7" w:rsidRPr="003E342D" w:rsidRDefault="00FD0648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Оборудование: картина «Дети обедают», кукла, посуда, салфетки.</w:t>
      </w:r>
    </w:p>
    <w:p w:rsidR="007F37D7" w:rsidRPr="003E342D" w:rsidRDefault="007F37D7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Ход НОД: на картине изображены четверо детей, трое сидят за столом, четвертый убирает за собой посуду.  Мальчик наклонился над столом и ест второе.  Девочка в синем сарафане ест суп, едят с хлебом. Вторая девочка закончила </w:t>
      </w:r>
      <w:r w:rsidR="00343289" w:rsidRPr="003E342D">
        <w:rPr>
          <w:rFonts w:ascii="Times New Roman" w:hAnsi="Times New Roman" w:cs="Times New Roman"/>
          <w:sz w:val="28"/>
          <w:szCs w:val="28"/>
        </w:rPr>
        <w:t xml:space="preserve">еду и вытирает руки салфеткой. На столе стоит стакан с бумажными салфетками. 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картину: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На картине нарисованы дети. Дети сидят за столом и кушают. Мальчик ест кашу из тарелки.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А что это? (показывает на ложку). Большая ложка.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Что ест девочка? (суп).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А эта девочка уже поела, что она делает? (Вытирает руки).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Чем она вытирает руки? (Салфеткой).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Где стоят салфетки? (В стакане).</w:t>
      </w:r>
    </w:p>
    <w:p w:rsidR="00343289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Дети едят хорошо и аккуратно. Платья и рубашки у них чистые.</w:t>
      </w:r>
    </w:p>
    <w:p w:rsidR="00241F11" w:rsidRPr="003E342D" w:rsidRDefault="00241F11" w:rsidP="00241F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4632" cy="2366682"/>
            <wp:effectExtent l="171450" t="133350" r="369618" b="300318"/>
            <wp:docPr id="1" name="Рисунок 1" descr="C:\Users\User\Downloads\image-2021-10-24 07_4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021-10-24 07_46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51" cy="2367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Задаются дополнительные вопросы: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- Что держит в руках мальчик? </w:t>
      </w:r>
    </w:p>
    <w:p w:rsidR="00343289" w:rsidRPr="003E342D" w:rsidRDefault="00343289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- Какого цвета рубашка у мальчика?</w:t>
      </w:r>
    </w:p>
    <w:p w:rsidR="00343289" w:rsidRPr="003E342D" w:rsidRDefault="009B2F13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- Какого цвета платье у девочки? </w:t>
      </w:r>
      <w:bookmarkStart w:id="0" w:name="_GoBack"/>
      <w:bookmarkEnd w:id="0"/>
      <w:r w:rsidR="009870B7" w:rsidRPr="003E342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B2F13" w:rsidRPr="003E342D" w:rsidRDefault="00241F11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ролевая</w:t>
      </w:r>
      <w:r w:rsidR="009B2F13" w:rsidRPr="003E342D">
        <w:rPr>
          <w:rFonts w:ascii="Times New Roman" w:hAnsi="Times New Roman" w:cs="Times New Roman"/>
          <w:sz w:val="28"/>
          <w:szCs w:val="28"/>
        </w:rPr>
        <w:t xml:space="preserve"> игра «Покормим кукол».</w:t>
      </w:r>
    </w:p>
    <w:p w:rsidR="009870B7" w:rsidRDefault="009870B7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Дети вместе с воспитателем проходят в зону игр для девочек, накрывают на стол и кормят куклу обедом, соблюдая столовый этикет и применяя в игре </w:t>
      </w:r>
      <w:r w:rsidR="003E342D" w:rsidRPr="003E342D">
        <w:rPr>
          <w:rFonts w:ascii="Times New Roman" w:hAnsi="Times New Roman" w:cs="Times New Roman"/>
          <w:sz w:val="28"/>
          <w:szCs w:val="28"/>
        </w:rPr>
        <w:t>салфетки, используя их после «приема пищи» куклы.</w:t>
      </w:r>
    </w:p>
    <w:p w:rsidR="00241F11" w:rsidRPr="003E342D" w:rsidRDefault="00241F11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695" cy="2497268"/>
            <wp:effectExtent l="171450" t="133350" r="367005" b="303082"/>
            <wp:docPr id="3" name="Рисунок 2" descr="C:\Users\User\Downloads\image-2021-10-24 07_46_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2021-10-24 07_46_1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30" cy="2497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2F13" w:rsidRPr="003E342D" w:rsidRDefault="009B2F13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lastRenderedPageBreak/>
        <w:t>Умница Катенька,</w:t>
      </w:r>
    </w:p>
    <w:p w:rsidR="009B2F13" w:rsidRPr="003E342D" w:rsidRDefault="009B2F13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 xml:space="preserve">Ешь кашку </w:t>
      </w:r>
      <w:proofErr w:type="spellStart"/>
      <w:r w:rsidRPr="003E342D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Pr="003E342D">
        <w:rPr>
          <w:rFonts w:ascii="Times New Roman" w:hAnsi="Times New Roman" w:cs="Times New Roman"/>
          <w:sz w:val="28"/>
          <w:szCs w:val="28"/>
        </w:rPr>
        <w:t>,</w:t>
      </w:r>
    </w:p>
    <w:p w:rsidR="009B2F13" w:rsidRPr="003E342D" w:rsidRDefault="009B2F13" w:rsidP="003E34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42D"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9870B7" w:rsidRPr="00241F11" w:rsidRDefault="00241F11" w:rsidP="00241F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Мягкую, душистую.</w:t>
      </w:r>
    </w:p>
    <w:p w:rsidR="009870B7" w:rsidRDefault="009870B7" w:rsidP="009870B7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480567" cy="5613542"/>
            <wp:effectExtent l="19050" t="0" r="6083" b="0"/>
            <wp:docPr id="2" name="Рисунок 2" descr="D:\Users\User\Desktop\работа\печатать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работа\печатать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336" cy="561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0B7" w:rsidSect="00987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050C"/>
    <w:rsid w:val="00241F11"/>
    <w:rsid w:val="00343289"/>
    <w:rsid w:val="003E342D"/>
    <w:rsid w:val="00557521"/>
    <w:rsid w:val="0075050C"/>
    <w:rsid w:val="007F37D7"/>
    <w:rsid w:val="009870B7"/>
    <w:rsid w:val="009B2F13"/>
    <w:rsid w:val="00A27883"/>
    <w:rsid w:val="00BB74C9"/>
    <w:rsid w:val="00C6279D"/>
    <w:rsid w:val="00FD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6</cp:revision>
  <dcterms:created xsi:type="dcterms:W3CDTF">2020-02-17T06:55:00Z</dcterms:created>
  <dcterms:modified xsi:type="dcterms:W3CDTF">2021-10-24T04:51:00Z</dcterms:modified>
</cp:coreProperties>
</file>